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5B" w:rsidRDefault="00C8275B"/>
    <w:p w:rsidR="007B24D5" w:rsidRDefault="00AB58B7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  <w:r w:rsidRPr="003211E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F6D3A">
        <w:rPr>
          <w:rFonts w:ascii="Times New Roman" w:hAnsi="Times New Roman" w:cs="Times New Roman"/>
          <w:sz w:val="28"/>
          <w:szCs w:val="28"/>
        </w:rPr>
        <w:t>3</w:t>
      </w:r>
    </w:p>
    <w:p w:rsidR="008157D7" w:rsidRPr="003211E2" w:rsidRDefault="008157D7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</w:p>
    <w:p w:rsidR="00C8275B" w:rsidRDefault="00C8275B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  <w:r w:rsidRPr="009E66C7">
        <w:rPr>
          <w:rFonts w:ascii="Times New Roman" w:hAnsi="Times New Roman" w:cs="Times New Roman"/>
          <w:sz w:val="28"/>
          <w:szCs w:val="28"/>
        </w:rPr>
        <w:t xml:space="preserve">Приложение № 4 </w:t>
      </w:r>
    </w:p>
    <w:p w:rsidR="008157D7" w:rsidRPr="009E66C7" w:rsidRDefault="008157D7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</w:p>
    <w:p w:rsidR="00C8275B" w:rsidRPr="009E66C7" w:rsidRDefault="00C8275B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  <w:r w:rsidRPr="009E66C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9E66C7" w:rsidRDefault="009E66C7" w:rsidP="009E66C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903" w:rsidRDefault="007F3D74" w:rsidP="00DD72B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C8275B" w:rsidRDefault="007F3D74" w:rsidP="00DD72B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gramStart"/>
      <w:r w:rsidR="00DB6903">
        <w:rPr>
          <w:rFonts w:ascii="Times New Roman" w:hAnsi="Times New Roman" w:cs="Times New Roman"/>
          <w:b/>
          <w:sz w:val="28"/>
          <w:szCs w:val="28"/>
        </w:rPr>
        <w:t>р</w:t>
      </w:r>
      <w:r w:rsidR="00C8275B" w:rsidRPr="00DD72B7">
        <w:rPr>
          <w:rFonts w:ascii="Times New Roman" w:hAnsi="Times New Roman" w:cs="Times New Roman"/>
          <w:b/>
          <w:sz w:val="28"/>
          <w:szCs w:val="28"/>
        </w:rPr>
        <w:t>есурсно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C8275B" w:rsidRPr="00DD72B7">
        <w:rPr>
          <w:rFonts w:ascii="Times New Roman" w:hAnsi="Times New Roman" w:cs="Times New Roman"/>
          <w:b/>
          <w:sz w:val="28"/>
          <w:szCs w:val="28"/>
        </w:rPr>
        <w:t xml:space="preserve"> обеспечени</w:t>
      </w:r>
      <w:r w:rsidR="00F57D77">
        <w:rPr>
          <w:rFonts w:ascii="Times New Roman" w:hAnsi="Times New Roman" w:cs="Times New Roman"/>
          <w:b/>
          <w:sz w:val="28"/>
          <w:szCs w:val="28"/>
        </w:rPr>
        <w:t>е</w:t>
      </w:r>
      <w:r w:rsidR="00C8275B" w:rsidRPr="00DD72B7">
        <w:rPr>
          <w:rFonts w:ascii="Times New Roman" w:hAnsi="Times New Roman" w:cs="Times New Roman"/>
          <w:b/>
          <w:sz w:val="28"/>
          <w:szCs w:val="28"/>
        </w:rPr>
        <w:t xml:space="preserve"> реализации Государственной программы за счет всех источников финансирования</w:t>
      </w:r>
    </w:p>
    <w:p w:rsidR="00A3593D" w:rsidRDefault="00A3593D" w:rsidP="00DD72B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851"/>
        <w:gridCol w:w="1984"/>
        <w:gridCol w:w="1701"/>
        <w:gridCol w:w="1134"/>
        <w:gridCol w:w="1276"/>
        <w:gridCol w:w="1276"/>
        <w:gridCol w:w="1276"/>
        <w:gridCol w:w="1134"/>
        <w:gridCol w:w="1134"/>
        <w:gridCol w:w="1134"/>
        <w:gridCol w:w="1134"/>
        <w:gridCol w:w="1417"/>
      </w:tblGrid>
      <w:tr w:rsidR="00D464A6" w:rsidRPr="00BA621B" w:rsidTr="00312936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D464A6" w:rsidRPr="00BA621B" w:rsidRDefault="00D464A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464A6" w:rsidRPr="00BA621B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D464A6" w:rsidRPr="00BA621B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  <w:r w:rsidR="007B06A6"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7B06A6"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</w:t>
            </w:r>
            <w:proofErr w:type="spellEnd"/>
            <w:r w:rsidR="007B06A6"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-дарственной</w:t>
            </w:r>
            <w:proofErr w:type="gramEnd"/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</w:t>
            </w:r>
            <w:proofErr w:type="spellEnd"/>
            <w:r w:rsidR="007B06A6"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мы,</w:t>
            </w:r>
            <w:r w:rsidR="007B06A6"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подпрограммы, областной целевой программы, </w:t>
            </w:r>
            <w:proofErr w:type="spellStart"/>
            <w:r w:rsidR="007B06A6"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ведомст</w:t>
            </w:r>
            <w:proofErr w:type="spellEnd"/>
            <w:r w:rsidR="007B06A6"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-венной целевой про-граммы, отдельного</w:t>
            </w: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D464A6" w:rsidRPr="00BA621B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0915" w:type="dxa"/>
            <w:gridSpan w:val="9"/>
            <w:shd w:val="clear" w:color="auto" w:fill="auto"/>
            <w:hideMark/>
          </w:tcPr>
          <w:p w:rsidR="00D464A6" w:rsidRPr="00BA621B" w:rsidRDefault="00F57D77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(прогноз, факт), тыс. рублей</w:t>
            </w:r>
          </w:p>
        </w:tc>
      </w:tr>
      <w:tr w:rsidR="00D464A6" w:rsidRPr="00BA621B" w:rsidTr="00312936">
        <w:trPr>
          <w:trHeight w:val="300"/>
          <w:tblHeader/>
        </w:trPr>
        <w:tc>
          <w:tcPr>
            <w:tcW w:w="582" w:type="dxa"/>
            <w:vMerge/>
            <w:hideMark/>
          </w:tcPr>
          <w:p w:rsidR="00D464A6" w:rsidRPr="00BA621B" w:rsidRDefault="00D464A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464A6" w:rsidRPr="00BA621B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464A6" w:rsidRPr="00BA621B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D464A6" w:rsidRPr="00BA621B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464A6" w:rsidRPr="00BA621B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 год</w:t>
            </w:r>
          </w:p>
          <w:p w:rsidR="00F57D77" w:rsidRPr="00BA621B" w:rsidRDefault="00F57D77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1276" w:type="dxa"/>
            <w:shd w:val="clear" w:color="auto" w:fill="auto"/>
            <w:hideMark/>
          </w:tcPr>
          <w:p w:rsidR="004D1C0A" w:rsidRPr="00BA621B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 год</w:t>
            </w:r>
          </w:p>
          <w:p w:rsidR="00D464A6" w:rsidRPr="00BA621B" w:rsidRDefault="004D1C0A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1276" w:type="dxa"/>
            <w:shd w:val="clear" w:color="auto" w:fill="auto"/>
            <w:hideMark/>
          </w:tcPr>
          <w:p w:rsidR="00D464A6" w:rsidRPr="00BA621B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 год</w:t>
            </w:r>
          </w:p>
          <w:p w:rsidR="00AB7605" w:rsidRPr="00BA621B" w:rsidRDefault="00AB7605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1276" w:type="dxa"/>
            <w:shd w:val="clear" w:color="auto" w:fill="auto"/>
            <w:hideMark/>
          </w:tcPr>
          <w:p w:rsidR="00D464A6" w:rsidRPr="00BA621B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D464A6" w:rsidRPr="00BA621B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D464A6" w:rsidRPr="00BA621B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D464A6" w:rsidRPr="00BA621B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D464A6" w:rsidRPr="00BA621B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417" w:type="dxa"/>
          </w:tcPr>
          <w:p w:rsidR="00D464A6" w:rsidRPr="00BA621B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D464A6" w:rsidRPr="00BA621B" w:rsidTr="00312936">
        <w:trPr>
          <w:trHeight w:val="300"/>
          <w:tblHeader/>
        </w:trPr>
        <w:tc>
          <w:tcPr>
            <w:tcW w:w="582" w:type="dxa"/>
          </w:tcPr>
          <w:p w:rsidR="00D464A6" w:rsidRPr="00BA621B" w:rsidRDefault="00D464A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</w:tcPr>
          <w:p w:rsidR="00D464A6" w:rsidRPr="00BA621B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</w:tcPr>
          <w:p w:rsidR="00D464A6" w:rsidRPr="00BA621B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</w:tcPr>
          <w:p w:rsidR="00D464A6" w:rsidRPr="00BA621B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464A6" w:rsidRPr="00BA621B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464A6" w:rsidRPr="00BA621B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464A6" w:rsidRPr="00BA621B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464A6" w:rsidRPr="00BA621B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464A6" w:rsidRPr="00BA621B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464A6" w:rsidRPr="00BA621B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464A6" w:rsidRPr="00BA621B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464A6" w:rsidRPr="00BA621B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</w:tcPr>
          <w:p w:rsidR="00D464A6" w:rsidRPr="00BA621B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DB3688" w:rsidRPr="00BA621B" w:rsidTr="00312936">
        <w:trPr>
          <w:trHeight w:val="309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DB3688" w:rsidRPr="00BA621B" w:rsidRDefault="00DB368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B3688" w:rsidRPr="00BA621B" w:rsidRDefault="00DB368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дарст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прог-рамма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Ки-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ровской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области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DB3688" w:rsidRPr="00BA621B" w:rsidRDefault="00DB368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«Развитие здравоохранения» </w:t>
            </w:r>
          </w:p>
        </w:tc>
        <w:tc>
          <w:tcPr>
            <w:tcW w:w="1701" w:type="dxa"/>
            <w:shd w:val="clear" w:color="auto" w:fill="auto"/>
            <w:hideMark/>
          </w:tcPr>
          <w:p w:rsidR="00DB3688" w:rsidRPr="00BA621B" w:rsidRDefault="00DB3688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12959401,2</w:t>
            </w:r>
          </w:p>
        </w:tc>
        <w:tc>
          <w:tcPr>
            <w:tcW w:w="1276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13226689,85</w:t>
            </w:r>
          </w:p>
        </w:tc>
        <w:tc>
          <w:tcPr>
            <w:tcW w:w="1276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14666123,08</w:t>
            </w:r>
          </w:p>
        </w:tc>
        <w:tc>
          <w:tcPr>
            <w:tcW w:w="1276" w:type="dxa"/>
            <w:shd w:val="clear" w:color="auto" w:fill="auto"/>
            <w:hideMark/>
          </w:tcPr>
          <w:p w:rsidR="00DB3688" w:rsidRPr="00BA621B" w:rsidRDefault="00DB3688" w:rsidP="00DB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14686573,10</w:t>
            </w: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16084730,2</w:t>
            </w: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17394456,0</w:t>
            </w: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18314784,6</w:t>
            </w: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19281624,8</w:t>
            </w:r>
          </w:p>
        </w:tc>
        <w:tc>
          <w:tcPr>
            <w:tcW w:w="1417" w:type="dxa"/>
          </w:tcPr>
          <w:p w:rsidR="00DB3688" w:rsidRPr="00BA621B" w:rsidRDefault="00DB3688" w:rsidP="00DB36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126 614 382,83</w:t>
            </w:r>
          </w:p>
        </w:tc>
      </w:tr>
      <w:tr w:rsidR="00DB3688" w:rsidRPr="00BA621B" w:rsidTr="00312936">
        <w:trPr>
          <w:trHeight w:val="555"/>
          <w:tblHeader/>
        </w:trPr>
        <w:tc>
          <w:tcPr>
            <w:tcW w:w="582" w:type="dxa"/>
            <w:vMerge/>
            <w:hideMark/>
          </w:tcPr>
          <w:p w:rsidR="00DB3688" w:rsidRPr="00BA621B" w:rsidRDefault="00DB368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B3688" w:rsidRPr="00BA621B" w:rsidRDefault="00DB368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B3688" w:rsidRPr="00BA621B" w:rsidRDefault="00DB368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B3688" w:rsidRPr="00BA621B" w:rsidRDefault="00DB3688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479428,90</w:t>
            </w:r>
          </w:p>
        </w:tc>
        <w:tc>
          <w:tcPr>
            <w:tcW w:w="1276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742374,60</w:t>
            </w:r>
          </w:p>
        </w:tc>
        <w:tc>
          <w:tcPr>
            <w:tcW w:w="1276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630231,22</w:t>
            </w:r>
          </w:p>
        </w:tc>
        <w:tc>
          <w:tcPr>
            <w:tcW w:w="1276" w:type="dxa"/>
            <w:shd w:val="clear" w:color="auto" w:fill="auto"/>
            <w:hideMark/>
          </w:tcPr>
          <w:p w:rsidR="00DB3688" w:rsidRPr="00BA621B" w:rsidRDefault="00DB3688" w:rsidP="00DB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510916,50</w:t>
            </w: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398664,60</w:t>
            </w: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123887,00</w:t>
            </w: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123887,00</w:t>
            </w: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123887,00</w:t>
            </w:r>
          </w:p>
        </w:tc>
        <w:tc>
          <w:tcPr>
            <w:tcW w:w="1417" w:type="dxa"/>
          </w:tcPr>
          <w:p w:rsidR="00DB3688" w:rsidRPr="00BA621B" w:rsidRDefault="00DB3688" w:rsidP="00DB36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3 133 276,82</w:t>
            </w:r>
          </w:p>
        </w:tc>
      </w:tr>
      <w:tr w:rsidR="00DB3688" w:rsidRPr="00BA621B" w:rsidTr="00312936">
        <w:trPr>
          <w:trHeight w:val="413"/>
          <w:tblHeader/>
        </w:trPr>
        <w:tc>
          <w:tcPr>
            <w:tcW w:w="582" w:type="dxa"/>
            <w:vMerge/>
            <w:hideMark/>
          </w:tcPr>
          <w:p w:rsidR="00DB3688" w:rsidRPr="00BA621B" w:rsidRDefault="00DB368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B3688" w:rsidRPr="00BA621B" w:rsidRDefault="00DB368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B3688" w:rsidRPr="00BA621B" w:rsidRDefault="00DB368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B3688" w:rsidRPr="00BA621B" w:rsidRDefault="00DB3688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2327361,00</w:t>
            </w:r>
          </w:p>
        </w:tc>
        <w:tc>
          <w:tcPr>
            <w:tcW w:w="1276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2146087,15</w:t>
            </w:r>
          </w:p>
        </w:tc>
        <w:tc>
          <w:tcPr>
            <w:tcW w:w="1276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2109567,46</w:t>
            </w:r>
          </w:p>
        </w:tc>
        <w:tc>
          <w:tcPr>
            <w:tcW w:w="1276" w:type="dxa"/>
            <w:shd w:val="clear" w:color="auto" w:fill="auto"/>
            <w:hideMark/>
          </w:tcPr>
          <w:p w:rsidR="00DB3688" w:rsidRPr="00BA621B" w:rsidRDefault="00DB3688" w:rsidP="00DB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2073316,60</w:t>
            </w: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1766326,70</w:t>
            </w: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2582505,10</w:t>
            </w: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2692717,50</w:t>
            </w: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2803416,10</w:t>
            </w:r>
          </w:p>
        </w:tc>
        <w:tc>
          <w:tcPr>
            <w:tcW w:w="1417" w:type="dxa"/>
          </w:tcPr>
          <w:p w:rsidR="00DB3688" w:rsidRPr="00BA621B" w:rsidRDefault="00DB3688" w:rsidP="00DB36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18 501 297,61</w:t>
            </w:r>
          </w:p>
        </w:tc>
      </w:tr>
      <w:tr w:rsidR="00DB3688" w:rsidRPr="00BA621B" w:rsidTr="00312936">
        <w:trPr>
          <w:trHeight w:val="911"/>
          <w:tblHeader/>
        </w:trPr>
        <w:tc>
          <w:tcPr>
            <w:tcW w:w="582" w:type="dxa"/>
            <w:vMerge/>
            <w:hideMark/>
          </w:tcPr>
          <w:p w:rsidR="00DB3688" w:rsidRPr="00BA621B" w:rsidRDefault="00DB368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B3688" w:rsidRPr="00BA621B" w:rsidRDefault="00DB368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B3688" w:rsidRPr="00BA621B" w:rsidRDefault="00DB368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B3688" w:rsidRPr="00BA621B" w:rsidRDefault="00DB3688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  <w:p w:rsidR="00DB3688" w:rsidRPr="00BA621B" w:rsidRDefault="00DB3688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464076,60</w:t>
            </w:r>
          </w:p>
        </w:tc>
        <w:tc>
          <w:tcPr>
            <w:tcW w:w="1276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DB3688" w:rsidRPr="00BA621B" w:rsidRDefault="00DB3688" w:rsidP="00DB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DB3688" w:rsidRPr="00BA621B" w:rsidRDefault="00DB3688" w:rsidP="00DB36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473 076,60</w:t>
            </w:r>
          </w:p>
        </w:tc>
      </w:tr>
      <w:tr w:rsidR="00DB3688" w:rsidRPr="00BA621B" w:rsidTr="00312936">
        <w:trPr>
          <w:trHeight w:val="310"/>
          <w:tblHeader/>
        </w:trPr>
        <w:tc>
          <w:tcPr>
            <w:tcW w:w="582" w:type="dxa"/>
            <w:vMerge/>
            <w:hideMark/>
          </w:tcPr>
          <w:p w:rsidR="00DB3688" w:rsidRPr="00BA621B" w:rsidRDefault="00DB368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B3688" w:rsidRPr="00BA621B" w:rsidRDefault="00DB368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B3688" w:rsidRPr="00BA621B" w:rsidRDefault="00DB368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B3688" w:rsidRPr="00BA621B" w:rsidRDefault="00DB3688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9688534,70</w:t>
            </w:r>
          </w:p>
        </w:tc>
        <w:tc>
          <w:tcPr>
            <w:tcW w:w="1276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10333228,10</w:t>
            </w:r>
          </w:p>
        </w:tc>
        <w:tc>
          <w:tcPr>
            <w:tcW w:w="1276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11922324,40</w:t>
            </w:r>
          </w:p>
        </w:tc>
        <w:tc>
          <w:tcPr>
            <w:tcW w:w="1276" w:type="dxa"/>
            <w:shd w:val="clear" w:color="auto" w:fill="auto"/>
            <w:hideMark/>
          </w:tcPr>
          <w:p w:rsidR="00DB3688" w:rsidRPr="00BA621B" w:rsidRDefault="00DB3688" w:rsidP="00DB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12102340,00</w:t>
            </w: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13919738,9</w:t>
            </w: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14688063,9</w:t>
            </w: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15498180,1</w:t>
            </w: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16354321,7</w:t>
            </w:r>
          </w:p>
        </w:tc>
        <w:tc>
          <w:tcPr>
            <w:tcW w:w="1417" w:type="dxa"/>
          </w:tcPr>
          <w:p w:rsidR="00DB3688" w:rsidRPr="00BA621B" w:rsidRDefault="00DB3688" w:rsidP="00DB36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104 506 731,80</w:t>
            </w:r>
          </w:p>
        </w:tc>
      </w:tr>
      <w:tr w:rsidR="00DB3688" w:rsidRPr="00BA621B" w:rsidTr="00312936">
        <w:trPr>
          <w:trHeight w:val="300"/>
          <w:tblHeader/>
        </w:trPr>
        <w:tc>
          <w:tcPr>
            <w:tcW w:w="582" w:type="dxa"/>
            <w:vMerge/>
            <w:hideMark/>
          </w:tcPr>
          <w:p w:rsidR="00DB3688" w:rsidRPr="00BA621B" w:rsidRDefault="00DB368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DB3688" w:rsidRPr="00BA621B" w:rsidRDefault="00DB368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B3688" w:rsidRPr="00BA621B" w:rsidRDefault="00DB368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B3688" w:rsidRPr="00BA621B" w:rsidRDefault="00DB3688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  <w:p w:rsidR="00DB3688" w:rsidRPr="00BA621B" w:rsidRDefault="00DB3688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DB3688" w:rsidRPr="00BA621B" w:rsidRDefault="00DB3688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B3688" w:rsidRPr="00BA621B" w:rsidRDefault="00DB3688" w:rsidP="00DB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B3688" w:rsidRPr="00BA621B" w:rsidRDefault="00DB3688" w:rsidP="0018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DB3688" w:rsidRPr="00BA621B" w:rsidRDefault="00DB3688" w:rsidP="00DB36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76389" w:rsidRPr="00BA621B" w:rsidTr="00312936">
        <w:trPr>
          <w:trHeight w:val="300"/>
          <w:tblHeader/>
        </w:trPr>
        <w:tc>
          <w:tcPr>
            <w:tcW w:w="582" w:type="dxa"/>
            <w:shd w:val="clear" w:color="auto" w:fill="auto"/>
          </w:tcPr>
          <w:p w:rsidR="00076389" w:rsidRPr="00BA621B" w:rsidRDefault="00076389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076389" w:rsidRPr="00BA621B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76389" w:rsidRPr="00BA621B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76389" w:rsidRPr="00BA621B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76389" w:rsidRPr="00BA621B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076389" w:rsidRPr="00BA621B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076389" w:rsidRPr="00BA621B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076389" w:rsidRPr="00BA621B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76389" w:rsidRPr="00BA621B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76389" w:rsidRPr="00BA621B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76389" w:rsidRPr="00BA621B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076389" w:rsidRPr="00BA621B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</w:tcPr>
          <w:p w:rsidR="00076389" w:rsidRPr="00BA621B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FA393F" w:rsidRPr="00BA621B" w:rsidTr="00312936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FA393F" w:rsidRPr="00BA621B" w:rsidRDefault="00FA393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FA393F" w:rsidRPr="00BA621B" w:rsidRDefault="00FA393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FA393F" w:rsidRPr="00BA621B" w:rsidRDefault="00FA393F" w:rsidP="00955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701" w:type="dxa"/>
            <w:shd w:val="clear" w:color="auto" w:fill="auto"/>
            <w:hideMark/>
          </w:tcPr>
          <w:p w:rsidR="00FA393F" w:rsidRPr="00BA621B" w:rsidRDefault="00FA393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3732335,0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3948718,6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4951716,33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4957889,20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5608502,9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5919483,6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6238867,7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6575430,8</w:t>
            </w:r>
          </w:p>
        </w:tc>
        <w:tc>
          <w:tcPr>
            <w:tcW w:w="1417" w:type="dxa"/>
            <w:vAlign w:val="center"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41 932 944,13</w:t>
            </w:r>
          </w:p>
        </w:tc>
      </w:tr>
      <w:tr w:rsidR="00FA393F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FA393F" w:rsidRPr="00BA621B" w:rsidRDefault="00FA393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FA393F" w:rsidRPr="00BA621B" w:rsidRDefault="00FA393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FA393F" w:rsidRPr="00BA621B" w:rsidRDefault="00FA393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FA393F" w:rsidRPr="00BA621B" w:rsidRDefault="00FA393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A393F" w:rsidRPr="00BA621B" w:rsidTr="00312936">
        <w:trPr>
          <w:trHeight w:val="373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FA393F" w:rsidRPr="00BA621B" w:rsidRDefault="00FA393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FA393F" w:rsidRPr="00BA621B" w:rsidRDefault="00FA393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FA393F" w:rsidRPr="00BA621B" w:rsidRDefault="00FA393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FA393F" w:rsidRPr="00BA621B" w:rsidRDefault="00FA393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47573,7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20652,1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190937,53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42560,20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17724,0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26801,5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27980,7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29155,9</w:t>
            </w:r>
          </w:p>
        </w:tc>
        <w:tc>
          <w:tcPr>
            <w:tcW w:w="1417" w:type="dxa"/>
            <w:vAlign w:val="center"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403 385,63</w:t>
            </w:r>
          </w:p>
        </w:tc>
      </w:tr>
      <w:tr w:rsidR="00FA393F" w:rsidRPr="00BA621B" w:rsidTr="00312936">
        <w:trPr>
          <w:trHeight w:val="855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FA393F" w:rsidRPr="00BA621B" w:rsidRDefault="00FA393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FA393F" w:rsidRPr="00BA621B" w:rsidRDefault="00FA393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FA393F" w:rsidRPr="00BA621B" w:rsidRDefault="00FA393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FA393F" w:rsidRPr="00BA621B" w:rsidRDefault="00FA393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136978,9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136 978,90</w:t>
            </w:r>
          </w:p>
        </w:tc>
      </w:tr>
      <w:tr w:rsidR="00FA393F" w:rsidRPr="00BA621B" w:rsidTr="00312936">
        <w:trPr>
          <w:trHeight w:val="228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FA393F" w:rsidRPr="00BA621B" w:rsidRDefault="00FA393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FA393F" w:rsidRPr="00BA621B" w:rsidRDefault="00FA393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FA393F" w:rsidRPr="00BA621B" w:rsidRDefault="00FA393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FA393F" w:rsidRPr="00BA621B" w:rsidRDefault="00FA393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3547782,4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3928066,5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4760778,80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4915329,00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5590778,9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5892682,1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6210887,0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6546274,9</w:t>
            </w:r>
          </w:p>
        </w:tc>
        <w:tc>
          <w:tcPr>
            <w:tcW w:w="1417" w:type="dxa"/>
            <w:vAlign w:val="center"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41 392 579,60</w:t>
            </w:r>
          </w:p>
        </w:tc>
      </w:tr>
      <w:tr w:rsidR="00FA393F" w:rsidRPr="00BA621B" w:rsidTr="00312936">
        <w:trPr>
          <w:trHeight w:val="57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FA393F" w:rsidRPr="00BA621B" w:rsidRDefault="00FA393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FA393F" w:rsidRPr="00BA621B" w:rsidRDefault="00FA393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FA393F" w:rsidRPr="00BA621B" w:rsidRDefault="00FA393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FA393F" w:rsidRPr="00BA621B" w:rsidRDefault="00FA393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FA393F" w:rsidRPr="00BA621B" w:rsidRDefault="00FA393F" w:rsidP="00FA3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7A1355" w:rsidRPr="00BA621B" w:rsidTr="00312936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</w:tcPr>
          <w:p w:rsidR="007A1355" w:rsidRPr="00BA621B" w:rsidRDefault="007A1355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A13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Отдельное мероприятие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A13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"Формирование основ здорового образа жизни среди детей и подростков в Кировской области" &lt;**&gt;</w:t>
            </w:r>
          </w:p>
        </w:tc>
        <w:tc>
          <w:tcPr>
            <w:tcW w:w="1701" w:type="dxa"/>
            <w:shd w:val="clear" w:color="auto" w:fill="auto"/>
          </w:tcPr>
          <w:p w:rsidR="007A1355" w:rsidRPr="00BA621B" w:rsidRDefault="007A1355" w:rsidP="003C18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276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276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276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417" w:type="dxa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</w:tr>
      <w:tr w:rsidR="007A1355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7A1355" w:rsidRPr="00BA621B" w:rsidRDefault="007A1355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A1355" w:rsidRPr="00BA621B" w:rsidRDefault="007A1355" w:rsidP="003C18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276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276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276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417" w:type="dxa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</w:tr>
      <w:tr w:rsidR="007A1355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7A1355" w:rsidRPr="00BA621B" w:rsidRDefault="007A1355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A1355" w:rsidRPr="00BA621B" w:rsidRDefault="007A1355" w:rsidP="003C18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276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276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276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417" w:type="dxa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</w:tr>
      <w:tr w:rsidR="007A1355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7A1355" w:rsidRPr="00BA621B" w:rsidRDefault="007A1355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A1355" w:rsidRPr="00BA621B" w:rsidRDefault="007A1355" w:rsidP="003C18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276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276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276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417" w:type="dxa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</w:tr>
      <w:tr w:rsidR="007A1355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7A1355" w:rsidRPr="00BA621B" w:rsidRDefault="007A1355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A1355" w:rsidRPr="00BA621B" w:rsidRDefault="007A1355" w:rsidP="003C18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276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276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276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417" w:type="dxa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</w:tr>
      <w:tr w:rsidR="007A1355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7A1355" w:rsidRPr="00BA621B" w:rsidRDefault="007A1355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A1355" w:rsidRPr="00BA621B" w:rsidRDefault="007A1355" w:rsidP="003C18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276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276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276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  <w:tc>
          <w:tcPr>
            <w:tcW w:w="1417" w:type="dxa"/>
          </w:tcPr>
          <w:p w:rsidR="007A1355" w:rsidRDefault="007A1355">
            <w:pPr>
              <w:pStyle w:val="ConsPlusNormal"/>
              <w:jc w:val="center"/>
            </w:pPr>
            <w:r>
              <w:t xml:space="preserve">0,0 </w:t>
            </w:r>
          </w:p>
        </w:tc>
      </w:tr>
      <w:tr w:rsidR="007A1355" w:rsidRPr="00BA621B" w:rsidTr="005529F7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7A1355" w:rsidRPr="00BA621B" w:rsidRDefault="007A1355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1.13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«Реализация мероприятий, направленных на профилактику </w:t>
            </w: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инфек-ционных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заболеваний, включая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иммуно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-профилактику»</w:t>
            </w:r>
          </w:p>
        </w:tc>
        <w:tc>
          <w:tcPr>
            <w:tcW w:w="1701" w:type="dxa"/>
            <w:shd w:val="clear" w:color="auto" w:fill="auto"/>
            <w:hideMark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20922,1</w:t>
            </w:r>
          </w:p>
        </w:tc>
        <w:tc>
          <w:tcPr>
            <w:tcW w:w="1276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20155,0</w:t>
            </w:r>
          </w:p>
        </w:tc>
        <w:tc>
          <w:tcPr>
            <w:tcW w:w="1276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18131,95</w:t>
            </w:r>
          </w:p>
        </w:tc>
        <w:tc>
          <w:tcPr>
            <w:tcW w:w="1276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20860,20</w:t>
            </w: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17724,0</w:t>
            </w: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26801,5</w:t>
            </w: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27980,7</w:t>
            </w: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29155,9</w:t>
            </w:r>
          </w:p>
        </w:tc>
        <w:tc>
          <w:tcPr>
            <w:tcW w:w="1417" w:type="dxa"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181 731,35</w:t>
            </w:r>
          </w:p>
        </w:tc>
      </w:tr>
      <w:tr w:rsidR="007A1355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7A1355" w:rsidRPr="00BA621B" w:rsidRDefault="007A1355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7A1355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7A1355" w:rsidRPr="00BA621B" w:rsidRDefault="007A1355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20922,1</w:t>
            </w:r>
          </w:p>
        </w:tc>
        <w:tc>
          <w:tcPr>
            <w:tcW w:w="1276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20155,0</w:t>
            </w:r>
          </w:p>
        </w:tc>
        <w:tc>
          <w:tcPr>
            <w:tcW w:w="1276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18131,95</w:t>
            </w:r>
          </w:p>
        </w:tc>
        <w:tc>
          <w:tcPr>
            <w:tcW w:w="1276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20860,20</w:t>
            </w: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17724,0</w:t>
            </w: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26801,5</w:t>
            </w: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27980,7</w:t>
            </w: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29155,9</w:t>
            </w:r>
          </w:p>
        </w:tc>
        <w:tc>
          <w:tcPr>
            <w:tcW w:w="1417" w:type="dxa"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181 731,35</w:t>
            </w:r>
          </w:p>
        </w:tc>
      </w:tr>
      <w:tr w:rsidR="007A1355" w:rsidRPr="00BA621B" w:rsidTr="005529F7">
        <w:trPr>
          <w:trHeight w:val="6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7A1355" w:rsidRPr="00BA621B" w:rsidRDefault="007A1355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7A1355" w:rsidRPr="00BA621B" w:rsidTr="005529F7">
        <w:trPr>
          <w:trHeight w:val="242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7A1355" w:rsidRPr="00BA621B" w:rsidRDefault="007A1355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7A1355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7A1355" w:rsidRPr="00BA621B" w:rsidRDefault="007A1355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7A1355" w:rsidRPr="00BA621B" w:rsidRDefault="007A135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7A1355" w:rsidRPr="00BA621B" w:rsidTr="00312936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7A1355" w:rsidRPr="00BA621B" w:rsidRDefault="007A1355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1.14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7A1355" w:rsidRPr="00BA621B" w:rsidRDefault="00CC52E5" w:rsidP="00CC52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52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«Оказание первичной медико-санитарной помощи в рамках Территориальной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CC52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программы</w:t>
            </w:r>
          </w:p>
        </w:tc>
        <w:tc>
          <w:tcPr>
            <w:tcW w:w="1701" w:type="dxa"/>
            <w:shd w:val="clear" w:color="auto" w:fill="auto"/>
            <w:hideMark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A1355" w:rsidRPr="00BA621B" w:rsidRDefault="007A1355" w:rsidP="0037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3547782,4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1355" w:rsidRPr="00BA621B" w:rsidRDefault="007A1355" w:rsidP="0037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3928066,5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1355" w:rsidRPr="00BA621B" w:rsidRDefault="007A1355" w:rsidP="0037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4760778,80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1355" w:rsidRPr="00BA621B" w:rsidRDefault="007A1355" w:rsidP="0037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4915329,00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A1355" w:rsidRPr="00BA621B" w:rsidRDefault="007A1355" w:rsidP="0037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5590778,9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A1355" w:rsidRPr="00BA621B" w:rsidRDefault="007A1355" w:rsidP="0037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5892682,1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A1355" w:rsidRPr="00BA621B" w:rsidRDefault="007A1355" w:rsidP="0037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6210887,0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A1355" w:rsidRPr="00BA621B" w:rsidRDefault="007A1355" w:rsidP="0037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6546274,9</w:t>
            </w:r>
          </w:p>
        </w:tc>
        <w:tc>
          <w:tcPr>
            <w:tcW w:w="1417" w:type="dxa"/>
            <w:vAlign w:val="center"/>
          </w:tcPr>
          <w:p w:rsidR="007A1355" w:rsidRPr="00BA621B" w:rsidRDefault="007A1355" w:rsidP="00376F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41 392 579,60</w:t>
            </w:r>
          </w:p>
        </w:tc>
      </w:tr>
      <w:tr w:rsidR="007A1355" w:rsidRPr="00BA621B" w:rsidTr="00312936">
        <w:trPr>
          <w:trHeight w:val="300"/>
          <w:tblHeader/>
        </w:trPr>
        <w:tc>
          <w:tcPr>
            <w:tcW w:w="582" w:type="dxa"/>
            <w:vMerge/>
            <w:hideMark/>
          </w:tcPr>
          <w:p w:rsidR="007A1355" w:rsidRPr="00BA621B" w:rsidRDefault="007A1355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A1355" w:rsidRPr="00BA621B" w:rsidRDefault="007A1355" w:rsidP="0037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1355" w:rsidRPr="00BA621B" w:rsidRDefault="007A1355" w:rsidP="0037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1355" w:rsidRPr="00BA621B" w:rsidRDefault="007A1355" w:rsidP="0037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1355" w:rsidRPr="00BA621B" w:rsidRDefault="007A1355" w:rsidP="0037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A1355" w:rsidRPr="00BA621B" w:rsidRDefault="007A1355" w:rsidP="0037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A1355" w:rsidRPr="00BA621B" w:rsidRDefault="007A1355" w:rsidP="0037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A1355" w:rsidRPr="00BA621B" w:rsidRDefault="007A1355" w:rsidP="0037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A1355" w:rsidRPr="00BA621B" w:rsidRDefault="007A1355" w:rsidP="0037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7A1355" w:rsidRPr="00BA621B" w:rsidRDefault="007A1355" w:rsidP="00376F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7A1355" w:rsidRPr="00BA621B" w:rsidTr="00312936">
        <w:trPr>
          <w:trHeight w:val="300"/>
          <w:tblHeader/>
        </w:trPr>
        <w:tc>
          <w:tcPr>
            <w:tcW w:w="582" w:type="dxa"/>
            <w:vMerge/>
            <w:hideMark/>
          </w:tcPr>
          <w:p w:rsidR="007A1355" w:rsidRPr="00BA621B" w:rsidRDefault="007A1355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A1355" w:rsidRPr="00BA621B" w:rsidRDefault="007A135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A1355" w:rsidRPr="00BA621B" w:rsidRDefault="007A1355" w:rsidP="0037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1355" w:rsidRPr="00BA621B" w:rsidRDefault="007A1355" w:rsidP="0037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1355" w:rsidRPr="00BA621B" w:rsidRDefault="007A1355" w:rsidP="0037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1355" w:rsidRPr="00BA621B" w:rsidRDefault="007A1355" w:rsidP="0037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A1355" w:rsidRPr="00BA621B" w:rsidRDefault="007A1355" w:rsidP="0037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A1355" w:rsidRPr="00BA621B" w:rsidRDefault="007A1355" w:rsidP="0037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A1355" w:rsidRPr="00BA621B" w:rsidRDefault="007A1355" w:rsidP="0037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A1355" w:rsidRPr="00BA621B" w:rsidRDefault="007A1355" w:rsidP="0037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7A1355" w:rsidRPr="00BA621B" w:rsidRDefault="007A1355" w:rsidP="00376F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CC52E5" w:rsidRPr="00BA621B" w:rsidTr="00312936">
        <w:trPr>
          <w:trHeight w:val="300"/>
          <w:tblHeader/>
        </w:trPr>
        <w:tc>
          <w:tcPr>
            <w:tcW w:w="582" w:type="dxa"/>
            <w:shd w:val="clear" w:color="auto" w:fill="auto"/>
          </w:tcPr>
          <w:p w:rsidR="00CC52E5" w:rsidRPr="00BA621B" w:rsidRDefault="00CC52E5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CC52E5" w:rsidRPr="00BA621B" w:rsidRDefault="00CC52E5" w:rsidP="003C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000000" w:fill="FFFFFF"/>
          </w:tcPr>
          <w:p w:rsidR="00CC52E5" w:rsidRPr="00BA621B" w:rsidRDefault="00CC52E5" w:rsidP="003C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C52E5" w:rsidRPr="00BA621B" w:rsidRDefault="00CC52E5" w:rsidP="003C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3C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C52E5" w:rsidRPr="00BA621B" w:rsidRDefault="00CC52E5" w:rsidP="003C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C52E5" w:rsidRPr="00BA621B" w:rsidRDefault="00CC52E5" w:rsidP="003C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CC52E5" w:rsidRPr="00BA621B" w:rsidRDefault="00CC52E5" w:rsidP="003C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3C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3C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3C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3C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CC52E5" w:rsidRPr="00BA621B" w:rsidRDefault="00CC52E5" w:rsidP="003C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CC52E5" w:rsidRPr="00BA621B" w:rsidTr="005529F7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</w:tcPr>
          <w:p w:rsidR="00CC52E5" w:rsidRPr="00BA621B" w:rsidRDefault="00CC52E5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C52E5" w:rsidRPr="00BA621B" w:rsidRDefault="00CC52E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000000" w:fill="FFFFFF"/>
          </w:tcPr>
          <w:p w:rsidR="00CC52E5" w:rsidRPr="00BA621B" w:rsidRDefault="00CC52E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52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обязательного медицинского страхования»</w:t>
            </w:r>
          </w:p>
        </w:tc>
        <w:tc>
          <w:tcPr>
            <w:tcW w:w="1701" w:type="dxa"/>
            <w:shd w:val="clear" w:color="auto" w:fill="auto"/>
          </w:tcPr>
          <w:p w:rsidR="00CC52E5" w:rsidRPr="00BA621B" w:rsidRDefault="00CC52E5" w:rsidP="003C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CC52E5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CC52E5" w:rsidRPr="00BA621B" w:rsidRDefault="00CC52E5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C52E5" w:rsidRPr="00BA621B" w:rsidRDefault="00CC52E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000000" w:fill="FFFFFF"/>
          </w:tcPr>
          <w:p w:rsidR="00CC52E5" w:rsidRPr="00BA621B" w:rsidRDefault="00CC52E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C52E5" w:rsidRPr="00BA621B" w:rsidRDefault="00CC52E5" w:rsidP="003C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3547782,4</w:t>
            </w:r>
          </w:p>
        </w:tc>
        <w:tc>
          <w:tcPr>
            <w:tcW w:w="1276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3928066,5</w:t>
            </w:r>
          </w:p>
        </w:tc>
        <w:tc>
          <w:tcPr>
            <w:tcW w:w="1276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4760778,80</w:t>
            </w:r>
          </w:p>
        </w:tc>
        <w:tc>
          <w:tcPr>
            <w:tcW w:w="1276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4915329,00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5590778,9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5892682,1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6210887,0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6546274,9</w:t>
            </w:r>
          </w:p>
        </w:tc>
        <w:tc>
          <w:tcPr>
            <w:tcW w:w="1417" w:type="dxa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41 392 579,60</w:t>
            </w:r>
          </w:p>
        </w:tc>
      </w:tr>
      <w:tr w:rsidR="00CC52E5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CC52E5" w:rsidRPr="00BA621B" w:rsidRDefault="00CC52E5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C52E5" w:rsidRPr="00BA621B" w:rsidRDefault="00CC52E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000000" w:fill="FFFFFF"/>
          </w:tcPr>
          <w:p w:rsidR="00CC52E5" w:rsidRPr="00BA621B" w:rsidRDefault="00CC52E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C52E5" w:rsidRPr="00BA621B" w:rsidRDefault="00CC52E5" w:rsidP="003C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46B5B" w:rsidRPr="00BA621B" w:rsidTr="005529F7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346B5B" w:rsidRPr="00BA621B" w:rsidRDefault="00346B5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1.15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000000" w:fill="FFFFFF"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«Укрепление материально-технической базы учреждений,</w:t>
            </w:r>
          </w:p>
          <w:p w:rsidR="00346B5B" w:rsidRPr="00BA621B" w:rsidRDefault="00346B5B" w:rsidP="00FE55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оказывающих</w:t>
            </w:r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первичную медико-санитарную помощь»</w:t>
            </w:r>
          </w:p>
        </w:tc>
        <w:tc>
          <w:tcPr>
            <w:tcW w:w="1701" w:type="dxa"/>
            <w:shd w:val="clear" w:color="auto" w:fill="auto"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163155,2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497,1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172805,58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21700,00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358 157,88</w:t>
            </w:r>
          </w:p>
        </w:tc>
      </w:tr>
      <w:tr w:rsidR="00346B5B" w:rsidRPr="00BA621B" w:rsidTr="005529F7">
        <w:trPr>
          <w:trHeight w:val="300"/>
          <w:tblHeader/>
        </w:trPr>
        <w:tc>
          <w:tcPr>
            <w:tcW w:w="582" w:type="dxa"/>
            <w:vMerge/>
            <w:hideMark/>
          </w:tcPr>
          <w:p w:rsidR="00346B5B" w:rsidRPr="00BA621B" w:rsidRDefault="00346B5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46B5B" w:rsidRPr="00BA621B" w:rsidRDefault="00346B5B" w:rsidP="00FE55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46B5B" w:rsidRPr="00BA621B" w:rsidTr="005529F7">
        <w:trPr>
          <w:trHeight w:val="212"/>
          <w:tblHeader/>
        </w:trPr>
        <w:tc>
          <w:tcPr>
            <w:tcW w:w="582" w:type="dxa"/>
            <w:vMerge/>
            <w:hideMark/>
          </w:tcPr>
          <w:p w:rsidR="00346B5B" w:rsidRPr="00BA621B" w:rsidRDefault="00346B5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46B5B" w:rsidRPr="00BA621B" w:rsidRDefault="00346B5B" w:rsidP="00FE55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6B5B" w:rsidRPr="00BA621B" w:rsidRDefault="00346B5B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26176,3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497,1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172805,58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21700,00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221 178,98</w:t>
            </w:r>
          </w:p>
        </w:tc>
      </w:tr>
      <w:tr w:rsidR="00346B5B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46B5B" w:rsidRPr="00BA621B" w:rsidRDefault="00346B5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46B5B" w:rsidRPr="00BA621B" w:rsidRDefault="00346B5B" w:rsidP="00FE55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6B5B" w:rsidRPr="00BA621B" w:rsidRDefault="00346B5B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136978,9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136 978,90</w:t>
            </w:r>
          </w:p>
        </w:tc>
      </w:tr>
      <w:tr w:rsidR="00346B5B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46B5B" w:rsidRPr="00BA621B" w:rsidRDefault="00346B5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46B5B" w:rsidRPr="00BA621B" w:rsidRDefault="00346B5B" w:rsidP="00FE55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6B5B" w:rsidRPr="00BA621B" w:rsidRDefault="00346B5B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46B5B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46B5B" w:rsidRPr="00BA621B" w:rsidRDefault="00346B5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46B5B" w:rsidRPr="00BA621B" w:rsidRDefault="00346B5B" w:rsidP="00FE55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6B5B" w:rsidRPr="00BA621B" w:rsidRDefault="00346B5B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46B5B" w:rsidRPr="00BA621B" w:rsidRDefault="00346B5B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CC52E5" w:rsidRPr="00BA621B" w:rsidTr="005529F7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</w:tcPr>
          <w:p w:rsidR="00CC52E5" w:rsidRPr="00BA621B" w:rsidRDefault="00CC52E5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C52E5" w:rsidRPr="00BA621B" w:rsidRDefault="00CC52E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C52E5" w:rsidRPr="00BA621B" w:rsidRDefault="00CC52E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«Совершенствование оказания </w:t>
            </w: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специализи-рованной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включая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высокотехнологич-ную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1701" w:type="dxa"/>
            <w:shd w:val="clear" w:color="auto" w:fill="auto"/>
          </w:tcPr>
          <w:p w:rsidR="00CC52E5" w:rsidRPr="00BA621B" w:rsidRDefault="00CC52E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7697044,0</w:t>
            </w:r>
          </w:p>
        </w:tc>
        <w:tc>
          <w:tcPr>
            <w:tcW w:w="1276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8048706,2</w:t>
            </w:r>
          </w:p>
        </w:tc>
        <w:tc>
          <w:tcPr>
            <w:tcW w:w="1276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8463365,42</w:t>
            </w:r>
          </w:p>
        </w:tc>
        <w:tc>
          <w:tcPr>
            <w:tcW w:w="1276" w:type="dxa"/>
            <w:shd w:val="clear" w:color="auto" w:fill="auto"/>
          </w:tcPr>
          <w:p w:rsidR="00CC52E5" w:rsidRPr="00C1640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640B">
              <w:rPr>
                <w:rFonts w:ascii="Times New Roman" w:hAnsi="Times New Roman" w:cs="Times New Roman"/>
                <w:bCs/>
                <w:sz w:val="18"/>
                <w:szCs w:val="18"/>
              </w:rPr>
              <w:t>8630572,50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9462561,7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10265943,5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10822018,1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11406713,8</w:t>
            </w:r>
          </w:p>
        </w:tc>
        <w:tc>
          <w:tcPr>
            <w:tcW w:w="1417" w:type="dxa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74 796 925,22</w:t>
            </w:r>
          </w:p>
        </w:tc>
      </w:tr>
      <w:tr w:rsidR="00CC52E5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CC52E5" w:rsidRPr="00BA621B" w:rsidRDefault="00CC52E5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C52E5" w:rsidRPr="00BA621B" w:rsidRDefault="00CC52E5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C52E5" w:rsidRPr="00BA621B" w:rsidRDefault="00CC52E5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C52E5" w:rsidRPr="00BA621B" w:rsidRDefault="00CC52E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26074,3</w:t>
            </w:r>
          </w:p>
        </w:tc>
        <w:tc>
          <w:tcPr>
            <w:tcW w:w="1276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358114,9</w:t>
            </w:r>
          </w:p>
        </w:tc>
        <w:tc>
          <w:tcPr>
            <w:tcW w:w="1276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111166,79</w:t>
            </w:r>
          </w:p>
        </w:tc>
        <w:tc>
          <w:tcPr>
            <w:tcW w:w="1276" w:type="dxa"/>
            <w:shd w:val="clear" w:color="auto" w:fill="auto"/>
          </w:tcPr>
          <w:p w:rsidR="00CC52E5" w:rsidRPr="00C1640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0B">
              <w:rPr>
                <w:rFonts w:ascii="Times New Roman" w:hAnsi="Times New Roman" w:cs="Times New Roman"/>
                <w:sz w:val="18"/>
                <w:szCs w:val="18"/>
              </w:rPr>
              <w:t>155074,80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71707,0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722 137,79</w:t>
            </w:r>
          </w:p>
        </w:tc>
      </w:tr>
      <w:tr w:rsidR="00CC52E5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CC52E5" w:rsidRPr="00BA621B" w:rsidRDefault="00CC52E5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C52E5" w:rsidRPr="00BA621B" w:rsidRDefault="00CC52E5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C52E5" w:rsidRPr="00BA621B" w:rsidRDefault="00CC52E5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C52E5" w:rsidRPr="00BA621B" w:rsidRDefault="00CC52E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1314221,2</w:t>
            </w:r>
          </w:p>
        </w:tc>
        <w:tc>
          <w:tcPr>
            <w:tcW w:w="1276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1285429,7</w:t>
            </w:r>
          </w:p>
        </w:tc>
        <w:tc>
          <w:tcPr>
            <w:tcW w:w="1276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1190653,03</w:t>
            </w:r>
          </w:p>
        </w:tc>
        <w:tc>
          <w:tcPr>
            <w:tcW w:w="1276" w:type="dxa"/>
            <w:shd w:val="clear" w:color="auto" w:fill="auto"/>
          </w:tcPr>
          <w:p w:rsidR="00CC52E5" w:rsidRPr="00C1640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0B">
              <w:rPr>
                <w:rFonts w:ascii="Times New Roman" w:hAnsi="Times New Roman" w:cs="Times New Roman"/>
                <w:sz w:val="18"/>
                <w:szCs w:val="18"/>
              </w:rPr>
              <w:t>1288486,70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1061894,7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1470561,7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1534725,0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1598667,0</w:t>
            </w:r>
          </w:p>
        </w:tc>
        <w:tc>
          <w:tcPr>
            <w:tcW w:w="1417" w:type="dxa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10 744 639,03</w:t>
            </w:r>
          </w:p>
        </w:tc>
      </w:tr>
      <w:tr w:rsidR="00CC52E5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CC52E5" w:rsidRPr="00BA621B" w:rsidRDefault="00CC52E5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C52E5" w:rsidRPr="00BA621B" w:rsidRDefault="00CC52E5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C52E5" w:rsidRPr="00BA621B" w:rsidRDefault="00CC52E5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C52E5" w:rsidRPr="00BA621B" w:rsidRDefault="00CC52E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215996,2</w:t>
            </w:r>
          </w:p>
        </w:tc>
        <w:tc>
          <w:tcPr>
            <w:tcW w:w="1276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C52E5" w:rsidRPr="00C1640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0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215 996,20</w:t>
            </w:r>
          </w:p>
        </w:tc>
      </w:tr>
      <w:tr w:rsidR="00CC52E5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CC52E5" w:rsidRPr="00BA621B" w:rsidRDefault="00CC52E5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C52E5" w:rsidRPr="00BA621B" w:rsidRDefault="00CC52E5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C52E5" w:rsidRPr="00BA621B" w:rsidRDefault="00CC52E5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C52E5" w:rsidRPr="00BA621B" w:rsidRDefault="00CC52E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6140752,3</w:t>
            </w:r>
          </w:p>
        </w:tc>
        <w:tc>
          <w:tcPr>
            <w:tcW w:w="1276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6405161,6</w:t>
            </w:r>
          </w:p>
        </w:tc>
        <w:tc>
          <w:tcPr>
            <w:tcW w:w="1276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7161545,60</w:t>
            </w:r>
          </w:p>
        </w:tc>
        <w:tc>
          <w:tcPr>
            <w:tcW w:w="1276" w:type="dxa"/>
            <w:shd w:val="clear" w:color="auto" w:fill="auto"/>
          </w:tcPr>
          <w:p w:rsidR="00CC52E5" w:rsidRPr="00C1640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640B">
              <w:rPr>
                <w:rFonts w:ascii="Times New Roman" w:hAnsi="Times New Roman" w:cs="Times New Roman"/>
                <w:bCs/>
                <w:sz w:val="18"/>
                <w:szCs w:val="18"/>
              </w:rPr>
              <w:t>7187011,00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8328960,0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8795381,8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9287293,1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9808046,8</w:t>
            </w:r>
          </w:p>
        </w:tc>
        <w:tc>
          <w:tcPr>
            <w:tcW w:w="1417" w:type="dxa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63 114 152,20</w:t>
            </w:r>
          </w:p>
        </w:tc>
      </w:tr>
      <w:tr w:rsidR="00CC52E5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CC52E5" w:rsidRPr="00BA621B" w:rsidRDefault="00CC52E5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C52E5" w:rsidRPr="00BA621B" w:rsidRDefault="00CC52E5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C52E5" w:rsidRPr="00BA621B" w:rsidRDefault="00CC52E5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C52E5" w:rsidRPr="00BA621B" w:rsidRDefault="00CC52E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C52E5" w:rsidRPr="00C1640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0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CC52E5" w:rsidRPr="00BA621B" w:rsidTr="005529F7">
        <w:trPr>
          <w:trHeight w:val="295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CC52E5" w:rsidRPr="00BA621B" w:rsidRDefault="00CC52E5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C52E5" w:rsidRPr="00BA621B" w:rsidRDefault="00CC52E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CC52E5" w:rsidRPr="00BA621B" w:rsidRDefault="00CC52E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«Совершенствование системы оказания медицинской помощи больным </w:t>
            </w: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тубер-кулезом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CC52E5" w:rsidRPr="00BA621B" w:rsidRDefault="00CC52E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303541,9</w:t>
            </w:r>
          </w:p>
        </w:tc>
        <w:tc>
          <w:tcPr>
            <w:tcW w:w="1276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403780,0</w:t>
            </w:r>
          </w:p>
        </w:tc>
        <w:tc>
          <w:tcPr>
            <w:tcW w:w="1276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367749,76</w:t>
            </w:r>
          </w:p>
        </w:tc>
        <w:tc>
          <w:tcPr>
            <w:tcW w:w="1276" w:type="dxa"/>
            <w:shd w:val="clear" w:color="auto" w:fill="auto"/>
            <w:hideMark/>
          </w:tcPr>
          <w:p w:rsidR="00CC52E5" w:rsidRPr="00C1640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0B">
              <w:rPr>
                <w:rFonts w:ascii="Times New Roman" w:hAnsi="Times New Roman" w:cs="Times New Roman"/>
                <w:sz w:val="18"/>
                <w:szCs w:val="18"/>
              </w:rPr>
              <w:t>362318,60</w:t>
            </w:r>
          </w:p>
        </w:tc>
        <w:tc>
          <w:tcPr>
            <w:tcW w:w="1134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315609,7</w:t>
            </w:r>
          </w:p>
        </w:tc>
        <w:tc>
          <w:tcPr>
            <w:tcW w:w="1134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357291,9</w:t>
            </w:r>
          </w:p>
        </w:tc>
        <w:tc>
          <w:tcPr>
            <w:tcW w:w="1134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373012,7</w:t>
            </w:r>
          </w:p>
        </w:tc>
        <w:tc>
          <w:tcPr>
            <w:tcW w:w="1134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388679,3</w:t>
            </w:r>
          </w:p>
        </w:tc>
        <w:tc>
          <w:tcPr>
            <w:tcW w:w="1417" w:type="dxa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2 871 983,86</w:t>
            </w:r>
          </w:p>
        </w:tc>
      </w:tr>
      <w:tr w:rsidR="00CC52E5" w:rsidRPr="00BA621B" w:rsidTr="005529F7">
        <w:trPr>
          <w:trHeight w:val="569"/>
          <w:tblHeader/>
        </w:trPr>
        <w:tc>
          <w:tcPr>
            <w:tcW w:w="582" w:type="dxa"/>
            <w:vMerge/>
            <w:hideMark/>
          </w:tcPr>
          <w:p w:rsidR="00CC52E5" w:rsidRPr="00BA621B" w:rsidRDefault="00CC52E5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C52E5" w:rsidRPr="00BA621B" w:rsidRDefault="00CC52E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CC52E5" w:rsidRPr="00BA621B" w:rsidRDefault="00CC52E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CC52E5" w:rsidRPr="00BA621B" w:rsidRDefault="00CC52E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5016,5</w:t>
            </w:r>
          </w:p>
        </w:tc>
        <w:tc>
          <w:tcPr>
            <w:tcW w:w="1276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66152,5</w:t>
            </w:r>
          </w:p>
        </w:tc>
        <w:tc>
          <w:tcPr>
            <w:tcW w:w="1276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37450,71</w:t>
            </w:r>
          </w:p>
        </w:tc>
        <w:tc>
          <w:tcPr>
            <w:tcW w:w="1276" w:type="dxa"/>
            <w:shd w:val="clear" w:color="auto" w:fill="auto"/>
            <w:hideMark/>
          </w:tcPr>
          <w:p w:rsidR="00CC52E5" w:rsidRPr="00C1640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40B">
              <w:rPr>
                <w:rFonts w:ascii="Times New Roman" w:hAnsi="Times New Roman" w:cs="Times New Roman"/>
                <w:sz w:val="18"/>
                <w:szCs w:val="18"/>
              </w:rPr>
              <w:t>24974,80</w:t>
            </w:r>
          </w:p>
        </w:tc>
        <w:tc>
          <w:tcPr>
            <w:tcW w:w="1134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30271,2</w:t>
            </w:r>
          </w:p>
        </w:tc>
        <w:tc>
          <w:tcPr>
            <w:tcW w:w="1134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163 865,71</w:t>
            </w:r>
          </w:p>
        </w:tc>
      </w:tr>
      <w:tr w:rsidR="00CC52E5" w:rsidRPr="00BA621B" w:rsidTr="005529F7">
        <w:trPr>
          <w:trHeight w:val="407"/>
          <w:tblHeader/>
        </w:trPr>
        <w:tc>
          <w:tcPr>
            <w:tcW w:w="582" w:type="dxa"/>
            <w:vMerge/>
            <w:hideMark/>
          </w:tcPr>
          <w:p w:rsidR="00CC52E5" w:rsidRPr="00BA621B" w:rsidRDefault="00CC52E5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C52E5" w:rsidRPr="00BA621B" w:rsidRDefault="00CC52E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CC52E5" w:rsidRPr="00BA621B" w:rsidRDefault="00CC52E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CC52E5" w:rsidRPr="00BA621B" w:rsidRDefault="00CC52E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298525,4</w:t>
            </w:r>
          </w:p>
        </w:tc>
        <w:tc>
          <w:tcPr>
            <w:tcW w:w="1276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337627,5</w:t>
            </w:r>
          </w:p>
        </w:tc>
        <w:tc>
          <w:tcPr>
            <w:tcW w:w="1276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330299,04</w:t>
            </w:r>
          </w:p>
        </w:tc>
        <w:tc>
          <w:tcPr>
            <w:tcW w:w="1276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337343,80</w:t>
            </w:r>
          </w:p>
        </w:tc>
        <w:tc>
          <w:tcPr>
            <w:tcW w:w="1134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285338,5</w:t>
            </w:r>
          </w:p>
        </w:tc>
        <w:tc>
          <w:tcPr>
            <w:tcW w:w="1134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357291,9</w:t>
            </w:r>
          </w:p>
        </w:tc>
        <w:tc>
          <w:tcPr>
            <w:tcW w:w="1134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373012,7</w:t>
            </w:r>
          </w:p>
        </w:tc>
        <w:tc>
          <w:tcPr>
            <w:tcW w:w="1134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388679,3</w:t>
            </w:r>
          </w:p>
        </w:tc>
        <w:tc>
          <w:tcPr>
            <w:tcW w:w="1417" w:type="dxa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2 708 118,14</w:t>
            </w:r>
          </w:p>
        </w:tc>
      </w:tr>
      <w:tr w:rsidR="00CC52E5" w:rsidRPr="00BA621B" w:rsidTr="005529F7">
        <w:trPr>
          <w:trHeight w:val="962"/>
          <w:tblHeader/>
        </w:trPr>
        <w:tc>
          <w:tcPr>
            <w:tcW w:w="582" w:type="dxa"/>
            <w:vMerge/>
            <w:hideMark/>
          </w:tcPr>
          <w:p w:rsidR="00CC52E5" w:rsidRPr="00BA621B" w:rsidRDefault="00CC52E5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CC52E5" w:rsidRPr="00BA621B" w:rsidRDefault="00CC52E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CC52E5" w:rsidRPr="00BA621B" w:rsidRDefault="00CC52E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CC52E5" w:rsidRPr="00BA621B" w:rsidRDefault="00CC52E5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CC52E5" w:rsidRPr="00BA621B" w:rsidRDefault="00CC52E5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46B5B" w:rsidRPr="00BA621B" w:rsidTr="00312936">
        <w:trPr>
          <w:trHeight w:val="300"/>
          <w:tblHeader/>
        </w:trPr>
        <w:tc>
          <w:tcPr>
            <w:tcW w:w="582" w:type="dxa"/>
            <w:shd w:val="clear" w:color="auto" w:fill="auto"/>
          </w:tcPr>
          <w:p w:rsidR="00346B5B" w:rsidRPr="00BA621B" w:rsidRDefault="00346B5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346B5B" w:rsidRPr="00BA621B" w:rsidTr="00312936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</w:tcPr>
          <w:p w:rsidR="00346B5B" w:rsidRPr="00BA621B" w:rsidRDefault="00346B5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6B5B" w:rsidRPr="00BA621B" w:rsidRDefault="00346B5B" w:rsidP="003C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46B5B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46B5B" w:rsidRPr="00BA621B" w:rsidRDefault="00346B5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6B5B" w:rsidRPr="00BA621B" w:rsidRDefault="00346B5B" w:rsidP="003C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46B5B" w:rsidRPr="00BA621B" w:rsidRDefault="00346B5B" w:rsidP="003C18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46B5B" w:rsidRPr="00BA621B" w:rsidTr="00312936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346B5B" w:rsidRPr="00BA621B" w:rsidRDefault="00346B5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«Совершенствование оказания медицинской помощи лицам, инфицированным вирусом иммунодефицита человека</w:t>
            </w:r>
          </w:p>
        </w:tc>
        <w:tc>
          <w:tcPr>
            <w:tcW w:w="1701" w:type="dxa"/>
            <w:shd w:val="clear" w:color="auto" w:fill="auto"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D02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40943,5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D02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59827,9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D02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76545,19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3A3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150825,30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D02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64731,8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D02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35511,0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D02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37073,5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D02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38630,6</w:t>
            </w:r>
          </w:p>
        </w:tc>
        <w:tc>
          <w:tcPr>
            <w:tcW w:w="1417" w:type="dxa"/>
          </w:tcPr>
          <w:p w:rsidR="00346B5B" w:rsidRPr="00BA621B" w:rsidRDefault="00346B5B" w:rsidP="003A34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504 088,79</w:t>
            </w:r>
          </w:p>
        </w:tc>
      </w:tr>
      <w:tr w:rsidR="00346B5B" w:rsidRPr="00BA621B" w:rsidTr="00312936">
        <w:trPr>
          <w:trHeight w:val="535"/>
          <w:tblHeader/>
        </w:trPr>
        <w:tc>
          <w:tcPr>
            <w:tcW w:w="582" w:type="dxa"/>
            <w:vMerge/>
            <w:hideMark/>
          </w:tcPr>
          <w:p w:rsidR="00346B5B" w:rsidRPr="00BA621B" w:rsidRDefault="00346B5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D02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7591,8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D02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29054,0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D02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49525,79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3A3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120402,40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D02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41435,8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D02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D02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D02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46B5B" w:rsidRPr="00BA621B" w:rsidRDefault="00346B5B" w:rsidP="003A34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248 009,79</w:t>
            </w:r>
          </w:p>
        </w:tc>
      </w:tr>
      <w:tr w:rsidR="00346B5B" w:rsidRPr="00BA621B" w:rsidTr="00312936">
        <w:trPr>
          <w:trHeight w:val="200"/>
          <w:tblHeader/>
        </w:trPr>
        <w:tc>
          <w:tcPr>
            <w:tcW w:w="582" w:type="dxa"/>
            <w:vMerge/>
            <w:hideMark/>
          </w:tcPr>
          <w:p w:rsidR="00346B5B" w:rsidRPr="00BA621B" w:rsidRDefault="00346B5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D02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33351,7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D02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30773,9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D02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27019,40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3A3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30422,90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D02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23296,0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D02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35511,0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D02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37073,5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D02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38630,6</w:t>
            </w:r>
          </w:p>
        </w:tc>
        <w:tc>
          <w:tcPr>
            <w:tcW w:w="1417" w:type="dxa"/>
          </w:tcPr>
          <w:p w:rsidR="00346B5B" w:rsidRPr="00BA621B" w:rsidRDefault="00346B5B" w:rsidP="003A34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256 079,00</w:t>
            </w:r>
          </w:p>
        </w:tc>
      </w:tr>
      <w:tr w:rsidR="00346B5B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46B5B" w:rsidRPr="00BA621B" w:rsidRDefault="00346B5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B5B" w:rsidRPr="00BA621B" w:rsidRDefault="00346B5B" w:rsidP="007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46B5B" w:rsidRPr="00BA621B" w:rsidRDefault="00346B5B" w:rsidP="007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6B5B" w:rsidRPr="00BA621B" w:rsidRDefault="00346B5B" w:rsidP="00D02B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D02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D02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D02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3A3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D02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D02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D02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D02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46B5B" w:rsidRPr="00BA621B" w:rsidRDefault="00346B5B" w:rsidP="00D02B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46B5B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46B5B" w:rsidRPr="00BA621B" w:rsidRDefault="00346B5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6B5B" w:rsidRPr="00BA621B" w:rsidRDefault="00346B5B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  <w:p w:rsidR="00346B5B" w:rsidRPr="00BA621B" w:rsidRDefault="00346B5B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46B5B" w:rsidRPr="00BA621B" w:rsidRDefault="00346B5B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46B5B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46B5B" w:rsidRPr="00BA621B" w:rsidRDefault="00346B5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6B5B" w:rsidRPr="00BA621B" w:rsidRDefault="00346B5B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46B5B" w:rsidRPr="00BA621B" w:rsidRDefault="00346B5B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46B5B" w:rsidRPr="00BA621B" w:rsidTr="00312936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346B5B" w:rsidRPr="00BA621B" w:rsidRDefault="00346B5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«Совершенствование системы оказания медицинской помощи наркологическим больным»</w:t>
            </w:r>
          </w:p>
        </w:tc>
        <w:tc>
          <w:tcPr>
            <w:tcW w:w="1701" w:type="dxa"/>
            <w:shd w:val="clear" w:color="auto" w:fill="auto"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78541,9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132861,8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97240,30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81597,60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68588,8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106015,5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110139,0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114248,3</w:t>
            </w:r>
          </w:p>
        </w:tc>
        <w:tc>
          <w:tcPr>
            <w:tcW w:w="1417" w:type="dxa"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789 233,20</w:t>
            </w:r>
          </w:p>
        </w:tc>
      </w:tr>
      <w:tr w:rsidR="00346B5B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346B5B" w:rsidRPr="00BA621B" w:rsidRDefault="00346B5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33165,8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9604,77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42 770,57</w:t>
            </w:r>
          </w:p>
        </w:tc>
      </w:tr>
      <w:tr w:rsidR="00346B5B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346B5B" w:rsidRPr="00BA621B" w:rsidRDefault="00346B5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78541,9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99696,0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87635,53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81597,60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68588,8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106015,5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110139,0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114248,3</w:t>
            </w:r>
          </w:p>
        </w:tc>
        <w:tc>
          <w:tcPr>
            <w:tcW w:w="1417" w:type="dxa"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746 462,63</w:t>
            </w:r>
          </w:p>
        </w:tc>
      </w:tr>
      <w:tr w:rsidR="00346B5B" w:rsidRPr="00BA621B" w:rsidTr="00312936">
        <w:trPr>
          <w:trHeight w:val="6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346B5B" w:rsidRPr="00BA621B" w:rsidRDefault="00346B5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46B5B" w:rsidRPr="00BA621B" w:rsidTr="00312936">
        <w:trPr>
          <w:trHeight w:val="231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346B5B" w:rsidRPr="00BA621B" w:rsidRDefault="00346B5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46B5B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346B5B" w:rsidRPr="00BA621B" w:rsidRDefault="00346B5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46B5B" w:rsidRPr="00BA621B" w:rsidRDefault="00346B5B" w:rsidP="000463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46B5B" w:rsidRPr="00BA621B" w:rsidTr="00312936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</w:tcPr>
          <w:p w:rsidR="00346B5B" w:rsidRPr="00BA621B" w:rsidRDefault="00346B5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«Обеспечение функционирования Кировского </w:t>
            </w: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област-ного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государственного бюджетного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здравоохранения «Кировский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област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-ной наркологический диспансер»</w:t>
            </w:r>
          </w:p>
        </w:tc>
        <w:tc>
          <w:tcPr>
            <w:tcW w:w="1701" w:type="dxa"/>
            <w:shd w:val="clear" w:color="auto" w:fill="auto"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78541,9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83056,2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81807,90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79887,60</w:t>
            </w:r>
          </w:p>
        </w:tc>
        <w:tc>
          <w:tcPr>
            <w:tcW w:w="1134" w:type="dxa"/>
            <w:shd w:val="clear" w:color="auto" w:fill="auto"/>
            <w:noWrap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68588,8</w:t>
            </w:r>
          </w:p>
        </w:tc>
        <w:tc>
          <w:tcPr>
            <w:tcW w:w="1134" w:type="dxa"/>
            <w:shd w:val="clear" w:color="auto" w:fill="auto"/>
            <w:noWrap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93715,5</w:t>
            </w:r>
          </w:p>
        </w:tc>
        <w:tc>
          <w:tcPr>
            <w:tcW w:w="1134" w:type="dxa"/>
            <w:shd w:val="clear" w:color="auto" w:fill="auto"/>
            <w:noWrap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97839,0</w:t>
            </w:r>
          </w:p>
        </w:tc>
        <w:tc>
          <w:tcPr>
            <w:tcW w:w="1134" w:type="dxa"/>
            <w:shd w:val="clear" w:color="auto" w:fill="auto"/>
            <w:noWrap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101948,3</w:t>
            </w:r>
          </w:p>
        </w:tc>
        <w:tc>
          <w:tcPr>
            <w:tcW w:w="1417" w:type="dxa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685 385,20</w:t>
            </w:r>
          </w:p>
        </w:tc>
      </w:tr>
      <w:tr w:rsidR="00346B5B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46B5B" w:rsidRPr="00BA621B" w:rsidRDefault="00346B5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46B5B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46B5B" w:rsidRPr="00BA621B" w:rsidRDefault="00346B5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78541,9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83056,2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81807,90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79887,60</w:t>
            </w:r>
          </w:p>
        </w:tc>
        <w:tc>
          <w:tcPr>
            <w:tcW w:w="1134" w:type="dxa"/>
            <w:shd w:val="clear" w:color="auto" w:fill="auto"/>
            <w:noWrap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68588,8</w:t>
            </w:r>
          </w:p>
        </w:tc>
        <w:tc>
          <w:tcPr>
            <w:tcW w:w="1134" w:type="dxa"/>
            <w:shd w:val="clear" w:color="auto" w:fill="auto"/>
            <w:noWrap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93715,5</w:t>
            </w:r>
          </w:p>
        </w:tc>
        <w:tc>
          <w:tcPr>
            <w:tcW w:w="1134" w:type="dxa"/>
            <w:shd w:val="clear" w:color="auto" w:fill="auto"/>
            <w:noWrap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97839,0</w:t>
            </w:r>
          </w:p>
        </w:tc>
        <w:tc>
          <w:tcPr>
            <w:tcW w:w="1134" w:type="dxa"/>
            <w:shd w:val="clear" w:color="auto" w:fill="auto"/>
            <w:noWrap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101948,3</w:t>
            </w:r>
          </w:p>
        </w:tc>
        <w:tc>
          <w:tcPr>
            <w:tcW w:w="1417" w:type="dxa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685 385,20</w:t>
            </w:r>
          </w:p>
        </w:tc>
      </w:tr>
      <w:tr w:rsidR="00346B5B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46B5B" w:rsidRPr="00BA621B" w:rsidRDefault="00346B5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46B5B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46B5B" w:rsidRPr="00BA621B" w:rsidRDefault="00346B5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46B5B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46B5B" w:rsidRPr="00BA621B" w:rsidRDefault="00346B5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6B5B" w:rsidRPr="00BA621B" w:rsidRDefault="00346B5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46B5B" w:rsidRPr="00BA621B" w:rsidRDefault="00346B5B" w:rsidP="00A253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C18EC" w:rsidRPr="00BA621B" w:rsidTr="00312936">
        <w:trPr>
          <w:trHeight w:val="396"/>
          <w:tblHeader/>
        </w:trPr>
        <w:tc>
          <w:tcPr>
            <w:tcW w:w="582" w:type="dxa"/>
            <w:shd w:val="clear" w:color="auto" w:fill="auto"/>
          </w:tcPr>
          <w:p w:rsidR="003C18EC" w:rsidRPr="00BA621B" w:rsidRDefault="003C18E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3C18EC" w:rsidRPr="00BA621B" w:rsidRDefault="003C18EC" w:rsidP="003C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3C18EC" w:rsidRPr="00BA621B" w:rsidRDefault="003C18EC" w:rsidP="003C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C18EC" w:rsidRPr="00BA621B" w:rsidRDefault="003C18EC" w:rsidP="003C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3C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3C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3C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3C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</w:tcPr>
          <w:p w:rsidR="003C18EC" w:rsidRPr="00BA621B" w:rsidRDefault="003C18EC" w:rsidP="003C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</w:tcPr>
          <w:p w:rsidR="003C18EC" w:rsidRPr="00BA621B" w:rsidRDefault="003C18EC" w:rsidP="003C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</w:tcPr>
          <w:p w:rsidR="003C18EC" w:rsidRPr="00BA621B" w:rsidRDefault="003C18EC" w:rsidP="003C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</w:tcPr>
          <w:p w:rsidR="003C18EC" w:rsidRPr="00BA621B" w:rsidRDefault="003C18EC" w:rsidP="003C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</w:tcPr>
          <w:p w:rsidR="003C18EC" w:rsidRPr="00BA621B" w:rsidRDefault="003C18EC" w:rsidP="003C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3C18EC" w:rsidRPr="00BA621B" w:rsidTr="00312936">
        <w:trPr>
          <w:trHeight w:val="396"/>
          <w:tblHeader/>
        </w:trPr>
        <w:tc>
          <w:tcPr>
            <w:tcW w:w="582" w:type="dxa"/>
            <w:vMerge w:val="restart"/>
            <w:shd w:val="clear" w:color="auto" w:fill="auto"/>
          </w:tcPr>
          <w:p w:rsidR="003C18EC" w:rsidRPr="00BA621B" w:rsidRDefault="003C18E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</w:tcPr>
          <w:p w:rsidR="003C18EC" w:rsidRPr="00BA621B" w:rsidRDefault="003C18EC" w:rsidP="00CA0E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«Приведение организационной структуры и материально-технической базы  </w:t>
            </w:r>
          </w:p>
          <w:p w:rsidR="003C18EC" w:rsidRPr="00BA621B" w:rsidRDefault="003C18EC" w:rsidP="00CA0E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учреждений </w:t>
            </w:r>
          </w:p>
          <w:p w:rsidR="003C18EC" w:rsidRPr="00BA621B" w:rsidRDefault="003C18EC" w:rsidP="00CA0E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здравоохранения области, </w:t>
            </w:r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оказывающих</w:t>
            </w:r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наркологическую</w:t>
            </w:r>
          </w:p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помощь, в соответствие с действующими порядками оказания</w:t>
            </w:r>
          </w:p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медицинской помощи»</w:t>
            </w:r>
          </w:p>
        </w:tc>
        <w:tc>
          <w:tcPr>
            <w:tcW w:w="1701" w:type="dxa"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47624,2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15432,40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1710,00</w:t>
            </w:r>
          </w:p>
        </w:tc>
        <w:tc>
          <w:tcPr>
            <w:tcW w:w="1134" w:type="dxa"/>
            <w:shd w:val="clear" w:color="auto" w:fill="auto"/>
            <w:noWrap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64 766,60</w:t>
            </w:r>
          </w:p>
        </w:tc>
      </w:tr>
      <w:tr w:rsidR="003C18EC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C18EC" w:rsidRPr="00BA621B" w:rsidRDefault="003C18E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33165,8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9604,77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0,0,</w:t>
            </w:r>
          </w:p>
        </w:tc>
        <w:tc>
          <w:tcPr>
            <w:tcW w:w="1134" w:type="dxa"/>
            <w:shd w:val="clear" w:color="auto" w:fill="auto"/>
            <w:noWrap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42 770,57</w:t>
            </w:r>
          </w:p>
        </w:tc>
      </w:tr>
      <w:tr w:rsidR="003C18EC" w:rsidRPr="00BA621B" w:rsidTr="00312936">
        <w:trPr>
          <w:trHeight w:val="407"/>
          <w:tblHeader/>
        </w:trPr>
        <w:tc>
          <w:tcPr>
            <w:tcW w:w="582" w:type="dxa"/>
            <w:vMerge/>
            <w:shd w:val="clear" w:color="auto" w:fill="auto"/>
          </w:tcPr>
          <w:p w:rsidR="003C18EC" w:rsidRPr="00BA621B" w:rsidRDefault="003C18E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14458,4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5827,63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1710,00</w:t>
            </w:r>
          </w:p>
        </w:tc>
        <w:tc>
          <w:tcPr>
            <w:tcW w:w="1134" w:type="dxa"/>
            <w:shd w:val="clear" w:color="auto" w:fill="auto"/>
            <w:noWrap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21 996,03</w:t>
            </w:r>
          </w:p>
        </w:tc>
      </w:tr>
      <w:tr w:rsidR="003C18EC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C18EC" w:rsidRPr="00BA621B" w:rsidRDefault="003C18E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C18EC" w:rsidRPr="00BA621B" w:rsidTr="00312936">
        <w:trPr>
          <w:trHeight w:val="287"/>
          <w:tblHeader/>
        </w:trPr>
        <w:tc>
          <w:tcPr>
            <w:tcW w:w="582" w:type="dxa"/>
            <w:vMerge/>
            <w:shd w:val="clear" w:color="auto" w:fill="auto"/>
          </w:tcPr>
          <w:p w:rsidR="003C18EC" w:rsidRPr="00BA621B" w:rsidRDefault="003C18E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C18EC" w:rsidRPr="00BA621B" w:rsidRDefault="003C18EC" w:rsidP="00CA0E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C18EC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C18EC" w:rsidRPr="00BA621B" w:rsidRDefault="003C18E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C18EC" w:rsidRPr="00BA621B" w:rsidRDefault="003C18EC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3C18EC" w:rsidRPr="00BA621B" w:rsidRDefault="003C18EC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C18EC" w:rsidRPr="00BA621B" w:rsidRDefault="003C18EC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C18EC" w:rsidRPr="00BA621B" w:rsidRDefault="003C18EC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C18EC" w:rsidRPr="00BA621B" w:rsidRDefault="003C18EC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C18EC" w:rsidRPr="00BA621B" w:rsidRDefault="003C18EC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C18EC" w:rsidRPr="00BA621B" w:rsidTr="00312936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3C18EC" w:rsidRPr="00BA621B" w:rsidRDefault="003C18E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C18EC" w:rsidRPr="00BA621B" w:rsidRDefault="003C18EC" w:rsidP="00955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«Совершенствование системы оказания медицинской помощи больным с психическими расстройствами поведения»</w:t>
            </w:r>
          </w:p>
        </w:tc>
        <w:tc>
          <w:tcPr>
            <w:tcW w:w="1701" w:type="dxa"/>
            <w:shd w:val="clear" w:color="auto" w:fill="auto"/>
            <w:hideMark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509120,0</w:t>
            </w:r>
          </w:p>
        </w:tc>
        <w:tc>
          <w:tcPr>
            <w:tcW w:w="1276" w:type="dxa"/>
            <w:shd w:val="clear" w:color="auto" w:fill="auto"/>
            <w:hideMark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522140,9</w:t>
            </w:r>
          </w:p>
        </w:tc>
        <w:tc>
          <w:tcPr>
            <w:tcW w:w="1276" w:type="dxa"/>
            <w:shd w:val="clear" w:color="auto" w:fill="auto"/>
            <w:hideMark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486082,08</w:t>
            </w:r>
          </w:p>
        </w:tc>
        <w:tc>
          <w:tcPr>
            <w:tcW w:w="1276" w:type="dxa"/>
            <w:shd w:val="clear" w:color="auto" w:fill="auto"/>
            <w:hideMark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473344,60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446974,6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616021,5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643126,4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670137,7</w:t>
            </w:r>
          </w:p>
        </w:tc>
        <w:tc>
          <w:tcPr>
            <w:tcW w:w="1417" w:type="dxa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4 366 947,78</w:t>
            </w:r>
          </w:p>
        </w:tc>
      </w:tr>
      <w:tr w:rsidR="003C18EC" w:rsidRPr="00BA621B" w:rsidTr="00312936">
        <w:trPr>
          <w:trHeight w:val="507"/>
          <w:tblHeader/>
        </w:trPr>
        <w:tc>
          <w:tcPr>
            <w:tcW w:w="582" w:type="dxa"/>
            <w:vMerge/>
            <w:hideMark/>
          </w:tcPr>
          <w:p w:rsidR="003C18EC" w:rsidRPr="00BA621B" w:rsidRDefault="003C18E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1920,1</w:t>
            </w:r>
          </w:p>
        </w:tc>
        <w:tc>
          <w:tcPr>
            <w:tcW w:w="1276" w:type="dxa"/>
            <w:shd w:val="clear" w:color="auto" w:fill="auto"/>
            <w:hideMark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1 920,10</w:t>
            </w:r>
          </w:p>
        </w:tc>
      </w:tr>
      <w:tr w:rsidR="003C18EC" w:rsidRPr="00BA621B" w:rsidTr="00312936">
        <w:trPr>
          <w:trHeight w:val="300"/>
          <w:tblHeader/>
        </w:trPr>
        <w:tc>
          <w:tcPr>
            <w:tcW w:w="582" w:type="dxa"/>
            <w:vMerge/>
            <w:hideMark/>
          </w:tcPr>
          <w:p w:rsidR="003C18EC" w:rsidRPr="00BA621B" w:rsidRDefault="003C18E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507199,9</w:t>
            </w:r>
          </w:p>
        </w:tc>
        <w:tc>
          <w:tcPr>
            <w:tcW w:w="1276" w:type="dxa"/>
            <w:shd w:val="clear" w:color="auto" w:fill="auto"/>
            <w:hideMark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522140,9</w:t>
            </w:r>
          </w:p>
        </w:tc>
        <w:tc>
          <w:tcPr>
            <w:tcW w:w="1276" w:type="dxa"/>
            <w:shd w:val="clear" w:color="auto" w:fill="auto"/>
            <w:hideMark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486082,08</w:t>
            </w:r>
          </w:p>
        </w:tc>
        <w:tc>
          <w:tcPr>
            <w:tcW w:w="1276" w:type="dxa"/>
            <w:shd w:val="clear" w:color="auto" w:fill="auto"/>
            <w:hideMark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473344,60</w:t>
            </w:r>
          </w:p>
        </w:tc>
        <w:tc>
          <w:tcPr>
            <w:tcW w:w="1134" w:type="dxa"/>
            <w:shd w:val="clear" w:color="auto" w:fill="auto"/>
            <w:hideMark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446974,6</w:t>
            </w:r>
          </w:p>
        </w:tc>
        <w:tc>
          <w:tcPr>
            <w:tcW w:w="1134" w:type="dxa"/>
            <w:shd w:val="clear" w:color="auto" w:fill="auto"/>
            <w:hideMark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616021,5</w:t>
            </w:r>
          </w:p>
        </w:tc>
        <w:tc>
          <w:tcPr>
            <w:tcW w:w="1134" w:type="dxa"/>
            <w:shd w:val="clear" w:color="auto" w:fill="auto"/>
            <w:hideMark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643126,4</w:t>
            </w:r>
          </w:p>
        </w:tc>
        <w:tc>
          <w:tcPr>
            <w:tcW w:w="1134" w:type="dxa"/>
            <w:shd w:val="clear" w:color="auto" w:fill="auto"/>
            <w:hideMark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670137,7</w:t>
            </w:r>
          </w:p>
        </w:tc>
        <w:tc>
          <w:tcPr>
            <w:tcW w:w="1417" w:type="dxa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4 365 027,68</w:t>
            </w:r>
          </w:p>
        </w:tc>
      </w:tr>
      <w:tr w:rsidR="003C18EC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C18EC" w:rsidRPr="00BA621B" w:rsidRDefault="003C18E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C18EC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C18EC" w:rsidRPr="00BA621B" w:rsidRDefault="003C18E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C18EC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C18EC" w:rsidRPr="00BA621B" w:rsidRDefault="003C18E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C18EC" w:rsidRPr="00BA621B" w:rsidRDefault="003C18EC" w:rsidP="00927A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C18EC" w:rsidRPr="00BA621B" w:rsidTr="00312936">
        <w:trPr>
          <w:trHeight w:val="467"/>
          <w:tblHeader/>
        </w:trPr>
        <w:tc>
          <w:tcPr>
            <w:tcW w:w="582" w:type="dxa"/>
            <w:vMerge w:val="restart"/>
            <w:shd w:val="clear" w:color="auto" w:fill="auto"/>
          </w:tcPr>
          <w:p w:rsidR="003C18EC" w:rsidRPr="00BA621B" w:rsidRDefault="003C18E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«Обеспечение функциональной готовности </w:t>
            </w:r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оказанию медик</w:t>
            </w:r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BA62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санитарной помощи в условиях</w:t>
            </w:r>
          </w:p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возникновения </w:t>
            </w:r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чрезвычайных</w:t>
            </w:r>
            <w:proofErr w:type="gramEnd"/>
          </w:p>
          <w:p w:rsidR="003C18EC" w:rsidRPr="00BA621B" w:rsidRDefault="003C18EC" w:rsidP="00312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ситуаций техногенного, природного и искусственного </w:t>
            </w:r>
            <w:r w:rsidR="00312936" w:rsidRPr="0031293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характера, инфекционных заболеваний и</w:t>
            </w:r>
          </w:p>
        </w:tc>
        <w:tc>
          <w:tcPr>
            <w:tcW w:w="1701" w:type="dxa"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52308,4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45440,1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41374,45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45523,20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40860,5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61160,3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63851,3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66533,1</w:t>
            </w:r>
          </w:p>
        </w:tc>
        <w:tc>
          <w:tcPr>
            <w:tcW w:w="1417" w:type="dxa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417 051,35</w:t>
            </w:r>
          </w:p>
        </w:tc>
      </w:tr>
      <w:tr w:rsidR="003C18EC" w:rsidRPr="00BA621B" w:rsidTr="00312936">
        <w:trPr>
          <w:trHeight w:val="621"/>
          <w:tblHeader/>
        </w:trPr>
        <w:tc>
          <w:tcPr>
            <w:tcW w:w="582" w:type="dxa"/>
            <w:vMerge/>
            <w:shd w:val="clear" w:color="auto" w:fill="auto"/>
          </w:tcPr>
          <w:p w:rsidR="003C18EC" w:rsidRPr="00BA621B" w:rsidRDefault="003C18E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C18EC" w:rsidRPr="00BA621B" w:rsidRDefault="003C18EC" w:rsidP="0008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C18EC" w:rsidRPr="00BA621B" w:rsidTr="00312936">
        <w:trPr>
          <w:trHeight w:val="355"/>
          <w:tblHeader/>
        </w:trPr>
        <w:tc>
          <w:tcPr>
            <w:tcW w:w="582" w:type="dxa"/>
            <w:vMerge/>
            <w:shd w:val="clear" w:color="auto" w:fill="auto"/>
          </w:tcPr>
          <w:p w:rsidR="003C18EC" w:rsidRPr="00BA621B" w:rsidRDefault="003C18E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52308,4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45440,1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41374,45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45523,20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40860,5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61160,3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63851,3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66533,1</w:t>
            </w:r>
          </w:p>
        </w:tc>
        <w:tc>
          <w:tcPr>
            <w:tcW w:w="1417" w:type="dxa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417 051,35</w:t>
            </w:r>
          </w:p>
        </w:tc>
      </w:tr>
      <w:tr w:rsidR="003C18EC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C18EC" w:rsidRPr="00BA621B" w:rsidRDefault="003C18E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C18EC" w:rsidRPr="00BA621B" w:rsidRDefault="003C18EC" w:rsidP="0008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C18EC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C18EC" w:rsidRPr="00BA621B" w:rsidRDefault="003C18E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C18EC" w:rsidRPr="00BA621B" w:rsidRDefault="003C18E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C18EC" w:rsidRPr="00BA621B" w:rsidRDefault="003C18EC" w:rsidP="007F7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12936" w:rsidRPr="00BA621B" w:rsidTr="00312936">
        <w:trPr>
          <w:trHeight w:val="300"/>
          <w:tblHeader/>
        </w:trPr>
        <w:tc>
          <w:tcPr>
            <w:tcW w:w="582" w:type="dxa"/>
            <w:shd w:val="clear" w:color="auto" w:fill="auto"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312936" w:rsidRPr="00BA621B" w:rsidTr="00312936">
        <w:trPr>
          <w:trHeight w:val="845"/>
          <w:tblHeader/>
        </w:trPr>
        <w:tc>
          <w:tcPr>
            <w:tcW w:w="582" w:type="dxa"/>
            <w:shd w:val="clear" w:color="auto" w:fill="auto"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12936" w:rsidRPr="00BA621B" w:rsidRDefault="00312936" w:rsidP="00865FB8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1293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массовых неинфекционных заболеваний (отравлений)"</w:t>
            </w:r>
          </w:p>
        </w:tc>
        <w:tc>
          <w:tcPr>
            <w:tcW w:w="1701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  <w:p w:rsidR="00312936" w:rsidRPr="00BA621B" w:rsidRDefault="00312936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12936" w:rsidRPr="00BA621B" w:rsidTr="00312936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2.14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12936" w:rsidRPr="00BA621B" w:rsidRDefault="00312936" w:rsidP="00865FB8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«Совершенствование организации медицинской помощи пострадавшим при дорожно-транспортных происшествиях»</w:t>
            </w:r>
          </w:p>
          <w:p w:rsidR="00312936" w:rsidRPr="00BA621B" w:rsidRDefault="00312936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2936" w:rsidRPr="00BA621B" w:rsidRDefault="00312936" w:rsidP="0008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5138,3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229366,6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6824,05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4962,50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4400,7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6406,1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6688,0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6968,9</w:t>
            </w:r>
          </w:p>
        </w:tc>
        <w:tc>
          <w:tcPr>
            <w:tcW w:w="1417" w:type="dxa"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270 755,15</w:t>
            </w:r>
          </w:p>
        </w:tc>
      </w:tr>
      <w:tr w:rsidR="00312936" w:rsidRPr="00BA621B" w:rsidTr="00312936">
        <w:trPr>
          <w:trHeight w:val="300"/>
          <w:tblHeader/>
        </w:trPr>
        <w:tc>
          <w:tcPr>
            <w:tcW w:w="582" w:type="dxa"/>
            <w:vMerge/>
            <w:hideMark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2936" w:rsidRPr="00BA621B" w:rsidRDefault="00312936" w:rsidP="0008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212866,4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2056,56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214 922,96</w:t>
            </w:r>
          </w:p>
        </w:tc>
      </w:tr>
      <w:tr w:rsidR="00312936" w:rsidRPr="00BA621B" w:rsidTr="00312936">
        <w:trPr>
          <w:trHeight w:val="341"/>
          <w:tblHeader/>
        </w:trPr>
        <w:tc>
          <w:tcPr>
            <w:tcW w:w="582" w:type="dxa"/>
            <w:vMerge/>
            <w:hideMark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2936" w:rsidRPr="00BA621B" w:rsidRDefault="00312936" w:rsidP="0008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5138,3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16500,2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4767,49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4962,50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4400,7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6406,1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6688,0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6968,9</w:t>
            </w:r>
          </w:p>
        </w:tc>
        <w:tc>
          <w:tcPr>
            <w:tcW w:w="1417" w:type="dxa"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55 832,19</w:t>
            </w:r>
          </w:p>
        </w:tc>
      </w:tr>
      <w:tr w:rsidR="00312936" w:rsidRPr="00BA621B" w:rsidTr="00312936">
        <w:trPr>
          <w:trHeight w:val="964"/>
          <w:tblHeader/>
        </w:trPr>
        <w:tc>
          <w:tcPr>
            <w:tcW w:w="582" w:type="dxa"/>
            <w:vMerge/>
            <w:hideMark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2936" w:rsidRPr="00BA621B" w:rsidRDefault="00312936" w:rsidP="0008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12936" w:rsidRPr="00BA621B" w:rsidRDefault="00312936" w:rsidP="009653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12936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2936" w:rsidRPr="00BA621B" w:rsidRDefault="00312936" w:rsidP="00865F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12936" w:rsidRPr="00BA621B" w:rsidRDefault="00312936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12936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2936" w:rsidRPr="00BA621B" w:rsidRDefault="00312936" w:rsidP="00865F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12936" w:rsidRPr="00BA621B" w:rsidRDefault="00312936" w:rsidP="00865F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12936" w:rsidRPr="00BA621B" w:rsidTr="00312936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2.15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«Совершенствование системы оказания медицинской помощи больным прочими заболеваниями»</w:t>
            </w:r>
          </w:p>
        </w:tc>
        <w:tc>
          <w:tcPr>
            <w:tcW w:w="1701" w:type="dxa"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6282571,9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6455987,3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7190019,11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7266094,60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8365688,7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8878425,4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9373990,6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9898385,6</w:t>
            </w:r>
          </w:p>
        </w:tc>
        <w:tc>
          <w:tcPr>
            <w:tcW w:w="1417" w:type="dxa"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63 711 163,21</w:t>
            </w:r>
          </w:p>
        </w:tc>
      </w:tr>
      <w:tr w:rsidR="00312936" w:rsidRPr="00BA621B" w:rsidTr="00312936">
        <w:trPr>
          <w:trHeight w:val="300"/>
          <w:tblHeader/>
        </w:trPr>
        <w:tc>
          <w:tcPr>
            <w:tcW w:w="582" w:type="dxa"/>
            <w:vMerge/>
            <w:hideMark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10815,9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926,1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234,35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11 976,35</w:t>
            </w:r>
          </w:p>
        </w:tc>
      </w:tr>
      <w:tr w:rsidR="00312936" w:rsidRPr="00BA621B" w:rsidTr="00312936">
        <w:trPr>
          <w:trHeight w:val="300"/>
          <w:tblHeader/>
        </w:trPr>
        <w:tc>
          <w:tcPr>
            <w:tcW w:w="582" w:type="dxa"/>
            <w:vMerge/>
            <w:hideMark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131003,7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49899,6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28239,16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79083,60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36728,7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83043,6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86697,5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90338,8</w:t>
            </w:r>
          </w:p>
        </w:tc>
        <w:tc>
          <w:tcPr>
            <w:tcW w:w="1417" w:type="dxa"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585 034,66</w:t>
            </w:r>
          </w:p>
        </w:tc>
      </w:tr>
      <w:tr w:rsidR="00312936" w:rsidRPr="00BA621B" w:rsidTr="00312936">
        <w:trPr>
          <w:trHeight w:val="956"/>
          <w:tblHeader/>
        </w:trPr>
        <w:tc>
          <w:tcPr>
            <w:tcW w:w="582" w:type="dxa"/>
            <w:vMerge/>
            <w:hideMark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12936" w:rsidRPr="00BA621B" w:rsidTr="00312936">
        <w:trPr>
          <w:trHeight w:val="333"/>
          <w:tblHeader/>
        </w:trPr>
        <w:tc>
          <w:tcPr>
            <w:tcW w:w="582" w:type="dxa"/>
            <w:vMerge/>
            <w:hideMark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6140752,3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6405161,6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7161545,60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7187011,00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8328960,0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8795381,8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9287293,1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9808046,8</w:t>
            </w:r>
          </w:p>
        </w:tc>
        <w:tc>
          <w:tcPr>
            <w:tcW w:w="1417" w:type="dxa"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63 114 152,20</w:t>
            </w:r>
          </w:p>
        </w:tc>
      </w:tr>
      <w:tr w:rsidR="00312936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12936" w:rsidRPr="00BA621B" w:rsidTr="00312936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2.16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«Совершенствование высокотехнологичной медицинской помощи, развитие новых эффективных методов лечения»</w:t>
            </w:r>
          </w:p>
        </w:tc>
        <w:tc>
          <w:tcPr>
            <w:tcW w:w="1701" w:type="dxa"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7322,6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7188,2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17061,98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56435,70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6172,7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7398,5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7724,0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8048,4</w:t>
            </w:r>
          </w:p>
        </w:tc>
        <w:tc>
          <w:tcPr>
            <w:tcW w:w="1417" w:type="dxa"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117 352,08</w:t>
            </w:r>
          </w:p>
        </w:tc>
      </w:tr>
      <w:tr w:rsidR="00312936" w:rsidRPr="00BA621B" w:rsidTr="00312936">
        <w:trPr>
          <w:trHeight w:val="300"/>
          <w:tblHeader/>
        </w:trPr>
        <w:tc>
          <w:tcPr>
            <w:tcW w:w="582" w:type="dxa"/>
            <w:vMerge/>
            <w:hideMark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2936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9697,60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9 697,60</w:t>
            </w:r>
          </w:p>
        </w:tc>
      </w:tr>
      <w:tr w:rsidR="00312936" w:rsidRPr="00BA621B" w:rsidTr="00312936">
        <w:trPr>
          <w:trHeight w:val="300"/>
          <w:tblHeader/>
        </w:trPr>
        <w:tc>
          <w:tcPr>
            <w:tcW w:w="582" w:type="dxa"/>
            <w:vMerge/>
            <w:hideMark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7322,6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7188,2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17061,98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46738,10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6172,7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7398,5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7724,0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8048,4</w:t>
            </w:r>
          </w:p>
        </w:tc>
        <w:tc>
          <w:tcPr>
            <w:tcW w:w="1417" w:type="dxa"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107 654,48</w:t>
            </w:r>
          </w:p>
        </w:tc>
      </w:tr>
      <w:tr w:rsidR="00312936" w:rsidRPr="00BA621B" w:rsidTr="00312936">
        <w:trPr>
          <w:trHeight w:val="852"/>
          <w:tblHeader/>
        </w:trPr>
        <w:tc>
          <w:tcPr>
            <w:tcW w:w="582" w:type="dxa"/>
            <w:vMerge/>
            <w:hideMark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12936" w:rsidRPr="00BA621B" w:rsidTr="00312936">
        <w:trPr>
          <w:trHeight w:val="234"/>
          <w:tblHeader/>
        </w:trPr>
        <w:tc>
          <w:tcPr>
            <w:tcW w:w="582" w:type="dxa"/>
            <w:vMerge/>
            <w:hideMark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2936" w:rsidRPr="00BA621B" w:rsidRDefault="00312936" w:rsidP="0008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12936" w:rsidRPr="00BA621B" w:rsidRDefault="00312936" w:rsidP="00E953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12936" w:rsidRPr="00BA621B" w:rsidTr="00312936">
        <w:trPr>
          <w:trHeight w:val="300"/>
          <w:tblHeader/>
        </w:trPr>
        <w:tc>
          <w:tcPr>
            <w:tcW w:w="582" w:type="dxa"/>
            <w:shd w:val="clear" w:color="auto" w:fill="auto"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</w:tcPr>
          <w:p w:rsidR="00312936" w:rsidRPr="00BA621B" w:rsidRDefault="00312936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312936" w:rsidRPr="00BA621B" w:rsidTr="005529F7">
        <w:trPr>
          <w:trHeight w:val="300"/>
          <w:tblHeader/>
        </w:trPr>
        <w:tc>
          <w:tcPr>
            <w:tcW w:w="582" w:type="dxa"/>
            <w:shd w:val="clear" w:color="auto" w:fill="auto"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2936" w:rsidRPr="00BA621B" w:rsidRDefault="00312936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12936" w:rsidRPr="00BA621B" w:rsidTr="005529F7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2.17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«Развитие службы крови»</w:t>
            </w:r>
          </w:p>
        </w:tc>
        <w:tc>
          <w:tcPr>
            <w:tcW w:w="1701" w:type="dxa"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73474,4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82869,2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76745,72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67002,50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55533,9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81552,7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85141,0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88716,9</w:t>
            </w:r>
          </w:p>
        </w:tc>
        <w:tc>
          <w:tcPr>
            <w:tcW w:w="1417" w:type="dxa"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611 036,32</w:t>
            </w:r>
          </w:p>
        </w:tc>
      </w:tr>
      <w:tr w:rsidR="00312936" w:rsidRPr="00BA621B" w:rsidTr="005529F7">
        <w:trPr>
          <w:trHeight w:val="300"/>
          <w:tblHeader/>
        </w:trPr>
        <w:tc>
          <w:tcPr>
            <w:tcW w:w="582" w:type="dxa"/>
            <w:vMerge/>
            <w:hideMark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15950,1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12294,61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28 244,71</w:t>
            </w:r>
          </w:p>
        </w:tc>
      </w:tr>
      <w:tr w:rsidR="00312936" w:rsidRPr="00BA621B" w:rsidTr="005529F7">
        <w:trPr>
          <w:trHeight w:val="300"/>
          <w:tblHeader/>
        </w:trPr>
        <w:tc>
          <w:tcPr>
            <w:tcW w:w="582" w:type="dxa"/>
            <w:vMerge/>
            <w:hideMark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73474,4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66919,1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64451,11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67002,50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55533,9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81552,7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85141,0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88716,9</w:t>
            </w:r>
          </w:p>
        </w:tc>
        <w:tc>
          <w:tcPr>
            <w:tcW w:w="1417" w:type="dxa"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582 791,61</w:t>
            </w:r>
          </w:p>
        </w:tc>
      </w:tr>
      <w:tr w:rsidR="00312936" w:rsidRPr="00BA621B" w:rsidTr="005529F7">
        <w:trPr>
          <w:trHeight w:val="600"/>
          <w:tblHeader/>
        </w:trPr>
        <w:tc>
          <w:tcPr>
            <w:tcW w:w="582" w:type="dxa"/>
            <w:vMerge/>
            <w:hideMark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12936" w:rsidRPr="00BA621B" w:rsidTr="005529F7">
        <w:trPr>
          <w:trHeight w:val="247"/>
          <w:tblHeader/>
        </w:trPr>
        <w:tc>
          <w:tcPr>
            <w:tcW w:w="582" w:type="dxa"/>
            <w:vMerge/>
            <w:hideMark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12936" w:rsidRPr="00BA621B" w:rsidTr="005529F7">
        <w:trPr>
          <w:trHeight w:val="300"/>
          <w:tblHeader/>
        </w:trPr>
        <w:tc>
          <w:tcPr>
            <w:tcW w:w="582" w:type="dxa"/>
            <w:vMerge/>
            <w:hideMark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12936" w:rsidRPr="00BA621B" w:rsidRDefault="00312936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12936" w:rsidRPr="00BA621B" w:rsidTr="005529F7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2.19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000000" w:fill="FFFFFF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«Укрепление материально-технической базы учреждений,</w:t>
            </w:r>
          </w:p>
          <w:p w:rsidR="00312936" w:rsidRPr="00BA621B" w:rsidRDefault="00312936" w:rsidP="00080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оказывающих</w:t>
            </w:r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специализированную, включая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высокотехнологич-ную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медицинскую помощь, скорую, в том числе скорую специализированную, медицинскую помощь, медицинскую эвакуацию»</w:t>
            </w:r>
          </w:p>
        </w:tc>
        <w:tc>
          <w:tcPr>
            <w:tcW w:w="1701" w:type="dxa"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249861,3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11599,5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9826,79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25678,50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8138,2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305 104,29</w:t>
            </w:r>
          </w:p>
        </w:tc>
      </w:tr>
      <w:tr w:rsidR="00312936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000000" w:fill="FFFFFF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12936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000000" w:fill="FFFFFF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33865,1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11599,5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9826,79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25678,50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8138,2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89 108,09</w:t>
            </w:r>
          </w:p>
        </w:tc>
      </w:tr>
      <w:tr w:rsidR="00312936" w:rsidRPr="00BA621B" w:rsidTr="005529F7">
        <w:trPr>
          <w:trHeight w:val="6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000000" w:fill="FFFFFF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215996,2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215 996,20</w:t>
            </w:r>
          </w:p>
        </w:tc>
      </w:tr>
      <w:tr w:rsidR="00312936" w:rsidRPr="00BA621B" w:rsidTr="005529F7">
        <w:trPr>
          <w:trHeight w:val="24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000000" w:fill="FFFFFF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2936" w:rsidRPr="00BA621B" w:rsidRDefault="00312936" w:rsidP="0008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12936" w:rsidRPr="00BA621B" w:rsidTr="005529F7">
        <w:trPr>
          <w:trHeight w:val="495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000000" w:fill="FFFFFF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12936" w:rsidRPr="00BA621B" w:rsidTr="005529F7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«Реализация энергосберегающих мероприятий» **</w:t>
            </w:r>
          </w:p>
        </w:tc>
        <w:tc>
          <w:tcPr>
            <w:tcW w:w="1701" w:type="dxa"/>
            <w:shd w:val="clear" w:color="auto" w:fill="auto"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312936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312936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312936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312936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312936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2936" w:rsidRPr="00BA621B" w:rsidRDefault="0031293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2936" w:rsidRPr="00BA621B" w:rsidRDefault="00312936" w:rsidP="0008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12936" w:rsidRPr="00BA621B" w:rsidRDefault="00312936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312936" w:rsidRPr="00BA621B" w:rsidTr="00312936">
        <w:trPr>
          <w:trHeight w:val="300"/>
          <w:tblHeader/>
        </w:trPr>
        <w:tc>
          <w:tcPr>
            <w:tcW w:w="582" w:type="dxa"/>
            <w:shd w:val="clear" w:color="auto" w:fill="auto"/>
          </w:tcPr>
          <w:p w:rsidR="00312936" w:rsidRPr="00BA621B" w:rsidRDefault="0031293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2.21</w:t>
            </w:r>
          </w:p>
        </w:tc>
        <w:tc>
          <w:tcPr>
            <w:tcW w:w="851" w:type="dxa"/>
            <w:shd w:val="clear" w:color="auto" w:fill="auto"/>
          </w:tcPr>
          <w:p w:rsidR="00312936" w:rsidRPr="00BA621B" w:rsidRDefault="00312936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Исклю-ч</w:t>
            </w: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ить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</w:tcPr>
          <w:p w:rsidR="00312936" w:rsidRPr="00BA621B" w:rsidRDefault="00312936" w:rsidP="00080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2936" w:rsidRPr="00BA621B" w:rsidRDefault="00312936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B5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B5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B5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12936" w:rsidRPr="00BA621B" w:rsidRDefault="00312936" w:rsidP="00B5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B5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B5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B5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12936" w:rsidRPr="00BA621B" w:rsidRDefault="00312936" w:rsidP="00B57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12936" w:rsidRPr="00BA621B" w:rsidRDefault="00312936" w:rsidP="00B570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15EA8" w:rsidRPr="00BA621B" w:rsidTr="007C403D">
        <w:trPr>
          <w:trHeight w:val="300"/>
          <w:tblHeader/>
        </w:trPr>
        <w:tc>
          <w:tcPr>
            <w:tcW w:w="582" w:type="dxa"/>
            <w:shd w:val="clear" w:color="auto" w:fill="auto"/>
          </w:tcPr>
          <w:p w:rsidR="00215EA8" w:rsidRPr="00BA621B" w:rsidRDefault="00215EA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215EA8" w:rsidRPr="00BA621B" w:rsidRDefault="00215EA8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215EA8" w:rsidRPr="00BA621B" w:rsidRDefault="00215EA8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15EA8" w:rsidRPr="00BA621B" w:rsidRDefault="00215EA8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15EA8" w:rsidRPr="00BA621B" w:rsidRDefault="00215EA8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215EA8" w:rsidRPr="00BA621B" w:rsidRDefault="00215EA8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215EA8" w:rsidRPr="00BA621B" w:rsidRDefault="00215EA8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215EA8" w:rsidRPr="00BA621B" w:rsidRDefault="00215EA8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215EA8" w:rsidRPr="00BA621B" w:rsidRDefault="00215EA8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215EA8" w:rsidRPr="00BA621B" w:rsidRDefault="00215EA8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215EA8" w:rsidRPr="00BA621B" w:rsidRDefault="00215EA8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215EA8" w:rsidRPr="00BA621B" w:rsidRDefault="00215EA8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</w:tcPr>
          <w:p w:rsidR="00215EA8" w:rsidRPr="00BA621B" w:rsidRDefault="00215EA8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215EA8" w:rsidRPr="00BA621B" w:rsidTr="005529F7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</w:tcPr>
          <w:p w:rsidR="00215EA8" w:rsidRPr="00BA621B" w:rsidRDefault="00215EA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15EA8" w:rsidRPr="00BA621B" w:rsidRDefault="00215EA8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15EA8" w:rsidRPr="00BA621B" w:rsidRDefault="00215EA8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«Охрана здоровья матери и ребенка»</w:t>
            </w:r>
          </w:p>
        </w:tc>
        <w:tc>
          <w:tcPr>
            <w:tcW w:w="1701" w:type="dxa"/>
            <w:shd w:val="clear" w:color="auto" w:fill="auto"/>
          </w:tcPr>
          <w:p w:rsidR="00215EA8" w:rsidRPr="00BA621B" w:rsidRDefault="00215EA8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bCs/>
                <w:sz w:val="18"/>
                <w:szCs w:val="18"/>
              </w:rPr>
              <w:t>253765,6</w:t>
            </w:r>
          </w:p>
        </w:tc>
        <w:tc>
          <w:tcPr>
            <w:tcW w:w="1276" w:type="dxa"/>
            <w:shd w:val="clear" w:color="auto" w:fill="auto"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bCs/>
                <w:sz w:val="18"/>
                <w:szCs w:val="18"/>
              </w:rPr>
              <w:t>149111,3</w:t>
            </w:r>
          </w:p>
        </w:tc>
        <w:tc>
          <w:tcPr>
            <w:tcW w:w="1276" w:type="dxa"/>
            <w:shd w:val="clear" w:color="auto" w:fill="auto"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bCs/>
                <w:sz w:val="18"/>
                <w:szCs w:val="18"/>
              </w:rPr>
              <w:t>92282,03</w:t>
            </w:r>
          </w:p>
        </w:tc>
        <w:tc>
          <w:tcPr>
            <w:tcW w:w="1276" w:type="dxa"/>
            <w:shd w:val="clear" w:color="auto" w:fill="auto"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bCs/>
                <w:sz w:val="18"/>
                <w:szCs w:val="18"/>
              </w:rPr>
              <w:t>113583,10</w:t>
            </w:r>
          </w:p>
        </w:tc>
        <w:tc>
          <w:tcPr>
            <w:tcW w:w="1134" w:type="dxa"/>
            <w:shd w:val="clear" w:color="auto" w:fill="auto"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bCs/>
                <w:sz w:val="18"/>
                <w:szCs w:val="18"/>
              </w:rPr>
              <w:t>125018,7</w:t>
            </w:r>
          </w:p>
        </w:tc>
        <w:tc>
          <w:tcPr>
            <w:tcW w:w="1134" w:type="dxa"/>
            <w:shd w:val="clear" w:color="auto" w:fill="auto"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bCs/>
                <w:sz w:val="18"/>
                <w:szCs w:val="18"/>
              </w:rPr>
              <w:t>183880,9</w:t>
            </w:r>
          </w:p>
        </w:tc>
        <w:tc>
          <w:tcPr>
            <w:tcW w:w="1134" w:type="dxa"/>
            <w:shd w:val="clear" w:color="auto" w:fill="auto"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bCs/>
                <w:sz w:val="18"/>
                <w:szCs w:val="18"/>
              </w:rPr>
              <w:t>191971,7</w:t>
            </w:r>
          </w:p>
        </w:tc>
        <w:tc>
          <w:tcPr>
            <w:tcW w:w="1134" w:type="dxa"/>
            <w:shd w:val="clear" w:color="auto" w:fill="auto"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bCs/>
                <w:sz w:val="18"/>
                <w:szCs w:val="18"/>
              </w:rPr>
              <w:t>200034,5</w:t>
            </w:r>
          </w:p>
        </w:tc>
        <w:tc>
          <w:tcPr>
            <w:tcW w:w="1417" w:type="dxa"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bCs/>
                <w:sz w:val="18"/>
                <w:szCs w:val="18"/>
              </w:rPr>
              <w:t>1 309 647,83</w:t>
            </w:r>
          </w:p>
        </w:tc>
      </w:tr>
      <w:tr w:rsidR="00215EA8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215EA8" w:rsidRPr="00BA621B" w:rsidRDefault="00215EA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15EA8" w:rsidRPr="00BA621B" w:rsidRDefault="00215EA8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15EA8" w:rsidRPr="00BA621B" w:rsidRDefault="00215EA8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15EA8" w:rsidRPr="00BA621B" w:rsidRDefault="00215EA8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23805,0</w:t>
            </w:r>
          </w:p>
        </w:tc>
        <w:tc>
          <w:tcPr>
            <w:tcW w:w="1276" w:type="dxa"/>
            <w:shd w:val="clear" w:color="auto" w:fill="auto"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15387,9</w:t>
            </w:r>
          </w:p>
        </w:tc>
        <w:tc>
          <w:tcPr>
            <w:tcW w:w="1276" w:type="dxa"/>
            <w:shd w:val="clear" w:color="auto" w:fill="auto"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bCs/>
                <w:sz w:val="18"/>
                <w:szCs w:val="18"/>
              </w:rPr>
              <w:t>39 192,90</w:t>
            </w:r>
          </w:p>
        </w:tc>
      </w:tr>
      <w:tr w:rsidR="00215EA8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215EA8" w:rsidRPr="00BA621B" w:rsidRDefault="00215EA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146059,3</w:t>
            </w:r>
          </w:p>
        </w:tc>
        <w:tc>
          <w:tcPr>
            <w:tcW w:w="1276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133723,4</w:t>
            </w:r>
          </w:p>
        </w:tc>
        <w:tc>
          <w:tcPr>
            <w:tcW w:w="1276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92282,03</w:t>
            </w:r>
          </w:p>
        </w:tc>
        <w:tc>
          <w:tcPr>
            <w:tcW w:w="1276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113583,10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125018,7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183880,9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191971,7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200034,5</w:t>
            </w:r>
          </w:p>
        </w:tc>
        <w:tc>
          <w:tcPr>
            <w:tcW w:w="1417" w:type="dxa"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bCs/>
                <w:sz w:val="18"/>
                <w:szCs w:val="18"/>
              </w:rPr>
              <w:t>1 186 553,63</w:t>
            </w:r>
          </w:p>
        </w:tc>
      </w:tr>
      <w:tr w:rsidR="00215EA8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215EA8" w:rsidRPr="00BA621B" w:rsidRDefault="00215EA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15EA8" w:rsidRPr="00BA621B" w:rsidRDefault="00215EA8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83901,3</w:t>
            </w:r>
          </w:p>
        </w:tc>
        <w:tc>
          <w:tcPr>
            <w:tcW w:w="1276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bCs/>
                <w:sz w:val="18"/>
                <w:szCs w:val="18"/>
              </w:rPr>
              <w:t>83 901,30</w:t>
            </w:r>
          </w:p>
        </w:tc>
      </w:tr>
      <w:tr w:rsidR="00215EA8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215EA8" w:rsidRPr="00BA621B" w:rsidRDefault="00215EA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15EA8" w:rsidRPr="00BA621B" w:rsidRDefault="00215EA8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 ФОМС  ***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1833085,1</w:t>
            </w:r>
          </w:p>
        </w:tc>
        <w:tc>
          <w:tcPr>
            <w:tcW w:w="1276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1944370,1</w:t>
            </w:r>
          </w:p>
        </w:tc>
        <w:tc>
          <w:tcPr>
            <w:tcW w:w="1276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2813470,81</w:t>
            </w:r>
          </w:p>
        </w:tc>
        <w:tc>
          <w:tcPr>
            <w:tcW w:w="1276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2892297,69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2336279,8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2464775,3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2600337,9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2743356,4</w:t>
            </w:r>
          </w:p>
        </w:tc>
        <w:tc>
          <w:tcPr>
            <w:tcW w:w="1417" w:type="dxa"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bCs/>
                <w:sz w:val="18"/>
                <w:szCs w:val="18"/>
              </w:rPr>
              <w:t>19 627 973,10</w:t>
            </w:r>
          </w:p>
        </w:tc>
      </w:tr>
      <w:tr w:rsidR="00215EA8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215EA8" w:rsidRPr="00BA621B" w:rsidRDefault="00215EA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15EA8" w:rsidRPr="00BA621B" w:rsidRDefault="00215EA8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215EA8" w:rsidRPr="00180BB7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0BB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215EA8" w:rsidRPr="00BA621B" w:rsidTr="005529F7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noWrap/>
            <w:hideMark/>
          </w:tcPr>
          <w:p w:rsidR="00215EA8" w:rsidRPr="00BA621B" w:rsidRDefault="00215EA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15E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15E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215E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5E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«Совершенствование</w:t>
            </w:r>
          </w:p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5E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оказания ВМП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15E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женщинам и детям»</w:t>
            </w:r>
          </w:p>
        </w:tc>
        <w:tc>
          <w:tcPr>
            <w:tcW w:w="1701" w:type="dxa"/>
            <w:shd w:val="clear" w:color="auto" w:fill="auto"/>
            <w:hideMark/>
          </w:tcPr>
          <w:p w:rsidR="00215EA8" w:rsidRPr="00BA621B" w:rsidRDefault="00215EA8" w:rsidP="0069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27045,2</w:t>
            </w:r>
          </w:p>
        </w:tc>
        <w:tc>
          <w:tcPr>
            <w:tcW w:w="1276" w:type="dxa"/>
            <w:shd w:val="clear" w:color="auto" w:fill="auto"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90976,6</w:t>
            </w:r>
          </w:p>
        </w:tc>
        <w:tc>
          <w:tcPr>
            <w:tcW w:w="1276" w:type="dxa"/>
            <w:shd w:val="clear" w:color="auto" w:fill="auto"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84957,24</w:t>
            </w:r>
          </w:p>
        </w:tc>
        <w:tc>
          <w:tcPr>
            <w:tcW w:w="1276" w:type="dxa"/>
            <w:shd w:val="clear" w:color="auto" w:fill="auto"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91000,18</w:t>
            </w:r>
          </w:p>
        </w:tc>
        <w:tc>
          <w:tcPr>
            <w:tcW w:w="1134" w:type="dxa"/>
            <w:shd w:val="clear" w:color="auto" w:fill="auto"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110800,8</w:t>
            </w:r>
          </w:p>
        </w:tc>
        <w:tc>
          <w:tcPr>
            <w:tcW w:w="1134" w:type="dxa"/>
            <w:shd w:val="clear" w:color="auto" w:fill="auto"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116894,9</w:t>
            </w:r>
          </w:p>
        </w:tc>
        <w:tc>
          <w:tcPr>
            <w:tcW w:w="1134" w:type="dxa"/>
            <w:shd w:val="clear" w:color="auto" w:fill="auto"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123324,1</w:t>
            </w:r>
          </w:p>
        </w:tc>
        <w:tc>
          <w:tcPr>
            <w:tcW w:w="1134" w:type="dxa"/>
            <w:shd w:val="clear" w:color="auto" w:fill="auto"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130106,9</w:t>
            </w:r>
          </w:p>
        </w:tc>
        <w:tc>
          <w:tcPr>
            <w:tcW w:w="1417" w:type="dxa"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775 105,92</w:t>
            </w:r>
          </w:p>
        </w:tc>
      </w:tr>
      <w:tr w:rsidR="00215EA8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215EA8" w:rsidRPr="00BA621B" w:rsidRDefault="00215EA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15EA8" w:rsidRPr="00BA621B" w:rsidRDefault="00215EA8" w:rsidP="002F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 ****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8695,9</w:t>
            </w:r>
          </w:p>
        </w:tc>
        <w:tc>
          <w:tcPr>
            <w:tcW w:w="1276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8 695,90</w:t>
            </w:r>
          </w:p>
        </w:tc>
      </w:tr>
      <w:tr w:rsidR="00215EA8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215EA8" w:rsidRPr="00BA621B" w:rsidRDefault="00215EA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15EA8" w:rsidRPr="00BA621B" w:rsidRDefault="00215EA8" w:rsidP="002F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</w:t>
            </w:r>
          </w:p>
          <w:p w:rsidR="00215EA8" w:rsidRPr="00BA621B" w:rsidRDefault="00215EA8" w:rsidP="002F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****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18349,3</w:t>
            </w:r>
          </w:p>
        </w:tc>
        <w:tc>
          <w:tcPr>
            <w:tcW w:w="1276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18 349,30</w:t>
            </w:r>
          </w:p>
        </w:tc>
      </w:tr>
      <w:tr w:rsidR="00215EA8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215EA8" w:rsidRPr="00BA621B" w:rsidRDefault="00215EA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15EA8" w:rsidRPr="00BA621B" w:rsidRDefault="00215EA8" w:rsidP="002F7A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215EA8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215EA8" w:rsidRPr="00BA621B" w:rsidRDefault="00215EA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15EA8" w:rsidRPr="00BA621B" w:rsidRDefault="00215EA8" w:rsidP="002F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ФОМС  ***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90976,6</w:t>
            </w:r>
          </w:p>
        </w:tc>
        <w:tc>
          <w:tcPr>
            <w:tcW w:w="1276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84957,24</w:t>
            </w:r>
          </w:p>
        </w:tc>
        <w:tc>
          <w:tcPr>
            <w:tcW w:w="1276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91000,18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110800,8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116894,9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123324,1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130106,9</w:t>
            </w:r>
          </w:p>
        </w:tc>
        <w:tc>
          <w:tcPr>
            <w:tcW w:w="1417" w:type="dxa"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748 060,72</w:t>
            </w:r>
          </w:p>
        </w:tc>
      </w:tr>
      <w:tr w:rsidR="00215EA8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215EA8" w:rsidRPr="00BA621B" w:rsidRDefault="00215EA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15EA8" w:rsidRPr="00BA621B" w:rsidRDefault="00215EA8" w:rsidP="002F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215EA8" w:rsidRPr="00BA621B" w:rsidTr="005529F7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noWrap/>
            <w:hideMark/>
          </w:tcPr>
          <w:p w:rsidR="00215EA8" w:rsidRPr="00BA621B" w:rsidRDefault="00215EA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4.10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«Внедрение  стационар-замещающих технологий» </w:t>
            </w:r>
          </w:p>
        </w:tc>
        <w:tc>
          <w:tcPr>
            <w:tcW w:w="1701" w:type="dxa"/>
            <w:shd w:val="clear" w:color="auto" w:fill="auto"/>
            <w:hideMark/>
          </w:tcPr>
          <w:p w:rsidR="00215EA8" w:rsidRPr="00BA621B" w:rsidRDefault="00215EA8" w:rsidP="00906D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64090,9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92445,2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92181,24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93103,05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94966,6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100189,8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105700,2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111513,7</w:t>
            </w:r>
          </w:p>
        </w:tc>
        <w:tc>
          <w:tcPr>
            <w:tcW w:w="1417" w:type="dxa"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754 190,68</w:t>
            </w:r>
          </w:p>
        </w:tc>
      </w:tr>
      <w:tr w:rsidR="00215EA8" w:rsidRPr="00BA621B" w:rsidTr="005529F7">
        <w:trPr>
          <w:trHeight w:val="507"/>
          <w:tblHeader/>
        </w:trPr>
        <w:tc>
          <w:tcPr>
            <w:tcW w:w="582" w:type="dxa"/>
            <w:vMerge/>
            <w:hideMark/>
          </w:tcPr>
          <w:p w:rsidR="00215EA8" w:rsidRPr="00BA621B" w:rsidRDefault="00215EA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215EA8" w:rsidRPr="00BA621B" w:rsidTr="005529F7">
        <w:trPr>
          <w:trHeight w:val="300"/>
          <w:tblHeader/>
        </w:trPr>
        <w:tc>
          <w:tcPr>
            <w:tcW w:w="582" w:type="dxa"/>
            <w:vMerge/>
            <w:hideMark/>
          </w:tcPr>
          <w:p w:rsidR="00215EA8" w:rsidRPr="00BA621B" w:rsidRDefault="00215EA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215EA8" w:rsidRPr="00BA621B" w:rsidTr="005529F7">
        <w:trPr>
          <w:trHeight w:val="1000"/>
          <w:tblHeader/>
        </w:trPr>
        <w:tc>
          <w:tcPr>
            <w:tcW w:w="582" w:type="dxa"/>
            <w:vMerge/>
            <w:hideMark/>
          </w:tcPr>
          <w:p w:rsidR="00215EA8" w:rsidRPr="00BA621B" w:rsidRDefault="00215EA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215EA8" w:rsidRPr="00BA621B" w:rsidTr="005529F7">
        <w:trPr>
          <w:trHeight w:val="405"/>
          <w:tblHeader/>
        </w:trPr>
        <w:tc>
          <w:tcPr>
            <w:tcW w:w="582" w:type="dxa"/>
            <w:vMerge/>
            <w:hideMark/>
          </w:tcPr>
          <w:p w:rsidR="00215EA8" w:rsidRPr="00BA621B" w:rsidRDefault="00215EA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 ФОМС  ***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64090,9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92445,2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92181,24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93103,05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94966,6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100189,8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105700,2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111513,7</w:t>
            </w:r>
          </w:p>
        </w:tc>
        <w:tc>
          <w:tcPr>
            <w:tcW w:w="1417" w:type="dxa"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754 190,68</w:t>
            </w:r>
          </w:p>
        </w:tc>
      </w:tr>
      <w:tr w:rsidR="00215EA8" w:rsidRPr="00BA621B" w:rsidTr="005529F7">
        <w:trPr>
          <w:trHeight w:val="475"/>
          <w:tblHeader/>
        </w:trPr>
        <w:tc>
          <w:tcPr>
            <w:tcW w:w="582" w:type="dxa"/>
            <w:vMerge/>
            <w:hideMark/>
          </w:tcPr>
          <w:p w:rsidR="00215EA8" w:rsidRPr="00BA621B" w:rsidRDefault="00215EA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215EA8" w:rsidRPr="00BA621B" w:rsidRDefault="00215EA8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215EA8" w:rsidRPr="00BA621B" w:rsidRDefault="00215EA8" w:rsidP="000760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215EA8" w:rsidRPr="00BA621B" w:rsidRDefault="00215EA8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5F3B19" w:rsidRPr="00BA621B" w:rsidTr="005F3B19">
        <w:trPr>
          <w:trHeight w:val="351"/>
          <w:tblHeader/>
        </w:trPr>
        <w:tc>
          <w:tcPr>
            <w:tcW w:w="582" w:type="dxa"/>
            <w:shd w:val="clear" w:color="auto" w:fill="auto"/>
            <w:noWrap/>
          </w:tcPr>
          <w:p w:rsidR="005F3B19" w:rsidRPr="00BA621B" w:rsidRDefault="005F3B19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4.11.</w:t>
            </w:r>
          </w:p>
        </w:tc>
        <w:tc>
          <w:tcPr>
            <w:tcW w:w="851" w:type="dxa"/>
            <w:shd w:val="clear" w:color="auto" w:fill="auto"/>
          </w:tcPr>
          <w:p w:rsidR="005F3B19" w:rsidRPr="00BA621B" w:rsidRDefault="005F3B19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Отдельное</w:t>
            </w:r>
          </w:p>
        </w:tc>
        <w:tc>
          <w:tcPr>
            <w:tcW w:w="1984" w:type="dxa"/>
            <w:shd w:val="clear" w:color="auto" w:fill="auto"/>
          </w:tcPr>
          <w:p w:rsidR="005F3B19" w:rsidRPr="00BA621B" w:rsidRDefault="005F3B19" w:rsidP="0021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«Охрана здоровья матери и ребенка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рамках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3B19" w:rsidRPr="00BA621B" w:rsidRDefault="005F3B19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:rsidR="005F3B19" w:rsidRPr="005F3B19" w:rsidRDefault="005F3B19" w:rsidP="005F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1768994,2</w:t>
            </w:r>
          </w:p>
        </w:tc>
        <w:tc>
          <w:tcPr>
            <w:tcW w:w="1276" w:type="dxa"/>
            <w:shd w:val="clear" w:color="auto" w:fill="auto"/>
            <w:noWrap/>
          </w:tcPr>
          <w:p w:rsidR="005F3B19" w:rsidRPr="005F3B19" w:rsidRDefault="005F3B19" w:rsidP="005F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1760948,3</w:t>
            </w:r>
          </w:p>
        </w:tc>
        <w:tc>
          <w:tcPr>
            <w:tcW w:w="1276" w:type="dxa"/>
            <w:shd w:val="clear" w:color="auto" w:fill="auto"/>
            <w:noWrap/>
          </w:tcPr>
          <w:p w:rsidR="005F3B19" w:rsidRPr="005F3B19" w:rsidRDefault="005F3B19" w:rsidP="005F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2636332,33</w:t>
            </w:r>
          </w:p>
        </w:tc>
        <w:tc>
          <w:tcPr>
            <w:tcW w:w="1276" w:type="dxa"/>
            <w:shd w:val="clear" w:color="auto" w:fill="auto"/>
            <w:noWrap/>
          </w:tcPr>
          <w:p w:rsidR="005F3B19" w:rsidRPr="005F3B19" w:rsidRDefault="005F3B19" w:rsidP="005F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2708194,47</w:t>
            </w:r>
          </w:p>
        </w:tc>
        <w:tc>
          <w:tcPr>
            <w:tcW w:w="1134" w:type="dxa"/>
            <w:shd w:val="clear" w:color="auto" w:fill="auto"/>
            <w:noWrap/>
          </w:tcPr>
          <w:p w:rsidR="005F3B19" w:rsidRPr="005F3B19" w:rsidRDefault="005F3B19" w:rsidP="005F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2130512,4</w:t>
            </w:r>
          </w:p>
        </w:tc>
        <w:tc>
          <w:tcPr>
            <w:tcW w:w="1134" w:type="dxa"/>
            <w:shd w:val="clear" w:color="auto" w:fill="auto"/>
            <w:noWrap/>
          </w:tcPr>
          <w:p w:rsidR="005F3B19" w:rsidRPr="005F3B19" w:rsidRDefault="005F3B19" w:rsidP="005F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2247690,6</w:t>
            </w:r>
          </w:p>
        </w:tc>
        <w:tc>
          <w:tcPr>
            <w:tcW w:w="1134" w:type="dxa"/>
            <w:shd w:val="clear" w:color="auto" w:fill="auto"/>
            <w:noWrap/>
          </w:tcPr>
          <w:p w:rsidR="005F3B19" w:rsidRPr="005F3B19" w:rsidRDefault="005F3B19" w:rsidP="005F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2371313,6</w:t>
            </w:r>
          </w:p>
        </w:tc>
        <w:tc>
          <w:tcPr>
            <w:tcW w:w="1134" w:type="dxa"/>
            <w:shd w:val="clear" w:color="auto" w:fill="auto"/>
            <w:noWrap/>
          </w:tcPr>
          <w:p w:rsidR="005F3B19" w:rsidRPr="005F3B19" w:rsidRDefault="005F3B19" w:rsidP="005F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2501735,8</w:t>
            </w:r>
          </w:p>
        </w:tc>
        <w:tc>
          <w:tcPr>
            <w:tcW w:w="1417" w:type="dxa"/>
          </w:tcPr>
          <w:p w:rsidR="005F3B19" w:rsidRPr="005F3B19" w:rsidRDefault="005F3B19" w:rsidP="005F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18 125 721,70</w:t>
            </w:r>
          </w:p>
        </w:tc>
      </w:tr>
      <w:tr w:rsidR="00B55F37" w:rsidRPr="00BA621B" w:rsidTr="007C403D">
        <w:trPr>
          <w:trHeight w:val="226"/>
          <w:tblHeader/>
        </w:trPr>
        <w:tc>
          <w:tcPr>
            <w:tcW w:w="582" w:type="dxa"/>
            <w:shd w:val="clear" w:color="auto" w:fill="auto"/>
            <w:noWrap/>
          </w:tcPr>
          <w:p w:rsidR="00B55F37" w:rsidRPr="00BA621B" w:rsidRDefault="00B55F3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B55F37" w:rsidRPr="00BA621B" w:rsidRDefault="00B55F37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B55F37" w:rsidRPr="00BA621B" w:rsidRDefault="00B55F37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55F37" w:rsidRPr="00BA621B" w:rsidRDefault="00B55F37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55F37" w:rsidRPr="00BA621B" w:rsidRDefault="00B55F37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B55F37" w:rsidRPr="00BA621B" w:rsidRDefault="00B55F37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B55F37" w:rsidRPr="00BA621B" w:rsidRDefault="00B55F37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B55F37" w:rsidRPr="00BA621B" w:rsidRDefault="00B55F37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55F37" w:rsidRPr="00BA621B" w:rsidRDefault="00B55F37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B55F37" w:rsidRPr="00BA621B" w:rsidRDefault="00B55F37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55F37" w:rsidRPr="00BA621B" w:rsidRDefault="00B55F37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B55F37" w:rsidRPr="00BA621B" w:rsidRDefault="00B55F37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</w:tcPr>
          <w:p w:rsidR="00B55F37" w:rsidRPr="00BA621B" w:rsidRDefault="00B55F37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5F3B19" w:rsidRPr="00BA621B" w:rsidTr="005529F7">
        <w:trPr>
          <w:trHeight w:val="462"/>
          <w:tblHeader/>
        </w:trPr>
        <w:tc>
          <w:tcPr>
            <w:tcW w:w="582" w:type="dxa"/>
            <w:vMerge w:val="restart"/>
            <w:shd w:val="clear" w:color="auto" w:fill="auto"/>
            <w:noWrap/>
          </w:tcPr>
          <w:p w:rsidR="005F3B19" w:rsidRPr="00BA621B" w:rsidRDefault="005F3B19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3B19" w:rsidRPr="00BA621B" w:rsidRDefault="005F3B19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</w:tcPr>
          <w:p w:rsidR="005F3B19" w:rsidRPr="00B55F37" w:rsidRDefault="005F3B19" w:rsidP="00B55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ной программы </w:t>
            </w:r>
            <w:proofErr w:type="gramStart"/>
            <w:r w:rsidRPr="00B55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обязательного</w:t>
            </w:r>
            <w:proofErr w:type="gramEnd"/>
            <w:r w:rsidRPr="00B55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F3B19" w:rsidRPr="00BA621B" w:rsidRDefault="005F3B19" w:rsidP="00B55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Медицинского страхования»</w:t>
            </w:r>
          </w:p>
        </w:tc>
        <w:tc>
          <w:tcPr>
            <w:tcW w:w="1701" w:type="dxa"/>
            <w:shd w:val="clear" w:color="auto" w:fill="auto"/>
          </w:tcPr>
          <w:p w:rsidR="005F3B19" w:rsidRPr="00BA621B" w:rsidRDefault="005F3B19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5F3B19" w:rsidRPr="00BA621B" w:rsidTr="005529F7">
        <w:trPr>
          <w:trHeight w:val="226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5F3B19" w:rsidRPr="00BA621B" w:rsidRDefault="005F3B19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F3B19" w:rsidRPr="00BA621B" w:rsidRDefault="005F3B19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F3B19" w:rsidRPr="00BA621B" w:rsidRDefault="005F3B19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F3B19" w:rsidRPr="00BA621B" w:rsidRDefault="005F3B19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5F3B19" w:rsidRPr="00BA621B" w:rsidTr="005529F7">
        <w:trPr>
          <w:trHeight w:val="226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5F3B19" w:rsidRPr="00BA621B" w:rsidRDefault="005F3B19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F3B19" w:rsidRPr="00BA621B" w:rsidRDefault="005F3B19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F3B19" w:rsidRPr="00BA621B" w:rsidRDefault="005F3B19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F3B19" w:rsidRPr="00BA621B" w:rsidRDefault="005F3B19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 ФОМС  ***</w:t>
            </w:r>
          </w:p>
        </w:tc>
        <w:tc>
          <w:tcPr>
            <w:tcW w:w="1134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5F3B19" w:rsidRPr="00BA621B" w:rsidTr="005529F7">
        <w:trPr>
          <w:trHeight w:val="226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5F3B19" w:rsidRPr="00BA621B" w:rsidRDefault="005F3B19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F3B19" w:rsidRPr="00BA621B" w:rsidRDefault="005F3B19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F3B19" w:rsidRPr="00BA621B" w:rsidRDefault="005F3B19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F3B19" w:rsidRPr="00BA621B" w:rsidRDefault="005F3B19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1768994,2</w:t>
            </w:r>
          </w:p>
        </w:tc>
        <w:tc>
          <w:tcPr>
            <w:tcW w:w="1276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1760948,3</w:t>
            </w:r>
          </w:p>
        </w:tc>
        <w:tc>
          <w:tcPr>
            <w:tcW w:w="1276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2636332,33</w:t>
            </w:r>
          </w:p>
        </w:tc>
        <w:tc>
          <w:tcPr>
            <w:tcW w:w="1276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2708194,47</w:t>
            </w:r>
          </w:p>
        </w:tc>
        <w:tc>
          <w:tcPr>
            <w:tcW w:w="1134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2130512,4</w:t>
            </w:r>
          </w:p>
        </w:tc>
        <w:tc>
          <w:tcPr>
            <w:tcW w:w="1134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2247690,6</w:t>
            </w:r>
          </w:p>
        </w:tc>
        <w:tc>
          <w:tcPr>
            <w:tcW w:w="1134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2371313,6</w:t>
            </w:r>
          </w:p>
        </w:tc>
        <w:tc>
          <w:tcPr>
            <w:tcW w:w="1134" w:type="dxa"/>
            <w:shd w:val="clear" w:color="auto" w:fill="auto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sz w:val="18"/>
                <w:szCs w:val="18"/>
              </w:rPr>
              <w:t>2501735,8</w:t>
            </w:r>
          </w:p>
        </w:tc>
        <w:tc>
          <w:tcPr>
            <w:tcW w:w="1417" w:type="dxa"/>
          </w:tcPr>
          <w:p w:rsidR="005F3B19" w:rsidRPr="005F3B19" w:rsidRDefault="005F3B19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F3B19">
              <w:rPr>
                <w:rFonts w:ascii="Times New Roman" w:hAnsi="Times New Roman" w:cs="Times New Roman"/>
                <w:bCs/>
                <w:sz w:val="18"/>
                <w:szCs w:val="18"/>
              </w:rPr>
              <w:t>18 125 721,70</w:t>
            </w:r>
          </w:p>
        </w:tc>
      </w:tr>
      <w:tr w:rsidR="000273E4" w:rsidRPr="00BA621B" w:rsidTr="005529F7">
        <w:trPr>
          <w:trHeight w:val="226"/>
          <w:tblHeader/>
        </w:trPr>
        <w:tc>
          <w:tcPr>
            <w:tcW w:w="582" w:type="dxa"/>
            <w:vMerge w:val="restart"/>
            <w:shd w:val="clear" w:color="auto" w:fill="auto"/>
            <w:noWrap/>
            <w:hideMark/>
          </w:tcPr>
          <w:p w:rsidR="000273E4" w:rsidRPr="00BA621B" w:rsidRDefault="000273E4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4.12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«Совершенствование оказания акушерско-гинекологической и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неонатологической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медицинской помощи в соответствии с действующими п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орядками оказания медицинской</w:t>
            </w:r>
          </w:p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помощи»</w:t>
            </w:r>
          </w:p>
        </w:tc>
        <w:tc>
          <w:tcPr>
            <w:tcW w:w="1701" w:type="dxa"/>
            <w:shd w:val="clear" w:color="auto" w:fill="auto"/>
            <w:hideMark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7140,6</w:t>
            </w:r>
          </w:p>
        </w:tc>
        <w:tc>
          <w:tcPr>
            <w:tcW w:w="1276" w:type="dxa"/>
            <w:shd w:val="clear" w:color="auto" w:fill="auto"/>
            <w:hideMark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6899,5</w:t>
            </w:r>
          </w:p>
        </w:tc>
        <w:tc>
          <w:tcPr>
            <w:tcW w:w="1276" w:type="dxa"/>
            <w:shd w:val="clear" w:color="auto" w:fill="auto"/>
            <w:hideMark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1992,75</w:t>
            </w:r>
          </w:p>
        </w:tc>
        <w:tc>
          <w:tcPr>
            <w:tcW w:w="1276" w:type="dxa"/>
            <w:shd w:val="clear" w:color="auto" w:fill="auto"/>
            <w:hideMark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7380,20</w:t>
            </w:r>
          </w:p>
        </w:tc>
        <w:tc>
          <w:tcPr>
            <w:tcW w:w="1134" w:type="dxa"/>
            <w:shd w:val="clear" w:color="auto" w:fill="auto"/>
            <w:hideMark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1751,8</w:t>
            </w:r>
          </w:p>
        </w:tc>
        <w:tc>
          <w:tcPr>
            <w:tcW w:w="1134" w:type="dxa"/>
            <w:shd w:val="clear" w:color="auto" w:fill="auto"/>
            <w:hideMark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1828,8</w:t>
            </w:r>
          </w:p>
        </w:tc>
        <w:tc>
          <w:tcPr>
            <w:tcW w:w="1134" w:type="dxa"/>
            <w:shd w:val="clear" w:color="auto" w:fill="auto"/>
            <w:hideMark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1905,7</w:t>
            </w:r>
          </w:p>
        </w:tc>
        <w:tc>
          <w:tcPr>
            <w:tcW w:w="1417" w:type="dxa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28 899,35</w:t>
            </w:r>
          </w:p>
        </w:tc>
      </w:tr>
      <w:tr w:rsidR="000273E4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0273E4" w:rsidRPr="00BA621B" w:rsidRDefault="000273E4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73E4" w:rsidRPr="00BA621B" w:rsidRDefault="000273E4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5635,5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5406,2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11 041,70</w:t>
            </w:r>
          </w:p>
        </w:tc>
      </w:tr>
      <w:tr w:rsidR="000273E4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0273E4" w:rsidRPr="00BA621B" w:rsidRDefault="000273E4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73E4" w:rsidRPr="00BA621B" w:rsidRDefault="000273E4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1505,1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1493,3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1992,75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7380,20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1751,8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1828,8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1905,7</w:t>
            </w:r>
          </w:p>
        </w:tc>
        <w:tc>
          <w:tcPr>
            <w:tcW w:w="1417" w:type="dxa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17 857,65</w:t>
            </w:r>
          </w:p>
        </w:tc>
      </w:tr>
      <w:tr w:rsidR="000273E4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0273E4" w:rsidRPr="00BA621B" w:rsidRDefault="000273E4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73E4" w:rsidRPr="00BA621B" w:rsidRDefault="000273E4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273E4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0273E4" w:rsidRPr="00BA621B" w:rsidRDefault="000273E4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73E4" w:rsidRPr="00BA621B" w:rsidRDefault="000273E4" w:rsidP="002F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273E4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0273E4" w:rsidRPr="00BA621B" w:rsidRDefault="000273E4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73E4" w:rsidRPr="00BA621B" w:rsidRDefault="000273E4" w:rsidP="002F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B55F37" w:rsidRPr="00BA621B" w:rsidTr="005529F7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noWrap/>
            <w:hideMark/>
          </w:tcPr>
          <w:p w:rsidR="00B55F37" w:rsidRPr="00BA621B" w:rsidRDefault="00B55F3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4.15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B55F37" w:rsidRPr="00BA621B" w:rsidRDefault="00B55F3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B55F37" w:rsidRPr="00BA621B" w:rsidRDefault="00B55F3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«Реализация мер социальной поддержки беременных женщин, кормящих матерей, а также детей в возрасте до трех лет»</w:t>
            </w:r>
          </w:p>
        </w:tc>
        <w:tc>
          <w:tcPr>
            <w:tcW w:w="1701" w:type="dxa"/>
            <w:shd w:val="clear" w:color="auto" w:fill="auto"/>
            <w:hideMark/>
          </w:tcPr>
          <w:p w:rsidR="00B55F37" w:rsidRPr="00BA621B" w:rsidRDefault="00B55F3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58064,4</w:t>
            </w:r>
          </w:p>
        </w:tc>
        <w:tc>
          <w:tcPr>
            <w:tcW w:w="1276" w:type="dxa"/>
            <w:shd w:val="clear" w:color="auto" w:fill="auto"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50487,0</w:t>
            </w:r>
          </w:p>
        </w:tc>
        <w:tc>
          <w:tcPr>
            <w:tcW w:w="1276" w:type="dxa"/>
            <w:shd w:val="clear" w:color="auto" w:fill="auto"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20113,21</w:t>
            </w:r>
          </w:p>
        </w:tc>
        <w:tc>
          <w:tcPr>
            <w:tcW w:w="1276" w:type="dxa"/>
            <w:shd w:val="clear" w:color="auto" w:fill="auto"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39069,30</w:t>
            </w:r>
          </w:p>
        </w:tc>
        <w:tc>
          <w:tcPr>
            <w:tcW w:w="1134" w:type="dxa"/>
            <w:shd w:val="clear" w:color="auto" w:fill="auto"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52107,6</w:t>
            </w:r>
          </w:p>
        </w:tc>
        <w:tc>
          <w:tcPr>
            <w:tcW w:w="1134" w:type="dxa"/>
            <w:shd w:val="clear" w:color="auto" w:fill="auto"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78794,8</w:t>
            </w:r>
          </w:p>
        </w:tc>
        <w:tc>
          <w:tcPr>
            <w:tcW w:w="1134" w:type="dxa"/>
            <w:shd w:val="clear" w:color="auto" w:fill="auto"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82261,8</w:t>
            </w:r>
          </w:p>
        </w:tc>
        <w:tc>
          <w:tcPr>
            <w:tcW w:w="1134" w:type="dxa"/>
            <w:shd w:val="clear" w:color="auto" w:fill="auto"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85716,8</w:t>
            </w:r>
          </w:p>
        </w:tc>
        <w:tc>
          <w:tcPr>
            <w:tcW w:w="1417" w:type="dxa"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466 614,91</w:t>
            </w:r>
          </w:p>
        </w:tc>
      </w:tr>
      <w:tr w:rsidR="00B55F37" w:rsidRPr="00BA621B" w:rsidTr="005529F7">
        <w:trPr>
          <w:trHeight w:val="300"/>
          <w:tblHeader/>
        </w:trPr>
        <w:tc>
          <w:tcPr>
            <w:tcW w:w="582" w:type="dxa"/>
            <w:vMerge/>
            <w:hideMark/>
          </w:tcPr>
          <w:p w:rsidR="00B55F37" w:rsidRPr="00BA621B" w:rsidRDefault="00B55F3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55F37" w:rsidRPr="00BA621B" w:rsidRDefault="00B55F3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B55F37" w:rsidRPr="00BA621B" w:rsidRDefault="00B55F3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B55F37" w:rsidRPr="00BA621B" w:rsidRDefault="00B55F3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  <w:p w:rsidR="00B55F37" w:rsidRPr="00BA621B" w:rsidRDefault="00B55F3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B55F37" w:rsidRPr="00BA621B" w:rsidTr="005529F7">
        <w:trPr>
          <w:trHeight w:val="300"/>
          <w:tblHeader/>
        </w:trPr>
        <w:tc>
          <w:tcPr>
            <w:tcW w:w="582" w:type="dxa"/>
            <w:vMerge/>
            <w:hideMark/>
          </w:tcPr>
          <w:p w:rsidR="00B55F37" w:rsidRPr="00BA621B" w:rsidRDefault="00B55F3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55F37" w:rsidRPr="00BA621B" w:rsidRDefault="00B55F3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B55F37" w:rsidRPr="00BA621B" w:rsidRDefault="00B55F3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B55F37" w:rsidRPr="00BA621B" w:rsidRDefault="00B55F3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58064,4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50487,0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20113,21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39069,30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52107,6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78794,8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82261,8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85716,8</w:t>
            </w:r>
          </w:p>
        </w:tc>
        <w:tc>
          <w:tcPr>
            <w:tcW w:w="1417" w:type="dxa"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466 614,91</w:t>
            </w:r>
          </w:p>
        </w:tc>
      </w:tr>
      <w:tr w:rsidR="00B55F37" w:rsidRPr="00BA621B" w:rsidTr="005529F7">
        <w:trPr>
          <w:trHeight w:val="600"/>
          <w:tblHeader/>
        </w:trPr>
        <w:tc>
          <w:tcPr>
            <w:tcW w:w="582" w:type="dxa"/>
            <w:vMerge/>
            <w:hideMark/>
          </w:tcPr>
          <w:p w:rsidR="00B55F37" w:rsidRPr="00BA621B" w:rsidRDefault="00B55F3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55F37" w:rsidRPr="00BA621B" w:rsidRDefault="00B55F3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B55F37" w:rsidRPr="00BA621B" w:rsidRDefault="00B55F3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B55F37" w:rsidRPr="00BA621B" w:rsidRDefault="00B55F37" w:rsidP="00CD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B55F37" w:rsidRPr="00BA621B" w:rsidTr="005529F7">
        <w:trPr>
          <w:trHeight w:val="369"/>
          <w:tblHeader/>
        </w:trPr>
        <w:tc>
          <w:tcPr>
            <w:tcW w:w="582" w:type="dxa"/>
            <w:vMerge/>
            <w:hideMark/>
          </w:tcPr>
          <w:p w:rsidR="00B55F37" w:rsidRPr="00BA621B" w:rsidRDefault="00B55F3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55F37" w:rsidRPr="00BA621B" w:rsidRDefault="00B55F3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B55F37" w:rsidRPr="00BA621B" w:rsidRDefault="00B55F3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B55F37" w:rsidRPr="00BA621B" w:rsidRDefault="00B55F3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B55F37" w:rsidRPr="00BA621B" w:rsidTr="005529F7">
        <w:trPr>
          <w:trHeight w:val="300"/>
          <w:tblHeader/>
        </w:trPr>
        <w:tc>
          <w:tcPr>
            <w:tcW w:w="582" w:type="dxa"/>
            <w:vMerge/>
            <w:hideMark/>
          </w:tcPr>
          <w:p w:rsidR="00B55F37" w:rsidRPr="00BA621B" w:rsidRDefault="00B55F3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55F37" w:rsidRPr="00BA621B" w:rsidRDefault="00B55F3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B55F37" w:rsidRPr="00BA621B" w:rsidRDefault="00B55F3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B55F37" w:rsidRPr="00BA621B" w:rsidRDefault="00B55F37" w:rsidP="00CD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B55F37" w:rsidRPr="00BA621B" w:rsidTr="005529F7">
        <w:trPr>
          <w:trHeight w:val="389"/>
          <w:tblHeader/>
        </w:trPr>
        <w:tc>
          <w:tcPr>
            <w:tcW w:w="582" w:type="dxa"/>
            <w:vMerge w:val="restart"/>
            <w:shd w:val="clear" w:color="auto" w:fill="auto"/>
            <w:noWrap/>
            <w:hideMark/>
          </w:tcPr>
          <w:p w:rsidR="00B55F37" w:rsidRPr="00BA621B" w:rsidRDefault="00B55F3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4.16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B55F37" w:rsidRPr="00BA621B" w:rsidRDefault="00B55F3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B55F37" w:rsidRPr="00BA621B" w:rsidRDefault="00B55F3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«Совершенствование психолого-медико-педагогической </w:t>
            </w: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реаби-литации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детей, находящихся в домах ребенка Кировской области»</w:t>
            </w:r>
          </w:p>
        </w:tc>
        <w:tc>
          <w:tcPr>
            <w:tcW w:w="1701" w:type="dxa"/>
            <w:shd w:val="clear" w:color="auto" w:fill="auto"/>
            <w:hideMark/>
          </w:tcPr>
          <w:p w:rsidR="00B55F37" w:rsidRPr="00BA621B" w:rsidRDefault="00B55F3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77342,7</w:t>
            </w:r>
          </w:p>
        </w:tc>
        <w:tc>
          <w:tcPr>
            <w:tcW w:w="1276" w:type="dxa"/>
            <w:shd w:val="clear" w:color="auto" w:fill="auto"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78563,9</w:t>
            </w:r>
          </w:p>
        </w:tc>
        <w:tc>
          <w:tcPr>
            <w:tcW w:w="1276" w:type="dxa"/>
            <w:shd w:val="clear" w:color="auto" w:fill="auto"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70176,07</w:t>
            </w:r>
          </w:p>
        </w:tc>
        <w:tc>
          <w:tcPr>
            <w:tcW w:w="1276" w:type="dxa"/>
            <w:shd w:val="clear" w:color="auto" w:fill="auto"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67133,60</w:t>
            </w:r>
          </w:p>
        </w:tc>
        <w:tc>
          <w:tcPr>
            <w:tcW w:w="1134" w:type="dxa"/>
            <w:shd w:val="clear" w:color="auto" w:fill="auto"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72911,1</w:t>
            </w:r>
          </w:p>
        </w:tc>
        <w:tc>
          <w:tcPr>
            <w:tcW w:w="1134" w:type="dxa"/>
            <w:shd w:val="clear" w:color="auto" w:fill="auto"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100152,3</w:t>
            </w:r>
          </w:p>
        </w:tc>
        <w:tc>
          <w:tcPr>
            <w:tcW w:w="1134" w:type="dxa"/>
            <w:shd w:val="clear" w:color="auto" w:fill="auto"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104559,0</w:t>
            </w:r>
          </w:p>
        </w:tc>
        <w:tc>
          <w:tcPr>
            <w:tcW w:w="1134" w:type="dxa"/>
            <w:shd w:val="clear" w:color="auto" w:fill="auto"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108950,4</w:t>
            </w:r>
          </w:p>
        </w:tc>
        <w:tc>
          <w:tcPr>
            <w:tcW w:w="1417" w:type="dxa"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679 789,07</w:t>
            </w:r>
          </w:p>
        </w:tc>
      </w:tr>
      <w:tr w:rsidR="00B55F37" w:rsidRPr="00BA621B" w:rsidTr="005529F7">
        <w:trPr>
          <w:trHeight w:val="494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B55F37" w:rsidRPr="00BA621B" w:rsidRDefault="00B55F3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B55F37" w:rsidRPr="00BA621B" w:rsidRDefault="00B55F3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B55F37" w:rsidRPr="00BA621B" w:rsidRDefault="00B55F3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B55F37" w:rsidRPr="00BA621B" w:rsidRDefault="00B55F3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B55F37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B55F37" w:rsidRPr="00BA621B" w:rsidRDefault="00B55F3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B55F37" w:rsidRPr="00BA621B" w:rsidRDefault="00B55F3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B55F37" w:rsidRPr="00BA621B" w:rsidRDefault="00B55F3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B55F37" w:rsidRPr="00BA621B" w:rsidRDefault="00B55F3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77342,7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78563,9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70176,07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67133,60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72911,1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100152,3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104559,0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108950,4</w:t>
            </w:r>
          </w:p>
        </w:tc>
        <w:tc>
          <w:tcPr>
            <w:tcW w:w="1417" w:type="dxa"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679 789,07</w:t>
            </w:r>
          </w:p>
        </w:tc>
      </w:tr>
      <w:tr w:rsidR="00B55F37" w:rsidRPr="00BA621B" w:rsidTr="005529F7">
        <w:trPr>
          <w:trHeight w:val="9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B55F37" w:rsidRPr="00BA621B" w:rsidRDefault="00B55F37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B55F37" w:rsidRPr="00BA621B" w:rsidRDefault="00B55F3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B55F37" w:rsidRPr="00BA621B" w:rsidRDefault="00B55F37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B55F37" w:rsidRPr="00BA621B" w:rsidRDefault="00B55F37" w:rsidP="009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B55F37" w:rsidRPr="00BA621B" w:rsidRDefault="00B55F37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273E4" w:rsidRPr="00BA621B" w:rsidTr="007C403D">
        <w:trPr>
          <w:trHeight w:val="300"/>
          <w:tblHeader/>
        </w:trPr>
        <w:tc>
          <w:tcPr>
            <w:tcW w:w="582" w:type="dxa"/>
            <w:shd w:val="clear" w:color="auto" w:fill="auto"/>
          </w:tcPr>
          <w:p w:rsidR="000273E4" w:rsidRPr="00BA621B" w:rsidRDefault="000273E4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0273E4" w:rsidRPr="00BA621B" w:rsidRDefault="000273E4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273E4" w:rsidRPr="00BA621B" w:rsidRDefault="000273E4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273E4" w:rsidRPr="00BA621B" w:rsidRDefault="000273E4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</w:tcPr>
          <w:p w:rsidR="000273E4" w:rsidRPr="00BA621B" w:rsidRDefault="000273E4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0273E4" w:rsidRPr="00BA621B" w:rsidTr="005529F7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</w:tcPr>
          <w:p w:rsidR="000273E4" w:rsidRPr="00BA621B" w:rsidRDefault="000273E4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73E4" w:rsidRPr="00BA621B" w:rsidRDefault="000273E4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273E4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0273E4" w:rsidRPr="00BA621B" w:rsidRDefault="000273E4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73E4" w:rsidRPr="00BA621B" w:rsidRDefault="000273E4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77342,7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78563,9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70176,07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67133,60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72911,1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100152,3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104559,0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108950,4</w:t>
            </w:r>
          </w:p>
        </w:tc>
        <w:tc>
          <w:tcPr>
            <w:tcW w:w="1417" w:type="dxa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679 789,07</w:t>
            </w:r>
          </w:p>
        </w:tc>
      </w:tr>
      <w:tr w:rsidR="00393FFE" w:rsidRPr="00BA621B" w:rsidTr="005529F7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«Развитие медицинской реабилитации и санаторно-курортного лечения, в том числе детей»</w:t>
            </w:r>
          </w:p>
        </w:tc>
        <w:tc>
          <w:tcPr>
            <w:tcW w:w="1701" w:type="dxa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217740,7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164513,5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156730,87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127482,80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136849,5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244136,1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254878,0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265582,9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1 567 914,37</w:t>
            </w:r>
          </w:p>
        </w:tc>
      </w:tr>
      <w:tr w:rsidR="00393FFE" w:rsidRPr="00BA621B" w:rsidTr="005529F7">
        <w:trPr>
          <w:trHeight w:val="300"/>
          <w:tblHeader/>
        </w:trPr>
        <w:tc>
          <w:tcPr>
            <w:tcW w:w="582" w:type="dxa"/>
            <w:vMerge/>
            <w:hideMark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93FFE" w:rsidRPr="00BA621B" w:rsidTr="005529F7">
        <w:trPr>
          <w:trHeight w:val="300"/>
          <w:tblHeader/>
        </w:trPr>
        <w:tc>
          <w:tcPr>
            <w:tcW w:w="582" w:type="dxa"/>
            <w:vMerge/>
            <w:hideMark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93FFE" w:rsidRPr="00BA621B" w:rsidRDefault="00393FFE" w:rsidP="002A69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областной бюджет</w:t>
            </w:r>
          </w:p>
          <w:p w:rsidR="00393FFE" w:rsidRPr="00BA621B" w:rsidRDefault="00393FFE" w:rsidP="002A69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214749,2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164513,5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156730,87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127482,80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136849,5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244136,1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254878,0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265582,9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1 564 922,87</w:t>
            </w:r>
          </w:p>
        </w:tc>
      </w:tr>
      <w:tr w:rsidR="00393FFE" w:rsidRPr="00BA621B" w:rsidTr="005529F7">
        <w:trPr>
          <w:trHeight w:val="855"/>
          <w:tblHeader/>
        </w:trPr>
        <w:tc>
          <w:tcPr>
            <w:tcW w:w="582" w:type="dxa"/>
            <w:vMerge/>
            <w:hideMark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2991,5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2 991,50</w:t>
            </w:r>
          </w:p>
        </w:tc>
      </w:tr>
      <w:tr w:rsidR="00393FFE" w:rsidRPr="00BA621B" w:rsidTr="005529F7">
        <w:trPr>
          <w:trHeight w:val="202"/>
          <w:tblHeader/>
        </w:trPr>
        <w:tc>
          <w:tcPr>
            <w:tcW w:w="582" w:type="dxa"/>
            <w:vMerge/>
            <w:hideMark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93FFE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 ФОМС  ***</w:t>
            </w:r>
          </w:p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95834,1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96720,8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104143,48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104143,48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102680,2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108327,6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114285,6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120571,3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846 706,56</w:t>
            </w:r>
          </w:p>
        </w:tc>
      </w:tr>
      <w:tr w:rsidR="00393FFE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93FFE" w:rsidRPr="00BA621B" w:rsidRDefault="00393FFE" w:rsidP="002F7A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273E4" w:rsidRPr="00BA621B" w:rsidTr="005529F7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noWrap/>
            <w:hideMark/>
          </w:tcPr>
          <w:p w:rsidR="000273E4" w:rsidRPr="00BA621B" w:rsidRDefault="000273E4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«Приведение организационной структуры и материально-технической базы  учреждений здравоохранения области в соответствие с действующими порядками оказания медицинской помощи»</w:t>
            </w:r>
          </w:p>
        </w:tc>
        <w:tc>
          <w:tcPr>
            <w:tcW w:w="1701" w:type="dxa"/>
            <w:shd w:val="clear" w:color="auto" w:fill="auto"/>
            <w:hideMark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202212,2</w:t>
            </w:r>
          </w:p>
        </w:tc>
        <w:tc>
          <w:tcPr>
            <w:tcW w:w="1276" w:type="dxa"/>
            <w:shd w:val="clear" w:color="auto" w:fill="auto"/>
            <w:hideMark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163911,7</w:t>
            </w:r>
          </w:p>
        </w:tc>
        <w:tc>
          <w:tcPr>
            <w:tcW w:w="1276" w:type="dxa"/>
            <w:shd w:val="clear" w:color="auto" w:fill="auto"/>
            <w:hideMark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153114,02</w:t>
            </w:r>
          </w:p>
        </w:tc>
        <w:tc>
          <w:tcPr>
            <w:tcW w:w="1276" w:type="dxa"/>
            <w:shd w:val="clear" w:color="auto" w:fill="auto"/>
            <w:hideMark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107032,80</w:t>
            </w:r>
          </w:p>
        </w:tc>
        <w:tc>
          <w:tcPr>
            <w:tcW w:w="1134" w:type="dxa"/>
            <w:shd w:val="clear" w:color="auto" w:fill="auto"/>
            <w:hideMark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135197,5</w:t>
            </w:r>
          </w:p>
        </w:tc>
        <w:tc>
          <w:tcPr>
            <w:tcW w:w="1134" w:type="dxa"/>
            <w:shd w:val="clear" w:color="auto" w:fill="auto"/>
            <w:hideMark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244136,1</w:t>
            </w:r>
          </w:p>
        </w:tc>
        <w:tc>
          <w:tcPr>
            <w:tcW w:w="1134" w:type="dxa"/>
            <w:shd w:val="clear" w:color="auto" w:fill="auto"/>
            <w:hideMark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254878,0</w:t>
            </w:r>
          </w:p>
        </w:tc>
        <w:tc>
          <w:tcPr>
            <w:tcW w:w="1134" w:type="dxa"/>
            <w:shd w:val="clear" w:color="auto" w:fill="auto"/>
            <w:hideMark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265582,9</w:t>
            </w:r>
          </w:p>
        </w:tc>
        <w:tc>
          <w:tcPr>
            <w:tcW w:w="1417" w:type="dxa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1 526 065,22</w:t>
            </w:r>
          </w:p>
        </w:tc>
      </w:tr>
      <w:tr w:rsidR="000273E4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0273E4" w:rsidRPr="00BA621B" w:rsidRDefault="000273E4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273E4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0273E4" w:rsidRPr="00BA621B" w:rsidRDefault="000273E4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73E4" w:rsidRPr="00BA621B" w:rsidRDefault="000273E4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202212,2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163911,7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153114,02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107032,80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135197,5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244136,1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254878,0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265582,9</w:t>
            </w:r>
          </w:p>
        </w:tc>
        <w:tc>
          <w:tcPr>
            <w:tcW w:w="1417" w:type="dxa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1 526 065,22</w:t>
            </w:r>
          </w:p>
        </w:tc>
      </w:tr>
      <w:tr w:rsidR="000273E4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0273E4" w:rsidRPr="00BA621B" w:rsidRDefault="000273E4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73E4" w:rsidRPr="00BA621B" w:rsidRDefault="000273E4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273E4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0273E4" w:rsidRPr="00BA621B" w:rsidRDefault="000273E4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73E4" w:rsidRPr="00BA621B" w:rsidRDefault="000273E4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273E4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noWrap/>
          </w:tcPr>
          <w:p w:rsidR="000273E4" w:rsidRPr="00BA621B" w:rsidRDefault="000273E4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73E4" w:rsidRPr="00BA621B" w:rsidRDefault="000273E4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0273E4" w:rsidRPr="00BA621B" w:rsidRDefault="000273E4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273E4" w:rsidRPr="00BA621B" w:rsidTr="005529F7">
        <w:trPr>
          <w:trHeight w:val="598"/>
          <w:tblHeader/>
        </w:trPr>
        <w:tc>
          <w:tcPr>
            <w:tcW w:w="582" w:type="dxa"/>
            <w:vMerge w:val="restart"/>
            <w:shd w:val="clear" w:color="auto" w:fill="auto"/>
            <w:noWrap/>
            <w:hideMark/>
          </w:tcPr>
          <w:p w:rsidR="000273E4" w:rsidRPr="00BA621B" w:rsidRDefault="000273E4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5.9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273E4" w:rsidRPr="00BA621B" w:rsidRDefault="000273E4" w:rsidP="004770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«Развитие медицинской реабилитации и </w:t>
            </w:r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санаторно-курортного</w:t>
            </w:r>
            <w:proofErr w:type="gramEnd"/>
          </w:p>
          <w:p w:rsidR="000273E4" w:rsidRPr="00BA621B" w:rsidRDefault="000273E4" w:rsidP="004770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лечения, в том числе детям, в рамках Территориальной программы обязательного медицинского страхования»</w:t>
            </w:r>
          </w:p>
        </w:tc>
        <w:tc>
          <w:tcPr>
            <w:tcW w:w="1701" w:type="dxa"/>
            <w:shd w:val="clear" w:color="auto" w:fill="auto"/>
            <w:hideMark/>
          </w:tcPr>
          <w:p w:rsidR="000273E4" w:rsidRPr="00BA621B" w:rsidRDefault="000273E4" w:rsidP="0047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95834,1</w:t>
            </w:r>
          </w:p>
        </w:tc>
        <w:tc>
          <w:tcPr>
            <w:tcW w:w="1276" w:type="dxa"/>
            <w:shd w:val="clear" w:color="auto" w:fill="auto"/>
            <w:hideMark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96720,8</w:t>
            </w:r>
          </w:p>
        </w:tc>
        <w:tc>
          <w:tcPr>
            <w:tcW w:w="1276" w:type="dxa"/>
            <w:shd w:val="clear" w:color="auto" w:fill="auto"/>
            <w:hideMark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104143,48</w:t>
            </w:r>
          </w:p>
        </w:tc>
        <w:tc>
          <w:tcPr>
            <w:tcW w:w="1276" w:type="dxa"/>
            <w:shd w:val="clear" w:color="auto" w:fill="auto"/>
            <w:hideMark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104143,48</w:t>
            </w:r>
          </w:p>
        </w:tc>
        <w:tc>
          <w:tcPr>
            <w:tcW w:w="1134" w:type="dxa"/>
            <w:shd w:val="clear" w:color="auto" w:fill="auto"/>
            <w:hideMark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102680,2</w:t>
            </w:r>
          </w:p>
        </w:tc>
        <w:tc>
          <w:tcPr>
            <w:tcW w:w="1134" w:type="dxa"/>
            <w:shd w:val="clear" w:color="auto" w:fill="auto"/>
            <w:hideMark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108327,6</w:t>
            </w:r>
          </w:p>
        </w:tc>
        <w:tc>
          <w:tcPr>
            <w:tcW w:w="1134" w:type="dxa"/>
            <w:shd w:val="clear" w:color="auto" w:fill="auto"/>
            <w:hideMark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114285,6</w:t>
            </w:r>
          </w:p>
        </w:tc>
        <w:tc>
          <w:tcPr>
            <w:tcW w:w="1134" w:type="dxa"/>
            <w:shd w:val="clear" w:color="auto" w:fill="auto"/>
            <w:hideMark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120571,3</w:t>
            </w:r>
          </w:p>
        </w:tc>
        <w:tc>
          <w:tcPr>
            <w:tcW w:w="1417" w:type="dxa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846 706,56</w:t>
            </w:r>
          </w:p>
        </w:tc>
      </w:tr>
      <w:tr w:rsidR="000273E4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0273E4" w:rsidRPr="00BA621B" w:rsidRDefault="000273E4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73E4" w:rsidRPr="00BA621B" w:rsidRDefault="000273E4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0273E4" w:rsidRPr="00BA621B" w:rsidRDefault="000273E4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273E4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0273E4" w:rsidRPr="00BA621B" w:rsidRDefault="000273E4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73E4" w:rsidRPr="00BA621B" w:rsidRDefault="000273E4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67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67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67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67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67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67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67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67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0273E4" w:rsidRPr="00BA621B" w:rsidRDefault="000273E4" w:rsidP="006777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273E4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0273E4" w:rsidRPr="00BA621B" w:rsidRDefault="000273E4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73E4" w:rsidRPr="00BA621B" w:rsidRDefault="000273E4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67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67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67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67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67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67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67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67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0273E4" w:rsidRPr="00BA621B" w:rsidRDefault="000273E4" w:rsidP="006777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273E4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0273E4" w:rsidRPr="00BA621B" w:rsidRDefault="000273E4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73E4" w:rsidRPr="00BA621B" w:rsidRDefault="000273E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273E4" w:rsidRDefault="000273E4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ФОМС  ***</w:t>
            </w:r>
          </w:p>
          <w:p w:rsidR="00393FFE" w:rsidRPr="00BA621B" w:rsidRDefault="00393FFE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67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95834,1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67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96720,8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67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104143,48</w:t>
            </w:r>
          </w:p>
        </w:tc>
        <w:tc>
          <w:tcPr>
            <w:tcW w:w="1276" w:type="dxa"/>
            <w:shd w:val="clear" w:color="auto" w:fill="auto"/>
          </w:tcPr>
          <w:p w:rsidR="000273E4" w:rsidRPr="00BA621B" w:rsidRDefault="000273E4" w:rsidP="0067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104143,48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67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102680,2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67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108327,6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67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114285,6</w:t>
            </w:r>
          </w:p>
        </w:tc>
        <w:tc>
          <w:tcPr>
            <w:tcW w:w="1134" w:type="dxa"/>
            <w:shd w:val="clear" w:color="auto" w:fill="auto"/>
          </w:tcPr>
          <w:p w:rsidR="000273E4" w:rsidRPr="00BA621B" w:rsidRDefault="000273E4" w:rsidP="0067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120571,3</w:t>
            </w:r>
          </w:p>
        </w:tc>
        <w:tc>
          <w:tcPr>
            <w:tcW w:w="1417" w:type="dxa"/>
          </w:tcPr>
          <w:p w:rsidR="000273E4" w:rsidRPr="00BA621B" w:rsidRDefault="000273E4" w:rsidP="006777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846 706,56</w:t>
            </w:r>
          </w:p>
        </w:tc>
      </w:tr>
      <w:tr w:rsidR="00393FFE" w:rsidRPr="00BA621B" w:rsidTr="007C403D">
        <w:trPr>
          <w:trHeight w:val="300"/>
          <w:tblHeader/>
        </w:trPr>
        <w:tc>
          <w:tcPr>
            <w:tcW w:w="582" w:type="dxa"/>
            <w:shd w:val="clear" w:color="auto" w:fill="auto"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393FFE" w:rsidRPr="00BA621B" w:rsidRDefault="00393FFE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393FFE" w:rsidRPr="00BA621B" w:rsidRDefault="00393FFE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93FFE" w:rsidRPr="00BA621B" w:rsidRDefault="00393FFE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</w:tcPr>
          <w:p w:rsidR="00393FFE" w:rsidRPr="00BA621B" w:rsidRDefault="00393FFE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393FFE" w:rsidRPr="00BA621B" w:rsidTr="005529F7">
        <w:trPr>
          <w:trHeight w:val="300"/>
          <w:tblHeader/>
        </w:trPr>
        <w:tc>
          <w:tcPr>
            <w:tcW w:w="582" w:type="dxa"/>
            <w:shd w:val="clear" w:color="auto" w:fill="auto"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93FFE" w:rsidRPr="00BA621B" w:rsidRDefault="00393FFE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93FFE" w:rsidRPr="00BA621B" w:rsidTr="005529F7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«Оказание паллиативной помощи, в том числе детям»</w:t>
            </w:r>
          </w:p>
        </w:tc>
        <w:tc>
          <w:tcPr>
            <w:tcW w:w="1701" w:type="dxa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27539,0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25926,7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25337,69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23574,00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22517,3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31587,7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32977,6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34362,6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223 822,59</w:t>
            </w:r>
          </w:p>
        </w:tc>
      </w:tr>
      <w:tr w:rsidR="00393FFE" w:rsidRPr="00BA621B" w:rsidTr="005529F7">
        <w:trPr>
          <w:trHeight w:val="300"/>
          <w:tblHeader/>
        </w:trPr>
        <w:tc>
          <w:tcPr>
            <w:tcW w:w="582" w:type="dxa"/>
            <w:vMerge/>
            <w:hideMark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93FFE" w:rsidRPr="00BA621B" w:rsidTr="005529F7">
        <w:trPr>
          <w:trHeight w:val="300"/>
          <w:tblHeader/>
        </w:trPr>
        <w:tc>
          <w:tcPr>
            <w:tcW w:w="582" w:type="dxa"/>
            <w:vMerge/>
            <w:hideMark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27539,0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25926,7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25337,69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23574,00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22517,3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31587,7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32977,6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34362,6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223 822,59</w:t>
            </w:r>
          </w:p>
        </w:tc>
      </w:tr>
      <w:tr w:rsidR="00393FFE" w:rsidRPr="00BA621B" w:rsidTr="005529F7">
        <w:trPr>
          <w:trHeight w:val="855"/>
          <w:tblHeader/>
        </w:trPr>
        <w:tc>
          <w:tcPr>
            <w:tcW w:w="582" w:type="dxa"/>
            <w:vMerge/>
            <w:hideMark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93FFE" w:rsidRPr="00BA621B" w:rsidTr="005529F7">
        <w:trPr>
          <w:trHeight w:val="216"/>
          <w:tblHeader/>
        </w:trPr>
        <w:tc>
          <w:tcPr>
            <w:tcW w:w="582" w:type="dxa"/>
            <w:vMerge/>
            <w:hideMark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93FFE" w:rsidRPr="00BA621B" w:rsidTr="005529F7">
        <w:trPr>
          <w:trHeight w:val="417"/>
          <w:tblHeader/>
        </w:trPr>
        <w:tc>
          <w:tcPr>
            <w:tcW w:w="582" w:type="dxa"/>
            <w:vMerge/>
            <w:hideMark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93FFE" w:rsidRPr="00BA621B" w:rsidTr="005529F7">
        <w:trPr>
          <w:trHeight w:val="239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93FFE" w:rsidRPr="00BA621B" w:rsidRDefault="00393FFE" w:rsidP="00354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«Приведение </w:t>
            </w:r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штатной</w:t>
            </w:r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организационной </w:t>
            </w:r>
          </w:p>
          <w:p w:rsidR="00393FFE" w:rsidRPr="00BA621B" w:rsidRDefault="00393FFE" w:rsidP="006675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структуры и материально- технической базы учреждений здравоохранения области в соответствие с </w:t>
            </w:r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действующими</w:t>
            </w:r>
            <w:proofErr w:type="gramEnd"/>
          </w:p>
          <w:p w:rsidR="00393FFE" w:rsidRPr="00BA621B" w:rsidRDefault="00393FFE" w:rsidP="006675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порядками оказания медицинской помощи»</w:t>
            </w:r>
          </w:p>
        </w:tc>
        <w:tc>
          <w:tcPr>
            <w:tcW w:w="1701" w:type="dxa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27539,0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25926,7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25337,69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23574,00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22517,3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31587,7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32977,6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34362,6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223 822,59</w:t>
            </w:r>
          </w:p>
        </w:tc>
      </w:tr>
      <w:tr w:rsidR="00393FFE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3FFE" w:rsidRPr="00BA621B" w:rsidRDefault="00393FFE" w:rsidP="00354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93FFE" w:rsidRPr="00BA621B" w:rsidRDefault="00393FFE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  <w:p w:rsidR="00393FFE" w:rsidRPr="00BA621B" w:rsidRDefault="00393FFE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93FFE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93FFE" w:rsidRPr="00BA621B" w:rsidRDefault="00393FFE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  <w:p w:rsidR="00393FFE" w:rsidRPr="00BA621B" w:rsidRDefault="00393FFE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27539,0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25926,7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25337,69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23574,00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22517,3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31587,7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32977,6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34362,6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223 822,59</w:t>
            </w:r>
          </w:p>
        </w:tc>
      </w:tr>
      <w:tr w:rsidR="00393FFE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93FFE" w:rsidRPr="00BA621B" w:rsidRDefault="00393FFE" w:rsidP="002A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93FFE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93FFE" w:rsidRPr="00BA621B" w:rsidRDefault="00393FFE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  <w:p w:rsidR="00393FFE" w:rsidRPr="00BA621B" w:rsidRDefault="00393FFE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93FFE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93FFE" w:rsidRPr="00BA621B" w:rsidRDefault="00393FFE" w:rsidP="002A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93FFE" w:rsidRPr="00BA621B" w:rsidTr="005529F7">
        <w:trPr>
          <w:trHeight w:val="138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«Кадровое обеспечение системы здравоохранения»</w:t>
            </w:r>
          </w:p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180223,7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121015,2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109732,30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117765,70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89028,1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158403,6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162545,9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167540,6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1 106 255,10</w:t>
            </w:r>
          </w:p>
        </w:tc>
      </w:tr>
      <w:tr w:rsidR="00393FFE" w:rsidRPr="00BA621B" w:rsidTr="005529F7">
        <w:trPr>
          <w:trHeight w:val="300"/>
          <w:tblHeader/>
        </w:trPr>
        <w:tc>
          <w:tcPr>
            <w:tcW w:w="582" w:type="dxa"/>
            <w:vMerge/>
            <w:hideMark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302,4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176,00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192,00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830,40</w:t>
            </w:r>
          </w:p>
        </w:tc>
      </w:tr>
      <w:tr w:rsidR="00393FFE" w:rsidRPr="00BA621B" w:rsidTr="005529F7">
        <w:trPr>
          <w:trHeight w:val="300"/>
          <w:tblHeader/>
        </w:trPr>
        <w:tc>
          <w:tcPr>
            <w:tcW w:w="582" w:type="dxa"/>
            <w:vMerge/>
            <w:hideMark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169921,3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115855,2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105556,30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117573,70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89028,1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158403,6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162545,9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167540,6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1 086 424,70</w:t>
            </w:r>
          </w:p>
        </w:tc>
      </w:tr>
      <w:tr w:rsidR="00393FFE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93FFE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276" w:type="dxa"/>
            <w:shd w:val="clear" w:color="auto" w:fill="auto"/>
            <w:noWrap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276" w:type="dxa"/>
            <w:shd w:val="clear" w:color="auto" w:fill="auto"/>
            <w:noWrap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4000,00</w:t>
            </w:r>
          </w:p>
        </w:tc>
        <w:tc>
          <w:tcPr>
            <w:tcW w:w="1276" w:type="dxa"/>
            <w:shd w:val="clear" w:color="auto" w:fill="auto"/>
            <w:noWrap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19 000,00</w:t>
            </w:r>
          </w:p>
        </w:tc>
      </w:tr>
      <w:tr w:rsidR="00393FFE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  <w:noWrap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93FFE" w:rsidRPr="00BA621B" w:rsidTr="005529F7">
        <w:trPr>
          <w:trHeight w:val="357"/>
          <w:tblHeader/>
        </w:trPr>
        <w:tc>
          <w:tcPr>
            <w:tcW w:w="582" w:type="dxa"/>
            <w:shd w:val="clear" w:color="auto" w:fill="auto"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393FFE" w:rsidRPr="00BA621B" w:rsidRDefault="00393FFE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393FFE" w:rsidRPr="00BA621B" w:rsidRDefault="00393FFE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93FFE" w:rsidRPr="00BA621B" w:rsidRDefault="00393FFE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393FFE" w:rsidRPr="00BA621B" w:rsidTr="005529F7">
        <w:trPr>
          <w:trHeight w:val="357"/>
          <w:tblHeader/>
        </w:trPr>
        <w:tc>
          <w:tcPr>
            <w:tcW w:w="582" w:type="dxa"/>
            <w:shd w:val="clear" w:color="auto" w:fill="auto"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93FFE" w:rsidRPr="00BA621B" w:rsidRDefault="00393FFE" w:rsidP="00354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93FFE" w:rsidRPr="00BA621B" w:rsidRDefault="00393FFE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93FFE" w:rsidRPr="00BA621B" w:rsidTr="005529F7">
        <w:trPr>
          <w:trHeight w:val="357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7.7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93FFE" w:rsidRPr="00BA621B" w:rsidRDefault="00393FFE" w:rsidP="00354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«Взаимодействие министерства здравоохранения Кировской области </w:t>
            </w:r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</w:t>
            </w:r>
            <w:proofErr w:type="gramEnd"/>
          </w:p>
          <w:p w:rsidR="00393FFE" w:rsidRPr="00BA621B" w:rsidRDefault="00393FFE" w:rsidP="00692FB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государственными образовательными учреждениями в </w:t>
            </w: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области подготовки, последипломного образования медицинских кадров Кировской области»**</w:t>
            </w:r>
          </w:p>
        </w:tc>
        <w:tc>
          <w:tcPr>
            <w:tcW w:w="1701" w:type="dxa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93FFE" w:rsidRPr="00BA621B" w:rsidTr="005529F7">
        <w:trPr>
          <w:trHeight w:val="547"/>
          <w:tblHeader/>
        </w:trPr>
        <w:tc>
          <w:tcPr>
            <w:tcW w:w="582" w:type="dxa"/>
            <w:vMerge/>
            <w:hideMark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93FFE" w:rsidRPr="00BA621B" w:rsidRDefault="00393FFE" w:rsidP="0035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93FFE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93FFE" w:rsidRPr="00BA621B" w:rsidRDefault="00393FFE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93FFE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93FFE" w:rsidRPr="00BA621B" w:rsidRDefault="00393FFE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93FFE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93FFE" w:rsidRPr="00BA621B" w:rsidRDefault="00393FFE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93FFE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93FFE" w:rsidRPr="00BA621B" w:rsidRDefault="00393FFE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93FFE" w:rsidRPr="00BA621B" w:rsidTr="005529F7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7.8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93FFE" w:rsidRPr="00BA621B" w:rsidRDefault="00393FFE" w:rsidP="00EB51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«Формирование кадрового резерва руководителей учреждений здравоохранения, подведомственных министерству здравоохранения Кировской области»**</w:t>
            </w:r>
          </w:p>
        </w:tc>
        <w:tc>
          <w:tcPr>
            <w:tcW w:w="1701" w:type="dxa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93FFE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93FFE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93FFE" w:rsidRPr="00BA621B" w:rsidTr="005529F7">
        <w:trPr>
          <w:trHeight w:val="6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государственные внебюджет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ные фонды Российской Федерации 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93FFE" w:rsidRPr="00BA621B" w:rsidTr="005529F7">
        <w:trPr>
          <w:trHeight w:val="217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93FFE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93FFE" w:rsidRPr="00BA621B" w:rsidTr="005529F7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7.9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«Совершенствование механизмов и условий целевого приема абитуриентов в образовательные учреждения высшего образования с целью </w:t>
            </w:r>
          </w:p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последующего их трудоустройства </w:t>
            </w:r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медицинские</w:t>
            </w:r>
          </w:p>
          <w:p w:rsidR="00393FFE" w:rsidRPr="00BA621B" w:rsidRDefault="00393FFE" w:rsidP="00B924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организации Кировской области</w:t>
            </w:r>
          </w:p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путем заключения целевых договоров</w:t>
            </w:r>
            <w:r w:rsidR="00FD46D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701" w:type="dxa"/>
            <w:shd w:val="clear" w:color="auto" w:fill="auto"/>
            <w:hideMark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93FFE" w:rsidRPr="00BA621B" w:rsidTr="005529F7">
        <w:trPr>
          <w:trHeight w:val="555"/>
          <w:tblHeader/>
        </w:trPr>
        <w:tc>
          <w:tcPr>
            <w:tcW w:w="582" w:type="dxa"/>
            <w:vMerge/>
            <w:shd w:val="clear" w:color="auto" w:fill="auto"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93FFE" w:rsidRPr="00BA621B" w:rsidTr="005529F7">
        <w:trPr>
          <w:trHeight w:val="555"/>
          <w:tblHeader/>
        </w:trPr>
        <w:tc>
          <w:tcPr>
            <w:tcW w:w="582" w:type="dxa"/>
            <w:vMerge/>
            <w:shd w:val="clear" w:color="auto" w:fill="auto"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93FFE" w:rsidRPr="00BA621B" w:rsidRDefault="00393FFE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93FFE" w:rsidRPr="00BA621B" w:rsidTr="005529F7">
        <w:trPr>
          <w:trHeight w:val="314"/>
          <w:tblHeader/>
        </w:trPr>
        <w:tc>
          <w:tcPr>
            <w:tcW w:w="582" w:type="dxa"/>
            <w:vMerge/>
            <w:shd w:val="clear" w:color="auto" w:fill="auto"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3FFE" w:rsidRPr="00BA621B" w:rsidRDefault="00393FFE" w:rsidP="00B5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3FFE" w:rsidRPr="00BA621B" w:rsidRDefault="00393FFE" w:rsidP="00B5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93FFE" w:rsidRPr="00BA621B" w:rsidRDefault="00393FFE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93FFE" w:rsidRPr="00BA621B" w:rsidTr="005529F7">
        <w:trPr>
          <w:trHeight w:val="299"/>
          <w:tblHeader/>
        </w:trPr>
        <w:tc>
          <w:tcPr>
            <w:tcW w:w="582" w:type="dxa"/>
            <w:vMerge/>
            <w:shd w:val="clear" w:color="auto" w:fill="auto"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93FFE" w:rsidRPr="00BA621B" w:rsidRDefault="00393FFE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93FFE" w:rsidRPr="00BA621B" w:rsidTr="005529F7">
        <w:trPr>
          <w:trHeight w:val="555"/>
          <w:tblHeader/>
        </w:trPr>
        <w:tc>
          <w:tcPr>
            <w:tcW w:w="582" w:type="dxa"/>
            <w:vMerge/>
            <w:shd w:val="clear" w:color="auto" w:fill="auto"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93FFE" w:rsidRPr="00BA621B" w:rsidRDefault="00393FF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93FFE" w:rsidRPr="00BA621B" w:rsidRDefault="00393FFE" w:rsidP="0071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</w:tcPr>
          <w:p w:rsidR="00393FFE" w:rsidRPr="00BA621B" w:rsidRDefault="00393FFE" w:rsidP="0055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93FFE" w:rsidRPr="00BA621B" w:rsidTr="007C403D">
        <w:trPr>
          <w:trHeight w:val="300"/>
          <w:tblHeader/>
        </w:trPr>
        <w:tc>
          <w:tcPr>
            <w:tcW w:w="582" w:type="dxa"/>
            <w:shd w:val="clear" w:color="auto" w:fill="auto"/>
          </w:tcPr>
          <w:p w:rsidR="00393FFE" w:rsidRPr="00BA621B" w:rsidRDefault="00393FF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393FFE" w:rsidRPr="00BA621B" w:rsidRDefault="00393FFE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393FFE" w:rsidRPr="00BA621B" w:rsidRDefault="00393FFE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93FFE" w:rsidRPr="00BA621B" w:rsidRDefault="00393FFE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93FFE" w:rsidRPr="00BA621B" w:rsidRDefault="00393FFE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393FFE" w:rsidRPr="00BA621B" w:rsidRDefault="00393FFE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393FFE" w:rsidRPr="00BA621B" w:rsidRDefault="00393FFE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F36B13" w:rsidRPr="00BA621B" w:rsidTr="00846289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F36B13" w:rsidRPr="00BA621B" w:rsidRDefault="00F36B1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7.11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F36B13" w:rsidRPr="00BA621B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F36B13" w:rsidRPr="00BA621B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Обучение по программам</w:t>
            </w:r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среднего профессионального образования»</w:t>
            </w:r>
          </w:p>
          <w:p w:rsidR="00F36B13" w:rsidRPr="00BA621B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36B13" w:rsidRPr="00BA621B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36B13" w:rsidRPr="00BA621B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36B13" w:rsidRPr="00BA621B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36B13" w:rsidRPr="00BA621B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F36B13" w:rsidRPr="00BA621B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73997,5</w:t>
            </w:r>
          </w:p>
        </w:tc>
        <w:tc>
          <w:tcPr>
            <w:tcW w:w="1276" w:type="dxa"/>
            <w:shd w:val="clear" w:color="auto" w:fill="auto"/>
            <w:hideMark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65148,2</w:t>
            </w:r>
          </w:p>
        </w:tc>
        <w:tc>
          <w:tcPr>
            <w:tcW w:w="1276" w:type="dxa"/>
            <w:shd w:val="clear" w:color="auto" w:fill="auto"/>
            <w:hideMark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61758,90</w:t>
            </w:r>
          </w:p>
        </w:tc>
        <w:tc>
          <w:tcPr>
            <w:tcW w:w="1276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bCs/>
                <w:sz w:val="18"/>
                <w:szCs w:val="18"/>
              </w:rPr>
              <w:t>200 904,60</w:t>
            </w:r>
          </w:p>
        </w:tc>
      </w:tr>
      <w:tr w:rsidR="00F36B13" w:rsidRPr="00BA621B" w:rsidTr="00846289">
        <w:trPr>
          <w:trHeight w:val="300"/>
          <w:tblHeader/>
        </w:trPr>
        <w:tc>
          <w:tcPr>
            <w:tcW w:w="582" w:type="dxa"/>
            <w:vMerge/>
            <w:hideMark/>
          </w:tcPr>
          <w:p w:rsidR="00F36B13" w:rsidRPr="00BA621B" w:rsidRDefault="00F36B1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F36B13" w:rsidRPr="00BA621B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F36B13" w:rsidRPr="00BA621B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F36B13" w:rsidRPr="00BA621B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302,4</w:t>
            </w:r>
          </w:p>
        </w:tc>
        <w:tc>
          <w:tcPr>
            <w:tcW w:w="1276" w:type="dxa"/>
            <w:shd w:val="clear" w:color="auto" w:fill="auto"/>
            <w:hideMark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1276" w:type="dxa"/>
            <w:shd w:val="clear" w:color="auto" w:fill="auto"/>
            <w:hideMark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176,00</w:t>
            </w:r>
          </w:p>
        </w:tc>
        <w:tc>
          <w:tcPr>
            <w:tcW w:w="1276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bCs/>
                <w:sz w:val="18"/>
                <w:szCs w:val="18"/>
              </w:rPr>
              <w:t>638,40</w:t>
            </w:r>
          </w:p>
        </w:tc>
      </w:tr>
      <w:tr w:rsidR="00F36B13" w:rsidRPr="00BA621B" w:rsidTr="00846289">
        <w:trPr>
          <w:trHeight w:val="300"/>
          <w:tblHeader/>
        </w:trPr>
        <w:tc>
          <w:tcPr>
            <w:tcW w:w="582" w:type="dxa"/>
            <w:vMerge/>
            <w:hideMark/>
          </w:tcPr>
          <w:p w:rsidR="00F36B13" w:rsidRPr="00BA621B" w:rsidRDefault="00F36B1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F36B13" w:rsidRPr="00BA621B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F36B13" w:rsidRPr="00BA621B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F36B13" w:rsidRPr="00BA621B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73695,1</w:t>
            </w:r>
          </w:p>
        </w:tc>
        <w:tc>
          <w:tcPr>
            <w:tcW w:w="1276" w:type="dxa"/>
            <w:shd w:val="clear" w:color="auto" w:fill="auto"/>
            <w:hideMark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64988,2</w:t>
            </w:r>
          </w:p>
        </w:tc>
        <w:tc>
          <w:tcPr>
            <w:tcW w:w="1276" w:type="dxa"/>
            <w:shd w:val="clear" w:color="auto" w:fill="auto"/>
            <w:hideMark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61582,90</w:t>
            </w:r>
          </w:p>
        </w:tc>
        <w:tc>
          <w:tcPr>
            <w:tcW w:w="1276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bCs/>
                <w:sz w:val="18"/>
                <w:szCs w:val="18"/>
              </w:rPr>
              <w:t>200 266,20</w:t>
            </w:r>
          </w:p>
        </w:tc>
      </w:tr>
      <w:tr w:rsidR="00F36B13" w:rsidRPr="00BA621B" w:rsidTr="00846289">
        <w:trPr>
          <w:trHeight w:val="600"/>
          <w:tblHeader/>
        </w:trPr>
        <w:tc>
          <w:tcPr>
            <w:tcW w:w="582" w:type="dxa"/>
            <w:vMerge/>
            <w:hideMark/>
          </w:tcPr>
          <w:p w:rsidR="00F36B13" w:rsidRPr="00BA621B" w:rsidRDefault="00F36B1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F36B13" w:rsidRPr="00BA621B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F36B13" w:rsidRPr="00BA621B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F36B13" w:rsidRPr="00BA621B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36B13" w:rsidRPr="00BA621B" w:rsidTr="00846289">
        <w:trPr>
          <w:trHeight w:val="208"/>
          <w:tblHeader/>
        </w:trPr>
        <w:tc>
          <w:tcPr>
            <w:tcW w:w="582" w:type="dxa"/>
            <w:vMerge/>
            <w:hideMark/>
          </w:tcPr>
          <w:p w:rsidR="00F36B13" w:rsidRPr="00BA621B" w:rsidRDefault="00F36B1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F36B13" w:rsidRPr="00BA621B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F36B13" w:rsidRPr="00BA621B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F36B13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  <w:p w:rsidR="00F36B13" w:rsidRPr="00BA621B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36B13" w:rsidRPr="00BA621B" w:rsidTr="00846289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F36B13" w:rsidRPr="00BA621B" w:rsidRDefault="00F36B1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F36B13" w:rsidRPr="00BA621B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F36B13" w:rsidRPr="00BA621B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F36B13" w:rsidRPr="00BA621B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36B13" w:rsidRPr="00BA621B" w:rsidTr="00F36B13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</w:tcPr>
          <w:p w:rsidR="00F36B13" w:rsidRDefault="00F36B1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36B13" w:rsidRPr="00F36B13" w:rsidRDefault="00F36B13" w:rsidP="001650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36B13">
              <w:rPr>
                <w:rFonts w:ascii="Times New Roman" w:hAnsi="Times New Roman" w:cs="Times New Roman"/>
                <w:sz w:val="18"/>
                <w:szCs w:val="18"/>
              </w:rPr>
              <w:t>Отдель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36B13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proofErr w:type="gramEnd"/>
            <w:r w:rsidRPr="00F36B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36B13">
              <w:rPr>
                <w:rFonts w:ascii="Times New Roman" w:hAnsi="Times New Roman" w:cs="Times New Roman"/>
                <w:sz w:val="18"/>
                <w:szCs w:val="18"/>
              </w:rPr>
              <w:t>меро</w:t>
            </w:r>
            <w:proofErr w:type="spellEnd"/>
            <w:r w:rsidRPr="00F36B13">
              <w:rPr>
                <w:rFonts w:ascii="Times New Roman" w:hAnsi="Times New Roman" w:cs="Times New Roman"/>
                <w:sz w:val="18"/>
                <w:szCs w:val="18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36B13" w:rsidRPr="00F36B13" w:rsidRDefault="00F36B13" w:rsidP="001650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6B1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proofErr w:type="gramStart"/>
            <w:r w:rsidRPr="00F36B13">
              <w:rPr>
                <w:rFonts w:ascii="Times New Roman" w:hAnsi="Times New Roman" w:cs="Times New Roman"/>
                <w:sz w:val="18"/>
                <w:szCs w:val="18"/>
              </w:rPr>
              <w:t>Обучение по программам</w:t>
            </w:r>
            <w:proofErr w:type="gramEnd"/>
            <w:r w:rsidRPr="00F36B13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дополнительного медицинского и фармацевтического образования"</w:t>
            </w:r>
          </w:p>
        </w:tc>
        <w:tc>
          <w:tcPr>
            <w:tcW w:w="1701" w:type="dxa"/>
            <w:shd w:val="clear" w:color="auto" w:fill="auto"/>
          </w:tcPr>
          <w:p w:rsidR="00F36B13" w:rsidRPr="00BA621B" w:rsidRDefault="00F36B13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F36B13" w:rsidRPr="00F36B13" w:rsidRDefault="00F36B13" w:rsidP="00F36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B13">
              <w:rPr>
                <w:rFonts w:ascii="Times New Roman" w:hAnsi="Times New Roman" w:cs="Times New Roman"/>
                <w:sz w:val="18"/>
                <w:szCs w:val="18"/>
              </w:rPr>
              <w:t>25953,7</w:t>
            </w:r>
          </w:p>
        </w:tc>
        <w:tc>
          <w:tcPr>
            <w:tcW w:w="1276" w:type="dxa"/>
            <w:shd w:val="clear" w:color="auto" w:fill="auto"/>
          </w:tcPr>
          <w:p w:rsidR="00F36B13" w:rsidRPr="00F36B13" w:rsidRDefault="00F36B13" w:rsidP="00F36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B13">
              <w:rPr>
                <w:rFonts w:ascii="Times New Roman" w:hAnsi="Times New Roman" w:cs="Times New Roman"/>
                <w:sz w:val="18"/>
                <w:szCs w:val="18"/>
              </w:rPr>
              <w:t>22031,0</w:t>
            </w:r>
          </w:p>
        </w:tc>
        <w:tc>
          <w:tcPr>
            <w:tcW w:w="1276" w:type="dxa"/>
            <w:shd w:val="clear" w:color="auto" w:fill="auto"/>
          </w:tcPr>
          <w:p w:rsidR="00F36B13" w:rsidRPr="00F36B13" w:rsidRDefault="00F36B13" w:rsidP="00F36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B13">
              <w:rPr>
                <w:rFonts w:ascii="Times New Roman" w:hAnsi="Times New Roman" w:cs="Times New Roman"/>
                <w:sz w:val="18"/>
                <w:szCs w:val="18"/>
              </w:rPr>
              <w:t>21710,20</w:t>
            </w:r>
          </w:p>
        </w:tc>
        <w:tc>
          <w:tcPr>
            <w:tcW w:w="1276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36B13" w:rsidRPr="00F36B13" w:rsidRDefault="00F36B13" w:rsidP="00F36B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6B13">
              <w:rPr>
                <w:rFonts w:ascii="Times New Roman" w:hAnsi="Times New Roman" w:cs="Times New Roman"/>
                <w:bCs/>
                <w:sz w:val="18"/>
                <w:szCs w:val="18"/>
              </w:rPr>
              <w:t>69 694,90</w:t>
            </w:r>
          </w:p>
        </w:tc>
      </w:tr>
      <w:tr w:rsidR="00F36B13" w:rsidRPr="00BA621B" w:rsidTr="00F36B13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F36B13" w:rsidRDefault="00F36B1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6B13" w:rsidRPr="007A75F3" w:rsidRDefault="00F36B13" w:rsidP="00165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6B13" w:rsidRPr="007A75F3" w:rsidRDefault="00F36B13" w:rsidP="00165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36B13" w:rsidRPr="00BA621B" w:rsidRDefault="00F36B13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F36B13" w:rsidRPr="00F36B13" w:rsidRDefault="00F36B13" w:rsidP="00F36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B1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6B13" w:rsidRPr="00F36B13" w:rsidRDefault="00F36B13" w:rsidP="00F36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B1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6B13" w:rsidRPr="00F36B13" w:rsidRDefault="00F36B13" w:rsidP="00F36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B1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36B13" w:rsidRPr="00F36B13" w:rsidRDefault="00F36B13" w:rsidP="00F36B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6B1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36B13" w:rsidRPr="00BA621B" w:rsidTr="00F36B13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F36B13" w:rsidRDefault="00F36B1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6B13" w:rsidRPr="007A75F3" w:rsidRDefault="00F36B13" w:rsidP="00165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6B13" w:rsidRPr="007A75F3" w:rsidRDefault="00F36B13" w:rsidP="00165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36B13" w:rsidRPr="00BA621B" w:rsidRDefault="00F36B13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F36B13" w:rsidRPr="00F36B13" w:rsidRDefault="00F36B13" w:rsidP="00F36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B13">
              <w:rPr>
                <w:rFonts w:ascii="Times New Roman" w:hAnsi="Times New Roman" w:cs="Times New Roman"/>
                <w:sz w:val="18"/>
                <w:szCs w:val="18"/>
              </w:rPr>
              <w:t>25953,7</w:t>
            </w:r>
          </w:p>
        </w:tc>
        <w:tc>
          <w:tcPr>
            <w:tcW w:w="1276" w:type="dxa"/>
            <w:shd w:val="clear" w:color="auto" w:fill="auto"/>
          </w:tcPr>
          <w:p w:rsidR="00F36B13" w:rsidRPr="00F36B13" w:rsidRDefault="00F36B13" w:rsidP="00F36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B13">
              <w:rPr>
                <w:rFonts w:ascii="Times New Roman" w:hAnsi="Times New Roman" w:cs="Times New Roman"/>
                <w:sz w:val="18"/>
                <w:szCs w:val="18"/>
              </w:rPr>
              <w:t>22031,0</w:t>
            </w:r>
          </w:p>
        </w:tc>
        <w:tc>
          <w:tcPr>
            <w:tcW w:w="1276" w:type="dxa"/>
            <w:shd w:val="clear" w:color="auto" w:fill="auto"/>
          </w:tcPr>
          <w:p w:rsidR="00F36B13" w:rsidRPr="00F36B13" w:rsidRDefault="00F36B13" w:rsidP="00F36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B13">
              <w:rPr>
                <w:rFonts w:ascii="Times New Roman" w:hAnsi="Times New Roman" w:cs="Times New Roman"/>
                <w:sz w:val="18"/>
                <w:szCs w:val="18"/>
              </w:rPr>
              <w:t>21710,20</w:t>
            </w:r>
          </w:p>
        </w:tc>
        <w:tc>
          <w:tcPr>
            <w:tcW w:w="1276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36B13" w:rsidRPr="00F36B13" w:rsidRDefault="00F36B13" w:rsidP="00F36B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6B13">
              <w:rPr>
                <w:rFonts w:ascii="Times New Roman" w:hAnsi="Times New Roman" w:cs="Times New Roman"/>
                <w:bCs/>
                <w:sz w:val="18"/>
                <w:szCs w:val="18"/>
              </w:rPr>
              <w:t>69 694,90</w:t>
            </w:r>
          </w:p>
        </w:tc>
      </w:tr>
      <w:tr w:rsidR="00F36B13" w:rsidRPr="00BA621B" w:rsidTr="00F36B13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F36B13" w:rsidRDefault="00F36B1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6B13" w:rsidRPr="007A75F3" w:rsidRDefault="00F36B13" w:rsidP="00165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6B13" w:rsidRPr="007A75F3" w:rsidRDefault="00F36B13" w:rsidP="00165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36B13" w:rsidRPr="00BA621B" w:rsidRDefault="00F36B13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F36B13" w:rsidRPr="00F36B13" w:rsidRDefault="00F36B13" w:rsidP="00F36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B1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6B13" w:rsidRPr="00F36B13" w:rsidRDefault="00F36B13" w:rsidP="00F36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B1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6B13" w:rsidRPr="00F36B13" w:rsidRDefault="00F36B13" w:rsidP="00F36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B1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36B13" w:rsidRPr="00F36B13" w:rsidRDefault="00F36B13" w:rsidP="00F36B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6B1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36B13" w:rsidRPr="00BA621B" w:rsidTr="00F36B13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F36B13" w:rsidRDefault="00F36B1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6B13" w:rsidRPr="007A75F3" w:rsidRDefault="00F36B13" w:rsidP="00165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6B13" w:rsidRPr="007A75F3" w:rsidRDefault="00F36B13" w:rsidP="00165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36B13" w:rsidRPr="00BA621B" w:rsidRDefault="00F36B13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</w:tcPr>
          <w:p w:rsidR="00F36B13" w:rsidRPr="00F36B13" w:rsidRDefault="00F36B13" w:rsidP="00F36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B1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6B13" w:rsidRPr="00F36B13" w:rsidRDefault="00F36B13" w:rsidP="00F36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B1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6B13" w:rsidRPr="00F36B13" w:rsidRDefault="00F36B13" w:rsidP="00F36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B1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36B13" w:rsidRPr="00F36B13" w:rsidRDefault="00F36B13" w:rsidP="00F36B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6B1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36B13" w:rsidRPr="00BA621B" w:rsidTr="00F36B13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F36B13" w:rsidRDefault="00F36B1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6B13" w:rsidRPr="007A75F3" w:rsidRDefault="00F36B13" w:rsidP="00165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6B13" w:rsidRPr="007A75F3" w:rsidRDefault="00F36B13" w:rsidP="00165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36B13" w:rsidRPr="00BA621B" w:rsidRDefault="00F36B13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F36B13" w:rsidRPr="00F36B13" w:rsidRDefault="00F36B13" w:rsidP="00F36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B1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6B13" w:rsidRPr="00F36B13" w:rsidRDefault="00F36B13" w:rsidP="00F36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B1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6B13" w:rsidRPr="00F36B13" w:rsidRDefault="00F36B13" w:rsidP="00F36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B1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36B13" w:rsidRPr="00F36B13" w:rsidRDefault="00F36B13" w:rsidP="00F36B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6B13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36B13" w:rsidRPr="00BA621B" w:rsidTr="00846289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</w:tcPr>
          <w:p w:rsidR="00F36B13" w:rsidRPr="00BA621B" w:rsidRDefault="00F36B1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36B13" w:rsidRPr="00196E91" w:rsidRDefault="00F36B13" w:rsidP="00165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5F3">
              <w:rPr>
                <w:rFonts w:ascii="Times New Roman" w:hAnsi="Times New Roman" w:cs="Times New Roman"/>
                <w:sz w:val="20"/>
                <w:szCs w:val="20"/>
              </w:rPr>
              <w:t>От-</w:t>
            </w:r>
            <w:proofErr w:type="spellStart"/>
            <w:r w:rsidRPr="007A75F3">
              <w:rPr>
                <w:rFonts w:ascii="Times New Roman" w:hAnsi="Times New Roman" w:cs="Times New Roman"/>
                <w:sz w:val="20"/>
                <w:szCs w:val="20"/>
              </w:rPr>
              <w:t>дель</w:t>
            </w:r>
            <w:proofErr w:type="spellEnd"/>
            <w:r w:rsidRPr="007A75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A75F3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7A75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75F3">
              <w:rPr>
                <w:rFonts w:ascii="Times New Roman" w:hAnsi="Times New Roman" w:cs="Times New Roman"/>
                <w:sz w:val="20"/>
                <w:szCs w:val="20"/>
              </w:rPr>
              <w:t>меро-прия-тие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F36B13" w:rsidRPr="00C838E0" w:rsidRDefault="00F36B13" w:rsidP="00165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A75F3">
              <w:rPr>
                <w:rFonts w:ascii="Times New Roman" w:hAnsi="Times New Roman" w:cs="Times New Roman"/>
                <w:sz w:val="20"/>
                <w:szCs w:val="20"/>
              </w:rPr>
              <w:t>«Проведение Всероссийских и региональных проектов и конкурсов»</w:t>
            </w:r>
          </w:p>
        </w:tc>
        <w:tc>
          <w:tcPr>
            <w:tcW w:w="1701" w:type="dxa"/>
            <w:shd w:val="clear" w:color="auto" w:fill="auto"/>
          </w:tcPr>
          <w:p w:rsidR="00F36B13" w:rsidRPr="00BA621B" w:rsidRDefault="00F36B13" w:rsidP="001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420,0</w:t>
            </w:r>
          </w:p>
        </w:tc>
        <w:tc>
          <w:tcPr>
            <w:tcW w:w="1276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1750,0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1750,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1750,0</w:t>
            </w:r>
          </w:p>
        </w:tc>
        <w:tc>
          <w:tcPr>
            <w:tcW w:w="1417" w:type="dxa"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6070,0</w:t>
            </w:r>
          </w:p>
        </w:tc>
      </w:tr>
      <w:tr w:rsidR="00F36B13" w:rsidRPr="00BA621B" w:rsidTr="00846289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F36B13" w:rsidRPr="00BA621B" w:rsidRDefault="00F36B1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6B13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6B13" w:rsidRPr="00BA621B" w:rsidRDefault="00F36B13" w:rsidP="00A74A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36B13" w:rsidRPr="00BA621B" w:rsidRDefault="00F36B13" w:rsidP="001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63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36B13" w:rsidRPr="00BA621B" w:rsidTr="00846289">
        <w:trPr>
          <w:trHeight w:val="273"/>
          <w:tblHeader/>
        </w:trPr>
        <w:tc>
          <w:tcPr>
            <w:tcW w:w="582" w:type="dxa"/>
            <w:vMerge/>
            <w:shd w:val="clear" w:color="auto" w:fill="auto"/>
          </w:tcPr>
          <w:p w:rsidR="00F36B13" w:rsidRPr="00BA621B" w:rsidRDefault="00F36B1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6B13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6B13" w:rsidRPr="00BA621B" w:rsidRDefault="00F36B13" w:rsidP="00A74A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36B13" w:rsidRPr="00BA621B" w:rsidRDefault="00F36B13" w:rsidP="001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420,0</w:t>
            </w:r>
          </w:p>
        </w:tc>
        <w:tc>
          <w:tcPr>
            <w:tcW w:w="1276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1750,0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1750,</w:t>
            </w:r>
          </w:p>
        </w:tc>
        <w:tc>
          <w:tcPr>
            <w:tcW w:w="1134" w:type="dxa"/>
            <w:shd w:val="clear" w:color="auto" w:fill="auto"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1750,0</w:t>
            </w:r>
          </w:p>
        </w:tc>
        <w:tc>
          <w:tcPr>
            <w:tcW w:w="1417" w:type="dxa"/>
          </w:tcPr>
          <w:p w:rsidR="00F36B13" w:rsidRPr="00846289" w:rsidRDefault="00F36B13" w:rsidP="0084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6070,0</w:t>
            </w:r>
          </w:p>
        </w:tc>
      </w:tr>
      <w:tr w:rsidR="00F36B13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F36B13" w:rsidRPr="00BA621B" w:rsidRDefault="00F36B1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6B13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6B13" w:rsidRPr="00BA621B" w:rsidRDefault="00F36B13" w:rsidP="00A74A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36B13" w:rsidRPr="00BA621B" w:rsidRDefault="00F36B13" w:rsidP="001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F36B13" w:rsidRPr="00BA621B" w:rsidRDefault="00F36B13" w:rsidP="00077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6B13" w:rsidRPr="00BA621B" w:rsidRDefault="00F36B13" w:rsidP="00077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BA621B" w:rsidRDefault="00F36B13" w:rsidP="00077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36B13" w:rsidRPr="00BA621B" w:rsidRDefault="00F36B13" w:rsidP="00077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36B13" w:rsidRPr="00BA621B" w:rsidRDefault="00F36B13" w:rsidP="00077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36B13" w:rsidRPr="00BA621B" w:rsidRDefault="00F36B13" w:rsidP="00077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F36B13" w:rsidRPr="00BA621B" w:rsidRDefault="00F36B13" w:rsidP="00077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36B13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F36B13" w:rsidRPr="00BA621B" w:rsidRDefault="00F36B1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6B13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6B13" w:rsidRPr="00BA621B" w:rsidRDefault="00F36B13" w:rsidP="00A74A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36B13" w:rsidRPr="00BA621B" w:rsidRDefault="00F36B13" w:rsidP="001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</w:tcPr>
          <w:p w:rsidR="00F36B13" w:rsidRPr="00BA621B" w:rsidRDefault="00F36B13" w:rsidP="00077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6B13" w:rsidRPr="00BA621B" w:rsidRDefault="00F36B13" w:rsidP="00077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BA621B" w:rsidRDefault="00F36B13" w:rsidP="00077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36B13" w:rsidRPr="00BA621B" w:rsidRDefault="00F36B13" w:rsidP="00077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36B13" w:rsidRPr="00BA621B" w:rsidRDefault="00F36B13" w:rsidP="00077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36B13" w:rsidRPr="00BA621B" w:rsidRDefault="00F36B13" w:rsidP="00077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F36B13" w:rsidRPr="00BA621B" w:rsidRDefault="00F36B13" w:rsidP="00077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36B13" w:rsidRPr="00BA621B" w:rsidTr="00312936">
        <w:trPr>
          <w:trHeight w:val="636"/>
          <w:tblHeader/>
        </w:trPr>
        <w:tc>
          <w:tcPr>
            <w:tcW w:w="582" w:type="dxa"/>
            <w:vMerge/>
            <w:shd w:val="clear" w:color="auto" w:fill="auto"/>
          </w:tcPr>
          <w:p w:rsidR="00F36B13" w:rsidRPr="00BA621B" w:rsidRDefault="00F36B1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6B13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36B13" w:rsidRPr="00BA621B" w:rsidRDefault="00F36B13" w:rsidP="00A74A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36B13" w:rsidRPr="00BA621B" w:rsidRDefault="00F36B13" w:rsidP="001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F36B13" w:rsidRPr="00BA621B" w:rsidRDefault="00F36B13" w:rsidP="00077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6B13" w:rsidRPr="00BA621B" w:rsidRDefault="00F36B13" w:rsidP="00077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6B13" w:rsidRPr="00846289" w:rsidRDefault="00F36B13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2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6B13" w:rsidRPr="00BA621B" w:rsidRDefault="00F36B13" w:rsidP="00077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36B13" w:rsidRPr="00BA621B" w:rsidRDefault="00F36B13" w:rsidP="00077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36B13" w:rsidRPr="00BA621B" w:rsidRDefault="00F36B13" w:rsidP="00077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36B13" w:rsidRPr="00BA621B" w:rsidRDefault="00F36B13" w:rsidP="00077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F36B13" w:rsidRPr="00BA621B" w:rsidRDefault="00F36B13" w:rsidP="00077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F36B13" w:rsidRPr="00BA621B" w:rsidTr="00312936">
        <w:trPr>
          <w:trHeight w:val="300"/>
          <w:tblHeader/>
        </w:trPr>
        <w:tc>
          <w:tcPr>
            <w:tcW w:w="582" w:type="dxa"/>
            <w:shd w:val="clear" w:color="auto" w:fill="auto"/>
            <w:hideMark/>
          </w:tcPr>
          <w:p w:rsidR="00F36B13" w:rsidRPr="00BA621B" w:rsidRDefault="00F36B1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7.15</w:t>
            </w:r>
          </w:p>
        </w:tc>
        <w:tc>
          <w:tcPr>
            <w:tcW w:w="851" w:type="dxa"/>
            <w:shd w:val="clear" w:color="auto" w:fill="auto"/>
          </w:tcPr>
          <w:p w:rsidR="00F36B13" w:rsidRPr="00BA621B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Исклю-чить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</w:tcPr>
          <w:p w:rsidR="00F36B13" w:rsidRPr="00BA621B" w:rsidRDefault="00F36B13" w:rsidP="00A74A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36B13" w:rsidRPr="00BA621B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6B13" w:rsidRPr="00BA621B" w:rsidRDefault="00F36B13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36B13" w:rsidRPr="00BA621B" w:rsidRDefault="00F36B13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36B13" w:rsidRPr="00BA621B" w:rsidRDefault="00F36B13" w:rsidP="0077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36B13" w:rsidRPr="00BA621B" w:rsidRDefault="00F36B13" w:rsidP="0077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6B13" w:rsidRPr="00BA621B" w:rsidRDefault="00F36B13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6B13" w:rsidRPr="00BA621B" w:rsidRDefault="00F36B13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6B13" w:rsidRPr="00BA621B" w:rsidRDefault="00F36B13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6B13" w:rsidRPr="00BA621B" w:rsidRDefault="00F36B13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6B13" w:rsidRPr="00BA621B" w:rsidRDefault="00F36B13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6B13" w:rsidRPr="00BA621B" w:rsidTr="00312936">
        <w:trPr>
          <w:trHeight w:val="300"/>
          <w:tblHeader/>
        </w:trPr>
        <w:tc>
          <w:tcPr>
            <w:tcW w:w="582" w:type="dxa"/>
            <w:shd w:val="clear" w:color="auto" w:fill="auto"/>
            <w:hideMark/>
          </w:tcPr>
          <w:p w:rsidR="00F36B13" w:rsidRPr="00BA621B" w:rsidRDefault="00F36B1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7.16</w:t>
            </w:r>
          </w:p>
        </w:tc>
        <w:tc>
          <w:tcPr>
            <w:tcW w:w="851" w:type="dxa"/>
            <w:shd w:val="clear" w:color="auto" w:fill="auto"/>
          </w:tcPr>
          <w:p w:rsidR="00F36B13" w:rsidRPr="00BA621B" w:rsidRDefault="00F36B13" w:rsidP="001650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Исклю-чить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</w:tcPr>
          <w:p w:rsidR="00F36B13" w:rsidRPr="00BA621B" w:rsidRDefault="00F36B13" w:rsidP="003D6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36B13" w:rsidRPr="00BA621B" w:rsidRDefault="00F36B1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6B13" w:rsidRPr="00BA621B" w:rsidRDefault="00F36B13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36B13" w:rsidRPr="00BA621B" w:rsidRDefault="00F36B13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36B13" w:rsidRPr="00BA621B" w:rsidRDefault="00F36B13" w:rsidP="0077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36B13" w:rsidRPr="00BA621B" w:rsidRDefault="00F36B13" w:rsidP="0077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6B13" w:rsidRPr="00BA621B" w:rsidRDefault="00F36B13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6B13" w:rsidRPr="00BA621B" w:rsidRDefault="00F36B13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6B13" w:rsidRPr="00BA621B" w:rsidRDefault="00F36B13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6B13" w:rsidRPr="00BA621B" w:rsidRDefault="00F36B13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6B13" w:rsidRPr="00BA621B" w:rsidRDefault="00F36B13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1441C" w:rsidRPr="00BA621B" w:rsidTr="0073455E">
        <w:trPr>
          <w:trHeight w:val="246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11441C" w:rsidRPr="00BA621B" w:rsidTr="00312936">
        <w:trPr>
          <w:trHeight w:val="246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41C" w:rsidRPr="00BA621B" w:rsidRDefault="0011441C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Отдельное</w:t>
            </w:r>
          </w:p>
          <w:p w:rsidR="0011441C" w:rsidRPr="00BA621B" w:rsidRDefault="0011441C" w:rsidP="007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41C" w:rsidRPr="00BA621B" w:rsidRDefault="0011441C" w:rsidP="00610D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93F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«Предоставление социальной поддержки медицинским работникам при поступлении на постоянную работу в медицинские организации Кировской области  (струк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турные подразделения), расположенные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11441C" w:rsidRPr="00BA621B" w:rsidRDefault="0011441C" w:rsidP="00393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93F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сельских населенных </w:t>
            </w:r>
            <w:proofErr w:type="gramStart"/>
            <w:r w:rsidRPr="00393F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пунктах</w:t>
            </w:r>
            <w:proofErr w:type="gramEnd"/>
            <w:r w:rsidRPr="00393F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поселках городского типа, городах Кировской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41C" w:rsidRPr="00BA621B" w:rsidRDefault="0011441C" w:rsidP="007D5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22583,1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41C" w:rsidRPr="00BA621B" w:rsidRDefault="0011441C" w:rsidP="007D5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41C" w:rsidRPr="00BA621B" w:rsidRDefault="0011441C" w:rsidP="007D5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1650,00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41C" w:rsidRPr="00BA621B" w:rsidRDefault="0011441C" w:rsidP="007D5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17926,50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41C" w:rsidRPr="00BA621B" w:rsidRDefault="0011441C" w:rsidP="007D5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41C" w:rsidRPr="00BA621B" w:rsidRDefault="0011441C" w:rsidP="007D5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41C" w:rsidRPr="00BA621B" w:rsidRDefault="0011441C" w:rsidP="007D5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41C" w:rsidRPr="00BA621B" w:rsidRDefault="0011441C" w:rsidP="007D5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16000,0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1C" w:rsidRPr="00BA621B" w:rsidRDefault="0011441C" w:rsidP="007D50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92 409,60</w:t>
            </w:r>
          </w:p>
        </w:tc>
      </w:tr>
      <w:tr w:rsidR="0011441C" w:rsidRPr="00BA621B" w:rsidTr="00312936">
        <w:trPr>
          <w:trHeight w:val="417"/>
          <w:tblHeader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41C" w:rsidRPr="00BA621B" w:rsidRDefault="0011441C" w:rsidP="007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41C" w:rsidRPr="00BA621B" w:rsidRDefault="0011441C" w:rsidP="00393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312936">
        <w:trPr>
          <w:trHeight w:val="300"/>
          <w:tblHeader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41C" w:rsidRPr="00BA621B" w:rsidRDefault="0011441C" w:rsidP="007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41C" w:rsidRPr="00BA621B" w:rsidRDefault="0011441C" w:rsidP="00393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22583,1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2250,0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1650,00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17926,50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16000,0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16000,0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16000,0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92 409,60</w:t>
            </w:r>
          </w:p>
        </w:tc>
      </w:tr>
      <w:tr w:rsidR="0011441C" w:rsidRPr="00BA621B" w:rsidTr="00312936">
        <w:trPr>
          <w:trHeight w:val="300"/>
          <w:tblHeader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41C" w:rsidRPr="00BA621B" w:rsidRDefault="0011441C" w:rsidP="007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41C" w:rsidRPr="00BA621B" w:rsidRDefault="0011441C" w:rsidP="00393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Российской Федерации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312936">
        <w:trPr>
          <w:trHeight w:val="300"/>
          <w:tblHeader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41C" w:rsidRPr="00BA621B" w:rsidRDefault="0011441C" w:rsidP="007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41C" w:rsidRPr="00BA621B" w:rsidRDefault="0011441C" w:rsidP="00393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1441C" w:rsidRPr="00BA621B" w:rsidRDefault="0011441C" w:rsidP="00DB6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7C403D">
        <w:trPr>
          <w:trHeight w:val="300"/>
          <w:tblHeader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41C" w:rsidRPr="00BA621B" w:rsidRDefault="0011441C" w:rsidP="00393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312936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7.18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«Предоставление социальной поддержки врачам общей врачебной (семейной) практики, работающим в учреждениях здравоохранения»</w:t>
            </w:r>
          </w:p>
        </w:tc>
        <w:tc>
          <w:tcPr>
            <w:tcW w:w="1701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16400,0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2200,0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2600,0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417" w:type="dxa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38000,0</w:t>
            </w:r>
          </w:p>
        </w:tc>
      </w:tr>
      <w:tr w:rsidR="0011441C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11441C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16400,0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2200,0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2600,0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417" w:type="dxa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38000,0</w:t>
            </w:r>
          </w:p>
        </w:tc>
      </w:tr>
      <w:tr w:rsidR="0011441C" w:rsidRPr="00BA621B" w:rsidTr="00312936">
        <w:trPr>
          <w:trHeight w:val="6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11441C" w:rsidRPr="00BA621B" w:rsidTr="00312936">
        <w:trPr>
          <w:trHeight w:val="305"/>
          <w:tblHeader/>
        </w:trPr>
        <w:tc>
          <w:tcPr>
            <w:tcW w:w="582" w:type="dxa"/>
            <w:vMerge/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441C" w:rsidRDefault="0011441C" w:rsidP="00715E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11441C" w:rsidRPr="00BA621B" w:rsidTr="00312936">
        <w:trPr>
          <w:trHeight w:val="305"/>
          <w:tblHeader/>
        </w:trPr>
        <w:tc>
          <w:tcPr>
            <w:tcW w:w="582" w:type="dxa"/>
            <w:vMerge/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441C" w:rsidRDefault="0011441C" w:rsidP="00715E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C261CE" w:rsidRPr="00BA621B" w:rsidTr="00C261CE">
        <w:trPr>
          <w:trHeight w:val="305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C261CE" w:rsidRPr="00BA621B" w:rsidRDefault="00C261C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7.20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261CE" w:rsidRPr="00BA621B" w:rsidRDefault="00C261C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C261CE" w:rsidRPr="00BA621B" w:rsidRDefault="00C261CE" w:rsidP="00715E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«Предоставление единовременных компенсацио</w:t>
            </w:r>
            <w:r w:rsidRPr="00CB66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нных выплат медицинским работникам  в соответствии с Законом « Об обязательном медицинском страховании в Российской Федерации»</w:t>
            </w:r>
          </w:p>
        </w:tc>
        <w:tc>
          <w:tcPr>
            <w:tcW w:w="1701" w:type="dxa"/>
            <w:shd w:val="clear" w:color="auto" w:fill="auto"/>
            <w:hideMark/>
          </w:tcPr>
          <w:p w:rsidR="00C261CE" w:rsidRPr="00BA621B" w:rsidRDefault="00C261CE" w:rsidP="0072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1276" w:type="dxa"/>
            <w:shd w:val="clear" w:color="auto" w:fill="auto"/>
            <w:hideMark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276" w:type="dxa"/>
            <w:shd w:val="clear" w:color="auto" w:fill="auto"/>
            <w:hideMark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8000,00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bCs/>
                <w:sz w:val="18"/>
                <w:szCs w:val="18"/>
              </w:rPr>
              <w:t>38 000,00</w:t>
            </w:r>
          </w:p>
        </w:tc>
      </w:tr>
      <w:tr w:rsidR="00C261CE" w:rsidRPr="00BA621B" w:rsidTr="00C261CE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C261CE" w:rsidRPr="00BA621B" w:rsidRDefault="00C261C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61CE" w:rsidRPr="00BA621B" w:rsidRDefault="00C261CE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261CE" w:rsidRPr="00BA621B" w:rsidRDefault="00C261CE" w:rsidP="007C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261CE" w:rsidRPr="00BA621B" w:rsidRDefault="00C261C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C261CE" w:rsidRPr="00BA621B" w:rsidTr="00C261CE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C261CE" w:rsidRPr="00BA621B" w:rsidRDefault="00C261C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C261CE" w:rsidRPr="00BA621B" w:rsidRDefault="00C261C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C261CE" w:rsidRPr="00BA621B" w:rsidRDefault="00C261CE" w:rsidP="007C3B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C261CE" w:rsidRPr="00BA621B" w:rsidRDefault="00C261C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276" w:type="dxa"/>
            <w:shd w:val="clear" w:color="auto" w:fill="auto"/>
            <w:hideMark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276" w:type="dxa"/>
            <w:shd w:val="clear" w:color="auto" w:fill="auto"/>
            <w:hideMark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4000,00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bCs/>
                <w:sz w:val="18"/>
                <w:szCs w:val="18"/>
              </w:rPr>
              <w:t>19 000,00</w:t>
            </w:r>
          </w:p>
        </w:tc>
      </w:tr>
      <w:tr w:rsidR="00C261CE" w:rsidRPr="00BA621B" w:rsidTr="00C261CE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C261CE" w:rsidRPr="00BA621B" w:rsidRDefault="00C261C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61CE" w:rsidRPr="00BA621B" w:rsidRDefault="00C261CE" w:rsidP="0077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261CE" w:rsidRPr="00BA621B" w:rsidRDefault="00C261CE" w:rsidP="007C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261CE" w:rsidRPr="00BA621B" w:rsidRDefault="00C261CE" w:rsidP="00DB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276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276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4000,00</w:t>
            </w:r>
          </w:p>
        </w:tc>
        <w:tc>
          <w:tcPr>
            <w:tcW w:w="1276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bCs/>
                <w:sz w:val="18"/>
                <w:szCs w:val="18"/>
              </w:rPr>
              <w:t>19 000,00</w:t>
            </w:r>
          </w:p>
        </w:tc>
      </w:tr>
      <w:tr w:rsidR="00C261CE" w:rsidRPr="00BA621B" w:rsidTr="00C261CE">
        <w:trPr>
          <w:trHeight w:val="240"/>
          <w:tblHeader/>
        </w:trPr>
        <w:tc>
          <w:tcPr>
            <w:tcW w:w="582" w:type="dxa"/>
            <w:vMerge/>
            <w:shd w:val="clear" w:color="auto" w:fill="auto"/>
          </w:tcPr>
          <w:p w:rsidR="00C261CE" w:rsidRPr="00BA621B" w:rsidRDefault="00C261C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61CE" w:rsidRPr="00BA621B" w:rsidRDefault="00C261CE" w:rsidP="00B5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261CE" w:rsidRPr="00BA621B" w:rsidRDefault="00C261CE" w:rsidP="00704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261CE" w:rsidRPr="00BA621B" w:rsidRDefault="00C261CE" w:rsidP="00DB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C261CE" w:rsidRPr="00BA621B" w:rsidTr="00C261CE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C261CE" w:rsidRPr="00BA621B" w:rsidRDefault="00C261C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61CE" w:rsidRPr="00BA621B" w:rsidRDefault="00C261C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261CE" w:rsidRPr="00BA621B" w:rsidRDefault="00C261C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261CE" w:rsidRPr="00BA621B" w:rsidRDefault="00C261CE" w:rsidP="0071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C261CE" w:rsidRPr="00C261CE" w:rsidRDefault="00C261CE" w:rsidP="00C261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261CE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312936">
        <w:trPr>
          <w:trHeight w:val="300"/>
          <w:tblHeader/>
        </w:trPr>
        <w:tc>
          <w:tcPr>
            <w:tcW w:w="582" w:type="dxa"/>
            <w:shd w:val="clear" w:color="auto" w:fill="auto"/>
            <w:hideMark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7.21</w:t>
            </w:r>
          </w:p>
        </w:tc>
        <w:tc>
          <w:tcPr>
            <w:tcW w:w="851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Исклю-чить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11441C" w:rsidRPr="00BA621B" w:rsidRDefault="0011441C" w:rsidP="002608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7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7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1441C" w:rsidRPr="00BA621B" w:rsidTr="00312936">
        <w:trPr>
          <w:trHeight w:val="300"/>
          <w:tblHeader/>
        </w:trPr>
        <w:tc>
          <w:tcPr>
            <w:tcW w:w="582" w:type="dxa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11441C" w:rsidRPr="00BA621B" w:rsidTr="00312936">
        <w:trPr>
          <w:trHeight w:val="300"/>
          <w:tblHeader/>
        </w:trPr>
        <w:tc>
          <w:tcPr>
            <w:tcW w:w="582" w:type="dxa"/>
            <w:vMerge w:val="restart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7.26</w:t>
            </w:r>
          </w:p>
        </w:tc>
        <w:tc>
          <w:tcPr>
            <w:tcW w:w="851" w:type="dxa"/>
            <w:vMerge w:val="restart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</w:tcPr>
          <w:p w:rsidR="0011441C" w:rsidRPr="00AC5587" w:rsidRDefault="0011441C" w:rsidP="00AC558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5587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proofErr w:type="gramStart"/>
            <w:r w:rsidRPr="00AC5587">
              <w:rPr>
                <w:rFonts w:ascii="Times New Roman" w:hAnsi="Times New Roman" w:cs="Times New Roman"/>
                <w:bCs/>
                <w:sz w:val="18"/>
                <w:szCs w:val="18"/>
              </w:rPr>
              <w:t>Обучение по программам</w:t>
            </w:r>
            <w:proofErr w:type="gramEnd"/>
            <w:r w:rsidRPr="00AC558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среднего профессионального образования и</w:t>
            </w:r>
          </w:p>
          <w:p w:rsidR="0011441C" w:rsidRPr="00AC5587" w:rsidRDefault="0011441C" w:rsidP="00AC558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55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 дополнительного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AC55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медицинского и фармацевтического образования»</w:t>
            </w: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83559,1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75825,0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114684,0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119730,1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124758,7</w:t>
            </w:r>
          </w:p>
        </w:tc>
        <w:tc>
          <w:tcPr>
            <w:tcW w:w="1417" w:type="dxa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518556,9</w:t>
            </w:r>
          </w:p>
        </w:tc>
      </w:tr>
      <w:tr w:rsidR="0011441C" w:rsidRPr="00BA621B" w:rsidTr="00312936">
        <w:trPr>
          <w:trHeight w:val="449"/>
          <w:tblHeader/>
        </w:trPr>
        <w:tc>
          <w:tcPr>
            <w:tcW w:w="582" w:type="dxa"/>
            <w:vMerge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11441C" w:rsidRPr="00BA621B" w:rsidRDefault="0011441C" w:rsidP="00AC558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192,0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192,0</w:t>
            </w:r>
          </w:p>
        </w:tc>
      </w:tr>
      <w:tr w:rsidR="0011441C" w:rsidRPr="00BA621B" w:rsidTr="00312936">
        <w:trPr>
          <w:trHeight w:val="300"/>
          <w:tblHeader/>
        </w:trPr>
        <w:tc>
          <w:tcPr>
            <w:tcW w:w="582" w:type="dxa"/>
            <w:vMerge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11441C" w:rsidRPr="00BA621B" w:rsidRDefault="0011441C" w:rsidP="00AC55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83367,1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75825,0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114684,0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119730,1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124758,7</w:t>
            </w:r>
          </w:p>
        </w:tc>
        <w:tc>
          <w:tcPr>
            <w:tcW w:w="1417" w:type="dxa"/>
          </w:tcPr>
          <w:p w:rsidR="0011441C" w:rsidRPr="00BA621B" w:rsidRDefault="0011441C" w:rsidP="00A359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518364,9</w:t>
            </w:r>
          </w:p>
        </w:tc>
      </w:tr>
      <w:tr w:rsidR="0011441C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441C" w:rsidRPr="00BA621B" w:rsidRDefault="0011441C" w:rsidP="00AC5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441C" w:rsidRDefault="0011441C" w:rsidP="002F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  <w:p w:rsidR="0011441C" w:rsidRPr="00BA621B" w:rsidRDefault="0011441C" w:rsidP="002F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11441C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441C" w:rsidRPr="00BA621B" w:rsidRDefault="0011441C" w:rsidP="007D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11441C" w:rsidRPr="00BA621B" w:rsidTr="007C403D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441C" w:rsidRPr="00BA621B" w:rsidRDefault="0011441C" w:rsidP="007D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11441C" w:rsidRPr="00BA621B" w:rsidTr="005529F7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11441C" w:rsidRPr="00BA621B" w:rsidRDefault="0011441C" w:rsidP="007D1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«Совершенствование системы лекарственного обеспечения, в том числе в амбулаторных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условиях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771243,3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699732,8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797533,77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636289,90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579821,6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507522,4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524524,9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541468,6</w:t>
            </w:r>
          </w:p>
        </w:tc>
        <w:tc>
          <w:tcPr>
            <w:tcW w:w="1417" w:type="dxa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5 058 137,22</w:t>
            </w:r>
          </w:p>
        </w:tc>
      </w:tr>
      <w:tr w:rsidR="0011441C" w:rsidRPr="00BA621B" w:rsidTr="005529F7">
        <w:trPr>
          <w:trHeight w:val="462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426479,2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365978,3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516410,67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353170,80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324203,3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121102,9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121102,9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121102,9</w:t>
            </w:r>
          </w:p>
        </w:tc>
        <w:tc>
          <w:tcPr>
            <w:tcW w:w="1417" w:type="dxa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2 349 550,97</w:t>
            </w:r>
          </w:p>
        </w:tc>
      </w:tr>
      <w:tr w:rsidR="0011441C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344764,1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333754,5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281123,10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283119,10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255618,3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386419,5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403422,0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420365,7</w:t>
            </w:r>
          </w:p>
        </w:tc>
        <w:tc>
          <w:tcPr>
            <w:tcW w:w="1417" w:type="dxa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2 708 586,25</w:t>
            </w:r>
          </w:p>
        </w:tc>
      </w:tr>
      <w:tr w:rsidR="0011441C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441C" w:rsidRPr="00BA621B" w:rsidRDefault="0011441C" w:rsidP="0071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441C" w:rsidRPr="00BA621B" w:rsidRDefault="0011441C" w:rsidP="0071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441C" w:rsidRDefault="0011441C" w:rsidP="001650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  <w:p w:rsidR="0011441C" w:rsidRPr="00BA621B" w:rsidRDefault="0011441C" w:rsidP="001650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5529F7">
        <w:trPr>
          <w:trHeight w:val="283"/>
          <w:tblHeader/>
        </w:trPr>
        <w:tc>
          <w:tcPr>
            <w:tcW w:w="582" w:type="dxa"/>
            <w:vMerge/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441C" w:rsidRPr="00BA621B" w:rsidRDefault="0011441C" w:rsidP="00C10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715E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5529F7">
        <w:trPr>
          <w:trHeight w:val="283"/>
          <w:tblHeader/>
        </w:trPr>
        <w:tc>
          <w:tcPr>
            <w:tcW w:w="582" w:type="dxa"/>
            <w:vMerge/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441C" w:rsidRPr="00BA621B" w:rsidRDefault="0011441C" w:rsidP="00C10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5529F7">
        <w:trPr>
          <w:trHeight w:val="283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11441C" w:rsidRPr="00BA621B" w:rsidRDefault="0011441C" w:rsidP="00C10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«Дополнительное льготное  лекарствен-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ное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обеспечение жителей Кировской области, страдающих отдельными </w:t>
            </w: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заболева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ниями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кровообращения»</w:t>
            </w:r>
          </w:p>
        </w:tc>
        <w:tc>
          <w:tcPr>
            <w:tcW w:w="1701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43732,6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11422,0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31584,13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14469,30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101 207,98</w:t>
            </w:r>
          </w:p>
        </w:tc>
      </w:tr>
      <w:tr w:rsidR="0011441C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441C" w:rsidRPr="00BA621B" w:rsidRDefault="0011441C" w:rsidP="00A6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441C" w:rsidRPr="00BA621B" w:rsidRDefault="0011441C" w:rsidP="00A6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B5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43732,6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11422,0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31584,13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14469,30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101 207,98</w:t>
            </w:r>
          </w:p>
        </w:tc>
      </w:tr>
      <w:tr w:rsidR="0011441C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1441C" w:rsidRPr="00BA621B" w:rsidRDefault="0011441C" w:rsidP="00A6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5529F7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5529F7">
        <w:trPr>
          <w:trHeight w:val="300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11441C" w:rsidRPr="00BA621B" w:rsidRDefault="0011441C" w:rsidP="005A6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6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лекарственными средствами,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изделиями</w:t>
            </w:r>
          </w:p>
        </w:tc>
        <w:tc>
          <w:tcPr>
            <w:tcW w:w="1701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727510,7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688310,8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765949,64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621820,60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579821,6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507522,4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524524,9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541468,6</w:t>
            </w:r>
          </w:p>
        </w:tc>
        <w:tc>
          <w:tcPr>
            <w:tcW w:w="1417" w:type="dxa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4 956 929,24</w:t>
            </w:r>
          </w:p>
        </w:tc>
      </w:tr>
      <w:tr w:rsidR="0011441C" w:rsidRPr="00BA621B" w:rsidTr="005529F7">
        <w:trPr>
          <w:trHeight w:val="487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426479,2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365978,3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516410,67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353170,80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324203,3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121102,9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121102,9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121102,9</w:t>
            </w:r>
          </w:p>
        </w:tc>
        <w:tc>
          <w:tcPr>
            <w:tcW w:w="1417" w:type="dxa"/>
          </w:tcPr>
          <w:p w:rsidR="0011441C" w:rsidRPr="00BA621B" w:rsidRDefault="0011441C" w:rsidP="00552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2 349 550,97</w:t>
            </w:r>
          </w:p>
        </w:tc>
      </w:tr>
      <w:tr w:rsidR="0011441C" w:rsidRPr="00BA621B" w:rsidTr="00312936">
        <w:trPr>
          <w:trHeight w:val="163"/>
          <w:tblHeader/>
        </w:trPr>
        <w:tc>
          <w:tcPr>
            <w:tcW w:w="582" w:type="dxa"/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11441C" w:rsidRPr="00BA621B" w:rsidTr="007C403D">
        <w:trPr>
          <w:trHeight w:val="163"/>
          <w:tblHeader/>
        </w:trPr>
        <w:tc>
          <w:tcPr>
            <w:tcW w:w="582" w:type="dxa"/>
            <w:vMerge w:val="restart"/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A66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«медицинского назначения, а также специализированными продуктами лечебного</w:t>
            </w:r>
            <w:r>
              <w:t xml:space="preserve"> </w:t>
            </w:r>
            <w:r w:rsidRPr="005A66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питания отдельных категорий граждан»</w:t>
            </w: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301031,5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322332,5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249538,97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268649,80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255618,3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386419,5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403422,0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420365,7</w:t>
            </w:r>
          </w:p>
        </w:tc>
        <w:tc>
          <w:tcPr>
            <w:tcW w:w="1417" w:type="dxa"/>
            <w:vAlign w:val="center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2 607 378,27</w:t>
            </w:r>
          </w:p>
        </w:tc>
      </w:tr>
      <w:tr w:rsidR="0011441C" w:rsidRPr="00BA621B" w:rsidTr="005A66F3">
        <w:trPr>
          <w:trHeight w:val="1000"/>
          <w:tblHeader/>
        </w:trPr>
        <w:tc>
          <w:tcPr>
            <w:tcW w:w="582" w:type="dxa"/>
            <w:vMerge/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государственные внебюджет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312936">
        <w:trPr>
          <w:trHeight w:val="163"/>
          <w:tblHeader/>
        </w:trPr>
        <w:tc>
          <w:tcPr>
            <w:tcW w:w="582" w:type="dxa"/>
            <w:vMerge/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441C" w:rsidRDefault="0011441C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  <w:p w:rsidR="0011441C" w:rsidRPr="00BA621B" w:rsidRDefault="0011441C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312936">
        <w:trPr>
          <w:trHeight w:val="163"/>
          <w:tblHeader/>
        </w:trPr>
        <w:tc>
          <w:tcPr>
            <w:tcW w:w="582" w:type="dxa"/>
            <w:vMerge/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312936">
        <w:trPr>
          <w:trHeight w:val="163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«Развитие информатизации в здравоохранении»</w:t>
            </w:r>
          </w:p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46416,0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35160,4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37496,00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45541,80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31437,7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40613,6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42351,6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44083,6</w:t>
            </w:r>
          </w:p>
        </w:tc>
        <w:tc>
          <w:tcPr>
            <w:tcW w:w="1417" w:type="dxa"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323 100,70</w:t>
            </w:r>
          </w:p>
        </w:tc>
      </w:tr>
      <w:tr w:rsidR="0011441C" w:rsidRPr="00BA621B" w:rsidTr="00312936">
        <w:trPr>
          <w:trHeight w:val="471"/>
          <w:tblHeader/>
        </w:trPr>
        <w:tc>
          <w:tcPr>
            <w:tcW w:w="582" w:type="dxa"/>
            <w:vMerge/>
            <w:hideMark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312936">
        <w:trPr>
          <w:trHeight w:val="335"/>
          <w:tblHeader/>
        </w:trPr>
        <w:tc>
          <w:tcPr>
            <w:tcW w:w="582" w:type="dxa"/>
            <w:vMerge/>
            <w:hideMark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32207,3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35160,4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37496,00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45541,80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31437,7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40613,6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42351,6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44083,6</w:t>
            </w:r>
          </w:p>
        </w:tc>
        <w:tc>
          <w:tcPr>
            <w:tcW w:w="1417" w:type="dxa"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308 892,00</w:t>
            </w:r>
          </w:p>
        </w:tc>
      </w:tr>
      <w:tr w:rsidR="0011441C" w:rsidRPr="00BA621B" w:rsidTr="00312936">
        <w:trPr>
          <w:trHeight w:val="148"/>
          <w:tblHeader/>
        </w:trPr>
        <w:tc>
          <w:tcPr>
            <w:tcW w:w="582" w:type="dxa"/>
            <w:vMerge/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441C" w:rsidRPr="00BA621B" w:rsidRDefault="0011441C" w:rsidP="009B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441C" w:rsidRPr="00BA621B" w:rsidRDefault="0011441C" w:rsidP="009B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1650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  <w:p w:rsidR="0011441C" w:rsidRPr="00BA621B" w:rsidRDefault="0011441C" w:rsidP="001650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1650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14208,7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1650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1650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1650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1650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1650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1650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1650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1650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14 208,70</w:t>
            </w:r>
          </w:p>
        </w:tc>
      </w:tr>
      <w:tr w:rsidR="0011441C" w:rsidRPr="00BA621B" w:rsidTr="00312936">
        <w:trPr>
          <w:trHeight w:val="148"/>
          <w:tblHeader/>
        </w:trPr>
        <w:tc>
          <w:tcPr>
            <w:tcW w:w="582" w:type="dxa"/>
            <w:vMerge/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441C" w:rsidRDefault="0011441C" w:rsidP="009B44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КОТ ФОМС  </w:t>
            </w:r>
          </w:p>
          <w:p w:rsidR="0011441C" w:rsidRPr="00BA621B" w:rsidRDefault="0011441C" w:rsidP="009B44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312936">
        <w:trPr>
          <w:trHeight w:val="148"/>
          <w:tblHeader/>
        </w:trPr>
        <w:tc>
          <w:tcPr>
            <w:tcW w:w="582" w:type="dxa"/>
            <w:vMerge/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2F7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312936">
        <w:trPr>
          <w:trHeight w:val="148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9.3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«Развитие информационно-коммуникационной инфраструктуры, в том числе телемедицины»</w:t>
            </w:r>
          </w:p>
        </w:tc>
        <w:tc>
          <w:tcPr>
            <w:tcW w:w="1701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15075,6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1141,5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866,80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1175,30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866,8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866,8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866,8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866,8</w:t>
            </w:r>
          </w:p>
        </w:tc>
        <w:tc>
          <w:tcPr>
            <w:tcW w:w="1417" w:type="dxa"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21 726,40</w:t>
            </w:r>
          </w:p>
        </w:tc>
      </w:tr>
      <w:tr w:rsidR="0011441C" w:rsidRPr="00BA621B" w:rsidTr="00312936">
        <w:trPr>
          <w:trHeight w:val="398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312936">
        <w:trPr>
          <w:trHeight w:val="214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866,9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1141,5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866,80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1175,30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866,8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866,8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866,8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866,8</w:t>
            </w:r>
          </w:p>
        </w:tc>
        <w:tc>
          <w:tcPr>
            <w:tcW w:w="1417" w:type="dxa"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7 517,70</w:t>
            </w:r>
          </w:p>
        </w:tc>
      </w:tr>
      <w:tr w:rsidR="0011441C" w:rsidRPr="00BA621B" w:rsidTr="00312936">
        <w:trPr>
          <w:trHeight w:val="6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1441C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14208,7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14 208,70</w:t>
            </w:r>
          </w:p>
        </w:tc>
      </w:tr>
      <w:tr w:rsidR="0011441C" w:rsidRPr="00BA621B" w:rsidTr="00312936">
        <w:trPr>
          <w:trHeight w:val="234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ФОМС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387A1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312936">
        <w:trPr>
          <w:trHeight w:val="182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9.4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мероприятие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40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«Развитие прикладных региональных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компонентов системы здравоохранения»</w:t>
            </w:r>
          </w:p>
        </w:tc>
        <w:tc>
          <w:tcPr>
            <w:tcW w:w="1701" w:type="dxa"/>
            <w:shd w:val="clear" w:color="auto" w:fill="auto"/>
            <w:hideMark/>
          </w:tcPr>
          <w:p w:rsidR="0011441C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247,6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247,6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247,60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584,70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247,7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247,7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247,7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247,7</w:t>
            </w:r>
          </w:p>
        </w:tc>
        <w:tc>
          <w:tcPr>
            <w:tcW w:w="1417" w:type="dxa"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2 318,30</w:t>
            </w:r>
          </w:p>
        </w:tc>
      </w:tr>
      <w:tr w:rsidR="0011441C" w:rsidRPr="00BA621B" w:rsidTr="00312936">
        <w:trPr>
          <w:trHeight w:val="353"/>
          <w:tblHeader/>
        </w:trPr>
        <w:tc>
          <w:tcPr>
            <w:tcW w:w="582" w:type="dxa"/>
            <w:vMerge/>
            <w:shd w:val="clear" w:color="auto" w:fill="auto"/>
          </w:tcPr>
          <w:p w:rsidR="0011441C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441C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441C" w:rsidRPr="005A4F0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312936">
        <w:trPr>
          <w:trHeight w:val="353"/>
          <w:tblHeader/>
        </w:trPr>
        <w:tc>
          <w:tcPr>
            <w:tcW w:w="582" w:type="dxa"/>
            <w:vMerge/>
            <w:shd w:val="clear" w:color="auto" w:fill="auto"/>
          </w:tcPr>
          <w:p w:rsidR="0011441C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441C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441C" w:rsidRPr="005A4F0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247,6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247,6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247,60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584,70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247,7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247,7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247,7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247,7</w:t>
            </w:r>
          </w:p>
        </w:tc>
        <w:tc>
          <w:tcPr>
            <w:tcW w:w="1417" w:type="dxa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2 318,30</w:t>
            </w:r>
          </w:p>
        </w:tc>
      </w:tr>
      <w:tr w:rsidR="0011441C" w:rsidRPr="00BA621B" w:rsidTr="00312936">
        <w:trPr>
          <w:trHeight w:val="353"/>
          <w:tblHeader/>
        </w:trPr>
        <w:tc>
          <w:tcPr>
            <w:tcW w:w="582" w:type="dxa"/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</w:tcPr>
          <w:p w:rsidR="0011441C" w:rsidRPr="00BA621B" w:rsidRDefault="0011441C" w:rsidP="00D8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11441C" w:rsidRPr="00BA621B" w:rsidTr="00312936">
        <w:trPr>
          <w:trHeight w:val="353"/>
          <w:tblHeader/>
        </w:trPr>
        <w:tc>
          <w:tcPr>
            <w:tcW w:w="582" w:type="dxa"/>
            <w:vMerge w:val="restart"/>
            <w:shd w:val="clear" w:color="auto" w:fill="auto"/>
          </w:tcPr>
          <w:p w:rsidR="0011441C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1441C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1441C" w:rsidRPr="005A4F0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государственные внебюджет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312936">
        <w:trPr>
          <w:trHeight w:val="353"/>
          <w:tblHeader/>
        </w:trPr>
        <w:tc>
          <w:tcPr>
            <w:tcW w:w="582" w:type="dxa"/>
            <w:vMerge/>
            <w:shd w:val="clear" w:color="auto" w:fill="auto"/>
          </w:tcPr>
          <w:p w:rsidR="0011441C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441C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441C" w:rsidRPr="005A4F0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ФОМС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312936">
        <w:trPr>
          <w:trHeight w:val="353"/>
          <w:tblHeader/>
        </w:trPr>
        <w:tc>
          <w:tcPr>
            <w:tcW w:w="582" w:type="dxa"/>
            <w:vMerge/>
            <w:shd w:val="clear" w:color="auto" w:fill="auto"/>
          </w:tcPr>
          <w:p w:rsidR="0011441C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441C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441C" w:rsidRPr="005A4F0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312936">
        <w:trPr>
          <w:trHeight w:val="353"/>
          <w:tblHeader/>
        </w:trPr>
        <w:tc>
          <w:tcPr>
            <w:tcW w:w="582" w:type="dxa"/>
            <w:vMerge w:val="restart"/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Отдельное</w:t>
            </w:r>
          </w:p>
          <w:p w:rsidR="0011441C" w:rsidRPr="00BA621B" w:rsidRDefault="0011441C" w:rsidP="005A4F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A4F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«Информационно-аналитическая</w:t>
            </w:r>
          </w:p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поддержка реализации государственной программы Кировской области «Развитие здравоохранения»</w:t>
            </w: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31092,8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33771,3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36381,60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43781,80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30323,2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39499,1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41237,1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42969,1</w:t>
            </w:r>
          </w:p>
        </w:tc>
        <w:tc>
          <w:tcPr>
            <w:tcW w:w="1417" w:type="dxa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299 056,00</w:t>
            </w:r>
          </w:p>
        </w:tc>
      </w:tr>
      <w:tr w:rsidR="0011441C" w:rsidRPr="00BA621B" w:rsidTr="005A4F0B">
        <w:trPr>
          <w:trHeight w:val="442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1441C" w:rsidRPr="00BA621B" w:rsidRDefault="0011441C" w:rsidP="005A4F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5A4F0B">
        <w:trPr>
          <w:trHeight w:val="419"/>
          <w:tblHeader/>
        </w:trPr>
        <w:tc>
          <w:tcPr>
            <w:tcW w:w="582" w:type="dxa"/>
            <w:vMerge/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31092,8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33771,3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36381,60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43781,80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30323,2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39499,1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41237,1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42969,1</w:t>
            </w:r>
          </w:p>
        </w:tc>
        <w:tc>
          <w:tcPr>
            <w:tcW w:w="1417" w:type="dxa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299 056,00</w:t>
            </w:r>
          </w:p>
        </w:tc>
      </w:tr>
      <w:tr w:rsidR="0011441C" w:rsidRPr="00BA621B" w:rsidTr="00312936">
        <w:trPr>
          <w:trHeight w:val="567"/>
          <w:tblHeader/>
        </w:trPr>
        <w:tc>
          <w:tcPr>
            <w:tcW w:w="582" w:type="dxa"/>
            <w:vMerge/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5A4F0B">
        <w:trPr>
          <w:trHeight w:val="281"/>
          <w:tblHeader/>
        </w:trPr>
        <w:tc>
          <w:tcPr>
            <w:tcW w:w="582" w:type="dxa"/>
            <w:vMerge/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ФОМС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312936">
        <w:trPr>
          <w:trHeight w:val="567"/>
          <w:tblHeader/>
        </w:trPr>
        <w:tc>
          <w:tcPr>
            <w:tcW w:w="582" w:type="dxa"/>
            <w:vMerge/>
            <w:shd w:val="clear" w:color="auto" w:fill="auto"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7C40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312936">
        <w:trPr>
          <w:trHeight w:val="567"/>
          <w:tblHeader/>
        </w:trPr>
        <w:tc>
          <w:tcPr>
            <w:tcW w:w="582" w:type="dxa"/>
            <w:vMerge w:val="restart"/>
            <w:shd w:val="clear" w:color="auto" w:fill="auto"/>
            <w:hideMark/>
          </w:tcPr>
          <w:p w:rsidR="0011441C" w:rsidRPr="00BA621B" w:rsidRDefault="001144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«Реализация государственной политики и управление в сфере</w:t>
            </w:r>
          </w:p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здравоохранения, в том числе осуществление переданных полномочий Российской Федерации в области охраны здоровья граждан»</w:t>
            </w:r>
          </w:p>
        </w:tc>
        <w:tc>
          <w:tcPr>
            <w:tcW w:w="1701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33093,90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33805,20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31928,66</w:t>
            </w:r>
          </w:p>
        </w:tc>
        <w:tc>
          <w:tcPr>
            <w:tcW w:w="1276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33874,10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28992,70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42884,60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44649,10</w:t>
            </w:r>
          </w:p>
        </w:tc>
        <w:tc>
          <w:tcPr>
            <w:tcW w:w="1134" w:type="dxa"/>
            <w:shd w:val="clear" w:color="auto" w:fill="auto"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46407,40</w:t>
            </w:r>
          </w:p>
        </w:tc>
        <w:tc>
          <w:tcPr>
            <w:tcW w:w="1417" w:type="dxa"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295 635,66</w:t>
            </w:r>
          </w:p>
        </w:tc>
      </w:tr>
      <w:tr w:rsidR="0011441C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2768,00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2733,50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2477,76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2478,90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2754,30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2784,10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2784,10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2784,10</w:t>
            </w:r>
          </w:p>
        </w:tc>
        <w:tc>
          <w:tcPr>
            <w:tcW w:w="1417" w:type="dxa"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21 564,76</w:t>
            </w:r>
          </w:p>
        </w:tc>
      </w:tr>
      <w:tr w:rsidR="0011441C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30325,90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31071,70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29450,90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31395,20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26238,40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40100,50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41865,00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43623,30</w:t>
            </w:r>
          </w:p>
        </w:tc>
        <w:tc>
          <w:tcPr>
            <w:tcW w:w="1417" w:type="dxa"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274 070,90</w:t>
            </w:r>
          </w:p>
        </w:tc>
      </w:tr>
      <w:tr w:rsidR="0011441C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 ФОМС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1441C" w:rsidRPr="00BA621B" w:rsidTr="00312936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1441C" w:rsidRPr="00BA621B" w:rsidRDefault="001144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2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11441C" w:rsidRPr="00BA621B" w:rsidRDefault="0011441C" w:rsidP="00387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21B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</w:tbl>
    <w:p w:rsidR="00A26458" w:rsidRPr="00656392" w:rsidRDefault="00A26458" w:rsidP="00844F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1B6C" w:rsidRPr="0045215F" w:rsidRDefault="00725914" w:rsidP="00725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15F">
        <w:rPr>
          <w:rFonts w:ascii="Times New Roman" w:hAnsi="Times New Roman" w:cs="Times New Roman"/>
          <w:sz w:val="24"/>
          <w:szCs w:val="24"/>
        </w:rPr>
        <w:t xml:space="preserve">* Расходы на реализацию </w:t>
      </w:r>
      <w:r w:rsidR="005529F7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45215F">
        <w:rPr>
          <w:rFonts w:ascii="Times New Roman" w:hAnsi="Times New Roman" w:cs="Times New Roman"/>
          <w:sz w:val="24"/>
          <w:szCs w:val="24"/>
        </w:rPr>
        <w:t xml:space="preserve">программы отражены в отдельных мероприятиях </w:t>
      </w:r>
      <w:r w:rsidR="005174E6" w:rsidRPr="0045215F">
        <w:rPr>
          <w:rFonts w:ascii="Times New Roman" w:hAnsi="Times New Roman" w:cs="Times New Roman"/>
          <w:sz w:val="24"/>
          <w:szCs w:val="24"/>
        </w:rPr>
        <w:t xml:space="preserve">соответствующей </w:t>
      </w:r>
      <w:r w:rsidRPr="0045215F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="007A51AC" w:rsidRPr="0045215F">
        <w:rPr>
          <w:rFonts w:ascii="Times New Roman" w:hAnsi="Times New Roman" w:cs="Times New Roman"/>
          <w:sz w:val="24"/>
          <w:szCs w:val="24"/>
        </w:rPr>
        <w:t>Г</w:t>
      </w:r>
      <w:r w:rsidRPr="0045215F">
        <w:rPr>
          <w:rFonts w:ascii="Times New Roman" w:hAnsi="Times New Roman" w:cs="Times New Roman"/>
          <w:sz w:val="24"/>
          <w:szCs w:val="24"/>
        </w:rPr>
        <w:t>осударственной программы</w:t>
      </w:r>
      <w:r w:rsidR="001E1B6C" w:rsidRPr="0045215F">
        <w:rPr>
          <w:rFonts w:ascii="Times New Roman" w:hAnsi="Times New Roman" w:cs="Times New Roman"/>
          <w:sz w:val="24"/>
          <w:szCs w:val="24"/>
        </w:rPr>
        <w:t>.</w:t>
      </w:r>
    </w:p>
    <w:p w:rsidR="001E1B6C" w:rsidRPr="0045215F" w:rsidRDefault="00725914" w:rsidP="00725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15F">
        <w:rPr>
          <w:rFonts w:ascii="Times New Roman" w:hAnsi="Times New Roman" w:cs="Times New Roman"/>
          <w:sz w:val="24"/>
          <w:szCs w:val="24"/>
        </w:rPr>
        <w:t>** Финансирование мероприятия планируется осуществлять в пределах средств, предусмотренных на основную деятельность юридических лиц, ответственных за реализацию данного мероприятия</w:t>
      </w:r>
      <w:r w:rsidR="001E1B6C" w:rsidRPr="0045215F">
        <w:rPr>
          <w:rFonts w:ascii="Times New Roman" w:hAnsi="Times New Roman" w:cs="Times New Roman"/>
          <w:sz w:val="24"/>
          <w:szCs w:val="24"/>
        </w:rPr>
        <w:t>.</w:t>
      </w:r>
    </w:p>
    <w:p w:rsidR="00EE7615" w:rsidRDefault="00EE7615" w:rsidP="00FF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615" w:rsidRDefault="00EE7615" w:rsidP="00FF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615" w:rsidRDefault="00EE7615" w:rsidP="00FF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920" w:rsidRPr="0045215F" w:rsidRDefault="00FF0920" w:rsidP="00FF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5215F">
        <w:rPr>
          <w:rFonts w:ascii="Times New Roman" w:hAnsi="Times New Roman" w:cs="Times New Roman"/>
          <w:sz w:val="24"/>
          <w:szCs w:val="24"/>
        </w:rPr>
        <w:t xml:space="preserve">*** Финансирование мероприятий Подпрограммы за счет средств КОТ ФОМС учтено в подпрограмме «Профилактика заболеваний и формирование здорового образа жизни. Развитие первичной медико-санитарной помощи» и подпрограмме «Совершенствование оказания специализированной, включая </w:t>
      </w:r>
      <w:proofErr w:type="gramStart"/>
      <w:r w:rsidRPr="0045215F">
        <w:rPr>
          <w:rFonts w:ascii="Times New Roman" w:hAnsi="Times New Roman" w:cs="Times New Roman"/>
          <w:sz w:val="24"/>
          <w:szCs w:val="24"/>
        </w:rPr>
        <w:t>высокотехнологичную</w:t>
      </w:r>
      <w:proofErr w:type="gramEnd"/>
      <w:r w:rsidRPr="0045215F">
        <w:rPr>
          <w:rFonts w:ascii="Times New Roman" w:hAnsi="Times New Roman" w:cs="Times New Roman"/>
          <w:sz w:val="24"/>
          <w:szCs w:val="24"/>
        </w:rPr>
        <w:t>, медицинской помощи, скорой, в том числе скорой специализированной, медицинской помощи, медицинской эвакуации».</w:t>
      </w:r>
    </w:p>
    <w:p w:rsidR="00DA4904" w:rsidRPr="0045215F" w:rsidRDefault="00725914" w:rsidP="00725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15F">
        <w:rPr>
          <w:rFonts w:ascii="Times New Roman" w:hAnsi="Times New Roman" w:cs="Times New Roman"/>
          <w:sz w:val="24"/>
          <w:szCs w:val="24"/>
        </w:rPr>
        <w:t>**</w:t>
      </w:r>
      <w:r w:rsidR="00FF0920" w:rsidRPr="0045215F">
        <w:rPr>
          <w:rFonts w:ascii="Times New Roman" w:hAnsi="Times New Roman" w:cs="Times New Roman"/>
          <w:sz w:val="24"/>
          <w:szCs w:val="24"/>
        </w:rPr>
        <w:t>*</w:t>
      </w:r>
      <w:r w:rsidRPr="0045215F">
        <w:rPr>
          <w:rFonts w:ascii="Times New Roman" w:hAnsi="Times New Roman" w:cs="Times New Roman"/>
          <w:sz w:val="24"/>
          <w:szCs w:val="24"/>
        </w:rPr>
        <w:t xml:space="preserve">* </w:t>
      </w:r>
      <w:r w:rsidR="00DA4904" w:rsidRPr="0045215F">
        <w:rPr>
          <w:rFonts w:ascii="Times New Roman" w:hAnsi="Times New Roman" w:cs="Times New Roman"/>
          <w:sz w:val="24"/>
          <w:szCs w:val="24"/>
        </w:rPr>
        <w:t xml:space="preserve">Финансирование учтено в отдельном мероприятии «Совершенствование системы оказания медицинской помощи больным прочими заболеваниями» подпрограммы «Совершенствование оказания специализированной, включая </w:t>
      </w:r>
      <w:proofErr w:type="gramStart"/>
      <w:r w:rsidR="00DA4904" w:rsidRPr="0045215F">
        <w:rPr>
          <w:rFonts w:ascii="Times New Roman" w:hAnsi="Times New Roman" w:cs="Times New Roman"/>
          <w:sz w:val="24"/>
          <w:szCs w:val="24"/>
        </w:rPr>
        <w:t>высокотехнологичную</w:t>
      </w:r>
      <w:proofErr w:type="gramEnd"/>
      <w:r w:rsidR="00DA4904" w:rsidRPr="0045215F">
        <w:rPr>
          <w:rFonts w:ascii="Times New Roman" w:hAnsi="Times New Roman" w:cs="Times New Roman"/>
          <w:sz w:val="24"/>
          <w:szCs w:val="24"/>
        </w:rPr>
        <w:t>, медицинской помощи, скорой, в том числе скорой специализированной, медицинской помощи, медицинской эвакуации» в рамках расходов за счет средств КОТ ФОМС.</w:t>
      </w:r>
    </w:p>
    <w:p w:rsidR="00631EFE" w:rsidRPr="005174E6" w:rsidRDefault="00631EFE" w:rsidP="00844F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3A48" w:rsidRDefault="00631EFE" w:rsidP="007F1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773A48" w:rsidRPr="00773A48" w:rsidRDefault="00773A48" w:rsidP="00773A48">
      <w:pPr>
        <w:rPr>
          <w:rFonts w:ascii="Times New Roman" w:hAnsi="Times New Roman" w:cs="Times New Roman"/>
          <w:sz w:val="28"/>
          <w:szCs w:val="28"/>
        </w:rPr>
      </w:pPr>
    </w:p>
    <w:sectPr w:rsidR="00773A48" w:rsidRPr="00773A48" w:rsidSect="002D3D32">
      <w:headerReference w:type="default" r:id="rId8"/>
      <w:pgSz w:w="16838" w:h="11906" w:orient="landscape"/>
      <w:pgMar w:top="567" w:right="567" w:bottom="851" w:left="510" w:header="709" w:footer="709" w:gutter="0"/>
      <w:pgNumType w:start="9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4BF" w:rsidRDefault="00B054BF" w:rsidP="00B33021">
      <w:pPr>
        <w:spacing w:after="0" w:line="240" w:lineRule="auto"/>
      </w:pPr>
      <w:r>
        <w:separator/>
      </w:r>
    </w:p>
  </w:endnote>
  <w:endnote w:type="continuationSeparator" w:id="0">
    <w:p w:rsidR="00B054BF" w:rsidRDefault="00B054BF" w:rsidP="00B3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4BF" w:rsidRDefault="00B054BF" w:rsidP="00B33021">
      <w:pPr>
        <w:spacing w:after="0" w:line="240" w:lineRule="auto"/>
      </w:pPr>
      <w:r>
        <w:separator/>
      </w:r>
    </w:p>
  </w:footnote>
  <w:footnote w:type="continuationSeparator" w:id="0">
    <w:p w:rsidR="00B054BF" w:rsidRDefault="00B054BF" w:rsidP="00B33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959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C403D" w:rsidRPr="002836BF" w:rsidRDefault="007C403D">
        <w:pPr>
          <w:pStyle w:val="a5"/>
          <w:jc w:val="center"/>
          <w:rPr>
            <w:rFonts w:ascii="Times New Roman" w:hAnsi="Times New Roman" w:cs="Times New Roman"/>
          </w:rPr>
        </w:pPr>
        <w:r w:rsidRPr="002836BF">
          <w:rPr>
            <w:rFonts w:ascii="Times New Roman" w:hAnsi="Times New Roman" w:cs="Times New Roman"/>
          </w:rPr>
          <w:fldChar w:fldCharType="begin"/>
        </w:r>
        <w:r w:rsidRPr="002836BF">
          <w:rPr>
            <w:rFonts w:ascii="Times New Roman" w:hAnsi="Times New Roman" w:cs="Times New Roman"/>
          </w:rPr>
          <w:instrText>PAGE   \* MERGEFORMAT</w:instrText>
        </w:r>
        <w:r w:rsidRPr="002836BF">
          <w:rPr>
            <w:rFonts w:ascii="Times New Roman" w:hAnsi="Times New Roman" w:cs="Times New Roman"/>
          </w:rPr>
          <w:fldChar w:fldCharType="separate"/>
        </w:r>
        <w:r w:rsidR="00EE7615">
          <w:rPr>
            <w:rFonts w:ascii="Times New Roman" w:hAnsi="Times New Roman" w:cs="Times New Roman"/>
            <w:noProof/>
          </w:rPr>
          <w:t>114</w:t>
        </w:r>
        <w:r w:rsidRPr="002836B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58"/>
    <w:rsid w:val="00005E34"/>
    <w:rsid w:val="000068DE"/>
    <w:rsid w:val="00012EEB"/>
    <w:rsid w:val="00014D16"/>
    <w:rsid w:val="0001643C"/>
    <w:rsid w:val="000273E4"/>
    <w:rsid w:val="00027987"/>
    <w:rsid w:val="00030ED6"/>
    <w:rsid w:val="00037FC8"/>
    <w:rsid w:val="000424E7"/>
    <w:rsid w:val="000440ED"/>
    <w:rsid w:val="00045D10"/>
    <w:rsid w:val="0004637F"/>
    <w:rsid w:val="000624B3"/>
    <w:rsid w:val="00067769"/>
    <w:rsid w:val="00071D1E"/>
    <w:rsid w:val="000751EF"/>
    <w:rsid w:val="00076046"/>
    <w:rsid w:val="00076389"/>
    <w:rsid w:val="000773FB"/>
    <w:rsid w:val="00080B21"/>
    <w:rsid w:val="00082D59"/>
    <w:rsid w:val="0009761D"/>
    <w:rsid w:val="000A0FBE"/>
    <w:rsid w:val="000A3556"/>
    <w:rsid w:val="000A648C"/>
    <w:rsid w:val="000B51F7"/>
    <w:rsid w:val="000B6814"/>
    <w:rsid w:val="000D3ECF"/>
    <w:rsid w:val="000D4B56"/>
    <w:rsid w:val="000D6995"/>
    <w:rsid w:val="000D6EAE"/>
    <w:rsid w:val="000E6E92"/>
    <w:rsid w:val="000F306B"/>
    <w:rsid w:val="000F47B8"/>
    <w:rsid w:val="000F62E7"/>
    <w:rsid w:val="0010102D"/>
    <w:rsid w:val="001116A8"/>
    <w:rsid w:val="0011441C"/>
    <w:rsid w:val="00123513"/>
    <w:rsid w:val="001360C9"/>
    <w:rsid w:val="00155416"/>
    <w:rsid w:val="001623FA"/>
    <w:rsid w:val="00162717"/>
    <w:rsid w:val="001650A6"/>
    <w:rsid w:val="00165969"/>
    <w:rsid w:val="00171830"/>
    <w:rsid w:val="00176405"/>
    <w:rsid w:val="00180BB7"/>
    <w:rsid w:val="00181092"/>
    <w:rsid w:val="00184985"/>
    <w:rsid w:val="00185099"/>
    <w:rsid w:val="00187D13"/>
    <w:rsid w:val="0019607F"/>
    <w:rsid w:val="00197938"/>
    <w:rsid w:val="001A1626"/>
    <w:rsid w:val="001A1F74"/>
    <w:rsid w:val="001A2374"/>
    <w:rsid w:val="001A2D3C"/>
    <w:rsid w:val="001B3299"/>
    <w:rsid w:val="001C4A07"/>
    <w:rsid w:val="001C62D8"/>
    <w:rsid w:val="001C70D1"/>
    <w:rsid w:val="001C7DF2"/>
    <w:rsid w:val="001D0F8C"/>
    <w:rsid w:val="001D1B31"/>
    <w:rsid w:val="001D4EA6"/>
    <w:rsid w:val="001E14B5"/>
    <w:rsid w:val="001E1AC1"/>
    <w:rsid w:val="001E1B6C"/>
    <w:rsid w:val="001E2B92"/>
    <w:rsid w:val="001F5139"/>
    <w:rsid w:val="001F5279"/>
    <w:rsid w:val="001F7EC0"/>
    <w:rsid w:val="00200254"/>
    <w:rsid w:val="00200B0F"/>
    <w:rsid w:val="002047CA"/>
    <w:rsid w:val="00214187"/>
    <w:rsid w:val="00215EA2"/>
    <w:rsid w:val="00215EA8"/>
    <w:rsid w:val="002164CC"/>
    <w:rsid w:val="002212B7"/>
    <w:rsid w:val="00225EDF"/>
    <w:rsid w:val="002260AC"/>
    <w:rsid w:val="00233640"/>
    <w:rsid w:val="002339D3"/>
    <w:rsid w:val="0024217D"/>
    <w:rsid w:val="00250925"/>
    <w:rsid w:val="00251491"/>
    <w:rsid w:val="0025467A"/>
    <w:rsid w:val="00260832"/>
    <w:rsid w:val="00261C9B"/>
    <w:rsid w:val="00263128"/>
    <w:rsid w:val="00266727"/>
    <w:rsid w:val="00271CA6"/>
    <w:rsid w:val="00277C65"/>
    <w:rsid w:val="002836BF"/>
    <w:rsid w:val="00283B6C"/>
    <w:rsid w:val="00284210"/>
    <w:rsid w:val="00290E99"/>
    <w:rsid w:val="00292EEC"/>
    <w:rsid w:val="0029576E"/>
    <w:rsid w:val="002A21F3"/>
    <w:rsid w:val="002A38A4"/>
    <w:rsid w:val="002A4B83"/>
    <w:rsid w:val="002A6970"/>
    <w:rsid w:val="002B702C"/>
    <w:rsid w:val="002C7D5E"/>
    <w:rsid w:val="002D3D32"/>
    <w:rsid w:val="002D737C"/>
    <w:rsid w:val="002D7B1D"/>
    <w:rsid w:val="002E3C51"/>
    <w:rsid w:val="002E6E4F"/>
    <w:rsid w:val="002F7A87"/>
    <w:rsid w:val="00303B2E"/>
    <w:rsid w:val="0031162C"/>
    <w:rsid w:val="00312936"/>
    <w:rsid w:val="00316082"/>
    <w:rsid w:val="00321084"/>
    <w:rsid w:val="003211E2"/>
    <w:rsid w:val="003237B0"/>
    <w:rsid w:val="003270DC"/>
    <w:rsid w:val="00331187"/>
    <w:rsid w:val="00331545"/>
    <w:rsid w:val="00332299"/>
    <w:rsid w:val="00336CEF"/>
    <w:rsid w:val="00337ABB"/>
    <w:rsid w:val="00346B5B"/>
    <w:rsid w:val="00346F2A"/>
    <w:rsid w:val="00347CBB"/>
    <w:rsid w:val="00351DEF"/>
    <w:rsid w:val="00354B36"/>
    <w:rsid w:val="003562E1"/>
    <w:rsid w:val="00360041"/>
    <w:rsid w:val="00365FA7"/>
    <w:rsid w:val="00366908"/>
    <w:rsid w:val="00367C9D"/>
    <w:rsid w:val="00376FDD"/>
    <w:rsid w:val="00382A53"/>
    <w:rsid w:val="00387A17"/>
    <w:rsid w:val="00393FFE"/>
    <w:rsid w:val="003A341E"/>
    <w:rsid w:val="003B103E"/>
    <w:rsid w:val="003B347C"/>
    <w:rsid w:val="003B4C47"/>
    <w:rsid w:val="003C18EC"/>
    <w:rsid w:val="003C4C17"/>
    <w:rsid w:val="003D10F2"/>
    <w:rsid w:val="003D3455"/>
    <w:rsid w:val="003D6E01"/>
    <w:rsid w:val="003E07B0"/>
    <w:rsid w:val="003E6E47"/>
    <w:rsid w:val="003E70AF"/>
    <w:rsid w:val="003F00D9"/>
    <w:rsid w:val="003F1F26"/>
    <w:rsid w:val="003F2592"/>
    <w:rsid w:val="003F5373"/>
    <w:rsid w:val="0040083E"/>
    <w:rsid w:val="00401137"/>
    <w:rsid w:val="00412DA9"/>
    <w:rsid w:val="00414F39"/>
    <w:rsid w:val="004160F0"/>
    <w:rsid w:val="00431882"/>
    <w:rsid w:val="00450272"/>
    <w:rsid w:val="0045183F"/>
    <w:rsid w:val="0045215F"/>
    <w:rsid w:val="00457009"/>
    <w:rsid w:val="00457EEC"/>
    <w:rsid w:val="00462603"/>
    <w:rsid w:val="00463450"/>
    <w:rsid w:val="00470295"/>
    <w:rsid w:val="00471C90"/>
    <w:rsid w:val="004721BF"/>
    <w:rsid w:val="004725B5"/>
    <w:rsid w:val="00473347"/>
    <w:rsid w:val="00477089"/>
    <w:rsid w:val="004807F9"/>
    <w:rsid w:val="00480978"/>
    <w:rsid w:val="004826E3"/>
    <w:rsid w:val="00486AC5"/>
    <w:rsid w:val="0049134B"/>
    <w:rsid w:val="00493498"/>
    <w:rsid w:val="00493874"/>
    <w:rsid w:val="004938E0"/>
    <w:rsid w:val="004A507D"/>
    <w:rsid w:val="004B05D5"/>
    <w:rsid w:val="004B07D7"/>
    <w:rsid w:val="004B18D1"/>
    <w:rsid w:val="004B2A35"/>
    <w:rsid w:val="004B4D1F"/>
    <w:rsid w:val="004B70EC"/>
    <w:rsid w:val="004D1C0A"/>
    <w:rsid w:val="004D1F2D"/>
    <w:rsid w:val="004D6E6E"/>
    <w:rsid w:val="004E00FB"/>
    <w:rsid w:val="004E119A"/>
    <w:rsid w:val="004E2AF1"/>
    <w:rsid w:val="004E41EA"/>
    <w:rsid w:val="004E7CCD"/>
    <w:rsid w:val="004F04A9"/>
    <w:rsid w:val="004F756C"/>
    <w:rsid w:val="00501393"/>
    <w:rsid w:val="00501B6A"/>
    <w:rsid w:val="00502913"/>
    <w:rsid w:val="00512361"/>
    <w:rsid w:val="005174E6"/>
    <w:rsid w:val="00524159"/>
    <w:rsid w:val="005247E0"/>
    <w:rsid w:val="00527091"/>
    <w:rsid w:val="00533148"/>
    <w:rsid w:val="0054533E"/>
    <w:rsid w:val="00546837"/>
    <w:rsid w:val="005529F7"/>
    <w:rsid w:val="00554135"/>
    <w:rsid w:val="005620CE"/>
    <w:rsid w:val="005701D7"/>
    <w:rsid w:val="0057229C"/>
    <w:rsid w:val="00581D23"/>
    <w:rsid w:val="00583261"/>
    <w:rsid w:val="005855DD"/>
    <w:rsid w:val="00596E45"/>
    <w:rsid w:val="005A04AB"/>
    <w:rsid w:val="005A4F0B"/>
    <w:rsid w:val="005A66F3"/>
    <w:rsid w:val="005A7E30"/>
    <w:rsid w:val="005B6176"/>
    <w:rsid w:val="005C5E35"/>
    <w:rsid w:val="005C74E1"/>
    <w:rsid w:val="005C781D"/>
    <w:rsid w:val="005D281D"/>
    <w:rsid w:val="005D521E"/>
    <w:rsid w:val="005D5A89"/>
    <w:rsid w:val="005E0140"/>
    <w:rsid w:val="005E128A"/>
    <w:rsid w:val="005E3AC9"/>
    <w:rsid w:val="005F3B19"/>
    <w:rsid w:val="005F4F67"/>
    <w:rsid w:val="005F52D1"/>
    <w:rsid w:val="005F5DED"/>
    <w:rsid w:val="005F6578"/>
    <w:rsid w:val="005F6D3A"/>
    <w:rsid w:val="00610864"/>
    <w:rsid w:val="00610DFF"/>
    <w:rsid w:val="00627E79"/>
    <w:rsid w:val="00631EFE"/>
    <w:rsid w:val="00633A99"/>
    <w:rsid w:val="00635F94"/>
    <w:rsid w:val="00636B83"/>
    <w:rsid w:val="00641E98"/>
    <w:rsid w:val="00641F83"/>
    <w:rsid w:val="006507A3"/>
    <w:rsid w:val="00656392"/>
    <w:rsid w:val="00661B0E"/>
    <w:rsid w:val="00663F15"/>
    <w:rsid w:val="00665037"/>
    <w:rsid w:val="00665F62"/>
    <w:rsid w:val="0066600C"/>
    <w:rsid w:val="0066756C"/>
    <w:rsid w:val="006777F2"/>
    <w:rsid w:val="006836CD"/>
    <w:rsid w:val="00687081"/>
    <w:rsid w:val="00690859"/>
    <w:rsid w:val="006908EF"/>
    <w:rsid w:val="00692FBC"/>
    <w:rsid w:val="00694331"/>
    <w:rsid w:val="00694FD2"/>
    <w:rsid w:val="006974A8"/>
    <w:rsid w:val="006C1C20"/>
    <w:rsid w:val="006C3439"/>
    <w:rsid w:val="006C4DAA"/>
    <w:rsid w:val="006C5B27"/>
    <w:rsid w:val="006C6DCC"/>
    <w:rsid w:val="006D13D3"/>
    <w:rsid w:val="006D6376"/>
    <w:rsid w:val="006E3555"/>
    <w:rsid w:val="006E416F"/>
    <w:rsid w:val="006E43C3"/>
    <w:rsid w:val="006E59A1"/>
    <w:rsid w:val="006E7283"/>
    <w:rsid w:val="006F383A"/>
    <w:rsid w:val="007040E4"/>
    <w:rsid w:val="00705DAC"/>
    <w:rsid w:val="00715E0B"/>
    <w:rsid w:val="00720C45"/>
    <w:rsid w:val="00720D19"/>
    <w:rsid w:val="00725914"/>
    <w:rsid w:val="00727DA4"/>
    <w:rsid w:val="00731CD6"/>
    <w:rsid w:val="00731EB6"/>
    <w:rsid w:val="0073320D"/>
    <w:rsid w:val="00745165"/>
    <w:rsid w:val="00746185"/>
    <w:rsid w:val="00750FBA"/>
    <w:rsid w:val="00757DF4"/>
    <w:rsid w:val="007614F6"/>
    <w:rsid w:val="00762AB1"/>
    <w:rsid w:val="00767127"/>
    <w:rsid w:val="00773A48"/>
    <w:rsid w:val="0078178B"/>
    <w:rsid w:val="007822A4"/>
    <w:rsid w:val="00785B89"/>
    <w:rsid w:val="007866E1"/>
    <w:rsid w:val="00786D71"/>
    <w:rsid w:val="007A1355"/>
    <w:rsid w:val="007A3EA7"/>
    <w:rsid w:val="007A51AC"/>
    <w:rsid w:val="007B06A6"/>
    <w:rsid w:val="007B24D5"/>
    <w:rsid w:val="007B4527"/>
    <w:rsid w:val="007C20A5"/>
    <w:rsid w:val="007C3BF3"/>
    <w:rsid w:val="007C403D"/>
    <w:rsid w:val="007D0D72"/>
    <w:rsid w:val="007D170F"/>
    <w:rsid w:val="007D3735"/>
    <w:rsid w:val="007D5008"/>
    <w:rsid w:val="007D599B"/>
    <w:rsid w:val="007D76B2"/>
    <w:rsid w:val="007E6397"/>
    <w:rsid w:val="007F100E"/>
    <w:rsid w:val="007F3D74"/>
    <w:rsid w:val="007F7943"/>
    <w:rsid w:val="00812556"/>
    <w:rsid w:val="00814888"/>
    <w:rsid w:val="008157D7"/>
    <w:rsid w:val="00815DF1"/>
    <w:rsid w:val="00816326"/>
    <w:rsid w:val="00822F26"/>
    <w:rsid w:val="00832878"/>
    <w:rsid w:val="00834D7C"/>
    <w:rsid w:val="008422AD"/>
    <w:rsid w:val="00842462"/>
    <w:rsid w:val="00844870"/>
    <w:rsid w:val="00844FC3"/>
    <w:rsid w:val="00846289"/>
    <w:rsid w:val="00857B2E"/>
    <w:rsid w:val="0086085D"/>
    <w:rsid w:val="008655ED"/>
    <w:rsid w:val="00865FB8"/>
    <w:rsid w:val="00893A13"/>
    <w:rsid w:val="00895BF0"/>
    <w:rsid w:val="00895FC3"/>
    <w:rsid w:val="00896335"/>
    <w:rsid w:val="008B0535"/>
    <w:rsid w:val="008B0DA7"/>
    <w:rsid w:val="008B2448"/>
    <w:rsid w:val="008C6D4A"/>
    <w:rsid w:val="008D2098"/>
    <w:rsid w:val="008E73E7"/>
    <w:rsid w:val="008F18D8"/>
    <w:rsid w:val="008F3D36"/>
    <w:rsid w:val="008F7B6C"/>
    <w:rsid w:val="0090296B"/>
    <w:rsid w:val="0090682B"/>
    <w:rsid w:val="00906DA1"/>
    <w:rsid w:val="00906DD5"/>
    <w:rsid w:val="00910430"/>
    <w:rsid w:val="00912D5E"/>
    <w:rsid w:val="00927AE0"/>
    <w:rsid w:val="00927E86"/>
    <w:rsid w:val="009309AA"/>
    <w:rsid w:val="00930F42"/>
    <w:rsid w:val="009325F8"/>
    <w:rsid w:val="00935421"/>
    <w:rsid w:val="00936086"/>
    <w:rsid w:val="00940D1C"/>
    <w:rsid w:val="00941F1A"/>
    <w:rsid w:val="00951EDB"/>
    <w:rsid w:val="00955714"/>
    <w:rsid w:val="009612D5"/>
    <w:rsid w:val="0096537E"/>
    <w:rsid w:val="00966253"/>
    <w:rsid w:val="00966A3D"/>
    <w:rsid w:val="00967F6E"/>
    <w:rsid w:val="00971DE5"/>
    <w:rsid w:val="009722A9"/>
    <w:rsid w:val="00976D07"/>
    <w:rsid w:val="00984AB9"/>
    <w:rsid w:val="009861B4"/>
    <w:rsid w:val="00990610"/>
    <w:rsid w:val="009A0202"/>
    <w:rsid w:val="009A478C"/>
    <w:rsid w:val="009A76F0"/>
    <w:rsid w:val="009B4401"/>
    <w:rsid w:val="009C2486"/>
    <w:rsid w:val="009C379C"/>
    <w:rsid w:val="009C3F1C"/>
    <w:rsid w:val="009C573D"/>
    <w:rsid w:val="009C74DC"/>
    <w:rsid w:val="009C79F0"/>
    <w:rsid w:val="009E3577"/>
    <w:rsid w:val="009E4263"/>
    <w:rsid w:val="009E66C7"/>
    <w:rsid w:val="009E6CD0"/>
    <w:rsid w:val="009E79CD"/>
    <w:rsid w:val="00A154B7"/>
    <w:rsid w:val="00A2181A"/>
    <w:rsid w:val="00A246D7"/>
    <w:rsid w:val="00A2525C"/>
    <w:rsid w:val="00A25394"/>
    <w:rsid w:val="00A26458"/>
    <w:rsid w:val="00A31CCE"/>
    <w:rsid w:val="00A3593D"/>
    <w:rsid w:val="00A36141"/>
    <w:rsid w:val="00A37688"/>
    <w:rsid w:val="00A43B0F"/>
    <w:rsid w:val="00A451DD"/>
    <w:rsid w:val="00A52D81"/>
    <w:rsid w:val="00A6264A"/>
    <w:rsid w:val="00A66B67"/>
    <w:rsid w:val="00A71A36"/>
    <w:rsid w:val="00A74A86"/>
    <w:rsid w:val="00A770AD"/>
    <w:rsid w:val="00AA3291"/>
    <w:rsid w:val="00AA460E"/>
    <w:rsid w:val="00AA5619"/>
    <w:rsid w:val="00AA7AE8"/>
    <w:rsid w:val="00AB58B7"/>
    <w:rsid w:val="00AB7605"/>
    <w:rsid w:val="00AC018F"/>
    <w:rsid w:val="00AC219D"/>
    <w:rsid w:val="00AC2E20"/>
    <w:rsid w:val="00AC5587"/>
    <w:rsid w:val="00AC6276"/>
    <w:rsid w:val="00AD3A08"/>
    <w:rsid w:val="00AD497E"/>
    <w:rsid w:val="00AD6D25"/>
    <w:rsid w:val="00AD701D"/>
    <w:rsid w:val="00AE047A"/>
    <w:rsid w:val="00AE2FFF"/>
    <w:rsid w:val="00AE654A"/>
    <w:rsid w:val="00AE65F3"/>
    <w:rsid w:val="00AE6A42"/>
    <w:rsid w:val="00AE7264"/>
    <w:rsid w:val="00AF399C"/>
    <w:rsid w:val="00AF64FA"/>
    <w:rsid w:val="00B0277C"/>
    <w:rsid w:val="00B04B23"/>
    <w:rsid w:val="00B054BF"/>
    <w:rsid w:val="00B22890"/>
    <w:rsid w:val="00B309CB"/>
    <w:rsid w:val="00B33021"/>
    <w:rsid w:val="00B37987"/>
    <w:rsid w:val="00B44F68"/>
    <w:rsid w:val="00B45692"/>
    <w:rsid w:val="00B55F37"/>
    <w:rsid w:val="00B57004"/>
    <w:rsid w:val="00B62D00"/>
    <w:rsid w:val="00B75FCB"/>
    <w:rsid w:val="00B77292"/>
    <w:rsid w:val="00B81A87"/>
    <w:rsid w:val="00B8599B"/>
    <w:rsid w:val="00B9240E"/>
    <w:rsid w:val="00B942E4"/>
    <w:rsid w:val="00BA07E6"/>
    <w:rsid w:val="00BA2ADB"/>
    <w:rsid w:val="00BA621B"/>
    <w:rsid w:val="00BB2EE3"/>
    <w:rsid w:val="00BB543A"/>
    <w:rsid w:val="00BB697F"/>
    <w:rsid w:val="00BC3DCB"/>
    <w:rsid w:val="00BC4A7C"/>
    <w:rsid w:val="00BC583F"/>
    <w:rsid w:val="00BD2CF5"/>
    <w:rsid w:val="00BE2844"/>
    <w:rsid w:val="00BF0A57"/>
    <w:rsid w:val="00BF19DE"/>
    <w:rsid w:val="00C0188C"/>
    <w:rsid w:val="00C02702"/>
    <w:rsid w:val="00C10381"/>
    <w:rsid w:val="00C13C2F"/>
    <w:rsid w:val="00C1640B"/>
    <w:rsid w:val="00C17D2C"/>
    <w:rsid w:val="00C2118D"/>
    <w:rsid w:val="00C261CE"/>
    <w:rsid w:val="00C27037"/>
    <w:rsid w:val="00C31A05"/>
    <w:rsid w:val="00C35019"/>
    <w:rsid w:val="00C351DC"/>
    <w:rsid w:val="00C37D71"/>
    <w:rsid w:val="00C40441"/>
    <w:rsid w:val="00C428C9"/>
    <w:rsid w:val="00C43BAA"/>
    <w:rsid w:val="00C44E9B"/>
    <w:rsid w:val="00C473FE"/>
    <w:rsid w:val="00C54F5C"/>
    <w:rsid w:val="00C611FF"/>
    <w:rsid w:val="00C62DB6"/>
    <w:rsid w:val="00C74154"/>
    <w:rsid w:val="00C74467"/>
    <w:rsid w:val="00C76461"/>
    <w:rsid w:val="00C8275B"/>
    <w:rsid w:val="00C82B9F"/>
    <w:rsid w:val="00C831C0"/>
    <w:rsid w:val="00C856F4"/>
    <w:rsid w:val="00C928BB"/>
    <w:rsid w:val="00C92CF0"/>
    <w:rsid w:val="00C94CD3"/>
    <w:rsid w:val="00C97FCC"/>
    <w:rsid w:val="00CA0EC5"/>
    <w:rsid w:val="00CA6CC4"/>
    <w:rsid w:val="00CA6F3B"/>
    <w:rsid w:val="00CA7878"/>
    <w:rsid w:val="00CB1500"/>
    <w:rsid w:val="00CB24B7"/>
    <w:rsid w:val="00CB4559"/>
    <w:rsid w:val="00CB5E12"/>
    <w:rsid w:val="00CB66E0"/>
    <w:rsid w:val="00CB7414"/>
    <w:rsid w:val="00CC175F"/>
    <w:rsid w:val="00CC3A97"/>
    <w:rsid w:val="00CC52E5"/>
    <w:rsid w:val="00CC696D"/>
    <w:rsid w:val="00CD129D"/>
    <w:rsid w:val="00CD1597"/>
    <w:rsid w:val="00CD5AAF"/>
    <w:rsid w:val="00CD64C2"/>
    <w:rsid w:val="00CD72A8"/>
    <w:rsid w:val="00CE7733"/>
    <w:rsid w:val="00CF56CE"/>
    <w:rsid w:val="00CF6142"/>
    <w:rsid w:val="00D01537"/>
    <w:rsid w:val="00D02B43"/>
    <w:rsid w:val="00D21B63"/>
    <w:rsid w:val="00D22CBD"/>
    <w:rsid w:val="00D44958"/>
    <w:rsid w:val="00D44A42"/>
    <w:rsid w:val="00D464A6"/>
    <w:rsid w:val="00D506B8"/>
    <w:rsid w:val="00D5583B"/>
    <w:rsid w:val="00D6003F"/>
    <w:rsid w:val="00D6109E"/>
    <w:rsid w:val="00D62434"/>
    <w:rsid w:val="00D65E5C"/>
    <w:rsid w:val="00D67FAA"/>
    <w:rsid w:val="00D81A2F"/>
    <w:rsid w:val="00D831DC"/>
    <w:rsid w:val="00D8605F"/>
    <w:rsid w:val="00D87E63"/>
    <w:rsid w:val="00D90751"/>
    <w:rsid w:val="00D96432"/>
    <w:rsid w:val="00DA4904"/>
    <w:rsid w:val="00DA52BF"/>
    <w:rsid w:val="00DA6CEE"/>
    <w:rsid w:val="00DA79CA"/>
    <w:rsid w:val="00DB0211"/>
    <w:rsid w:val="00DB3688"/>
    <w:rsid w:val="00DB6903"/>
    <w:rsid w:val="00DC2243"/>
    <w:rsid w:val="00DC64A5"/>
    <w:rsid w:val="00DC7028"/>
    <w:rsid w:val="00DD3F8E"/>
    <w:rsid w:val="00DD72B7"/>
    <w:rsid w:val="00DE6DBE"/>
    <w:rsid w:val="00DF57D7"/>
    <w:rsid w:val="00E07EC8"/>
    <w:rsid w:val="00E275FC"/>
    <w:rsid w:val="00E3226C"/>
    <w:rsid w:val="00E33F6D"/>
    <w:rsid w:val="00E34E0B"/>
    <w:rsid w:val="00E44A58"/>
    <w:rsid w:val="00E462F4"/>
    <w:rsid w:val="00E50CC6"/>
    <w:rsid w:val="00E51434"/>
    <w:rsid w:val="00E52325"/>
    <w:rsid w:val="00E56646"/>
    <w:rsid w:val="00E60361"/>
    <w:rsid w:val="00E648FF"/>
    <w:rsid w:val="00E65013"/>
    <w:rsid w:val="00E65608"/>
    <w:rsid w:val="00E72EC0"/>
    <w:rsid w:val="00E7388F"/>
    <w:rsid w:val="00E905AC"/>
    <w:rsid w:val="00E930AC"/>
    <w:rsid w:val="00E9530A"/>
    <w:rsid w:val="00EA79C4"/>
    <w:rsid w:val="00EB3BCC"/>
    <w:rsid w:val="00EB4E07"/>
    <w:rsid w:val="00EB51C5"/>
    <w:rsid w:val="00EB6B1E"/>
    <w:rsid w:val="00EC308B"/>
    <w:rsid w:val="00EC7C27"/>
    <w:rsid w:val="00ED0BB6"/>
    <w:rsid w:val="00ED2740"/>
    <w:rsid w:val="00EE0356"/>
    <w:rsid w:val="00EE12FF"/>
    <w:rsid w:val="00EE18CC"/>
    <w:rsid w:val="00EE7615"/>
    <w:rsid w:val="00EF48AE"/>
    <w:rsid w:val="00F12AB3"/>
    <w:rsid w:val="00F244C7"/>
    <w:rsid w:val="00F24CD6"/>
    <w:rsid w:val="00F3044D"/>
    <w:rsid w:val="00F36B13"/>
    <w:rsid w:val="00F462D8"/>
    <w:rsid w:val="00F5590B"/>
    <w:rsid w:val="00F56766"/>
    <w:rsid w:val="00F57D77"/>
    <w:rsid w:val="00F651E0"/>
    <w:rsid w:val="00F67C0C"/>
    <w:rsid w:val="00F723CE"/>
    <w:rsid w:val="00F8230A"/>
    <w:rsid w:val="00F840D8"/>
    <w:rsid w:val="00F84E74"/>
    <w:rsid w:val="00F85064"/>
    <w:rsid w:val="00F9332D"/>
    <w:rsid w:val="00FA2A75"/>
    <w:rsid w:val="00FA393F"/>
    <w:rsid w:val="00FA42BC"/>
    <w:rsid w:val="00FA4E9F"/>
    <w:rsid w:val="00FA561D"/>
    <w:rsid w:val="00FA6C15"/>
    <w:rsid w:val="00FA7561"/>
    <w:rsid w:val="00FB0821"/>
    <w:rsid w:val="00FB5F03"/>
    <w:rsid w:val="00FC1D2F"/>
    <w:rsid w:val="00FC5BD2"/>
    <w:rsid w:val="00FD29C7"/>
    <w:rsid w:val="00FD2AC0"/>
    <w:rsid w:val="00FD46D8"/>
    <w:rsid w:val="00FD5D27"/>
    <w:rsid w:val="00FE2EFE"/>
    <w:rsid w:val="00FE53A5"/>
    <w:rsid w:val="00FE55C3"/>
    <w:rsid w:val="00FF0920"/>
    <w:rsid w:val="00F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64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6458"/>
    <w:rPr>
      <w:color w:val="800080"/>
      <w:u w:val="single"/>
    </w:rPr>
  </w:style>
  <w:style w:type="paragraph" w:customStyle="1" w:styleId="xl112">
    <w:name w:val="xl112"/>
    <w:basedOn w:val="a"/>
    <w:rsid w:val="00A2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20">
    <w:name w:val="xl12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23">
    <w:name w:val="xl123"/>
    <w:basedOn w:val="a"/>
    <w:rsid w:val="00A2645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A2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4">
    <w:name w:val="xl134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7">
    <w:name w:val="xl137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8">
    <w:name w:val="xl138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9">
    <w:name w:val="xl139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0">
    <w:name w:val="xl140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1">
    <w:name w:val="xl141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5">
    <w:name w:val="xl145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6">
    <w:name w:val="xl14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7">
    <w:name w:val="xl14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">
    <w:name w:val="xl14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9">
    <w:name w:val="xl149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0">
    <w:name w:val="xl15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4">
    <w:name w:val="xl15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5">
    <w:name w:val="xl155"/>
    <w:basedOn w:val="a"/>
    <w:rsid w:val="00A264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6">
    <w:name w:val="xl15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7">
    <w:name w:val="xl157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8">
    <w:name w:val="xl158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9">
    <w:name w:val="xl159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60">
    <w:name w:val="xl16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1">
    <w:name w:val="xl161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2">
    <w:name w:val="xl162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3">
    <w:name w:val="xl163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4">
    <w:name w:val="xl164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5">
    <w:name w:val="xl165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6">
    <w:name w:val="xl166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7">
    <w:name w:val="xl167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8">
    <w:name w:val="xl168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9">
    <w:name w:val="xl169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0">
    <w:name w:val="xl170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1">
    <w:name w:val="xl171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2">
    <w:name w:val="xl172"/>
    <w:basedOn w:val="a"/>
    <w:rsid w:val="00A264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3">
    <w:name w:val="xl173"/>
    <w:basedOn w:val="a"/>
    <w:rsid w:val="00A2645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4">
    <w:name w:val="xl174"/>
    <w:basedOn w:val="a"/>
    <w:rsid w:val="00A264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5">
    <w:name w:val="xl17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6">
    <w:name w:val="xl176"/>
    <w:basedOn w:val="a"/>
    <w:rsid w:val="00A264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7">
    <w:name w:val="xl177"/>
    <w:basedOn w:val="a"/>
    <w:rsid w:val="00A2645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8">
    <w:name w:val="xl178"/>
    <w:basedOn w:val="a"/>
    <w:rsid w:val="00A2645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9">
    <w:name w:val="xl179"/>
    <w:basedOn w:val="a"/>
    <w:rsid w:val="00A2645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0">
    <w:name w:val="xl180"/>
    <w:basedOn w:val="a"/>
    <w:rsid w:val="00A264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1">
    <w:name w:val="xl181"/>
    <w:basedOn w:val="a"/>
    <w:rsid w:val="00A2645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2">
    <w:name w:val="xl182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3">
    <w:name w:val="xl18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4">
    <w:name w:val="xl184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85">
    <w:name w:val="xl185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86">
    <w:name w:val="xl18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A264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0">
    <w:name w:val="xl190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2">
    <w:name w:val="xl192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3">
    <w:name w:val="xl193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97">
    <w:name w:val="xl19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8">
    <w:name w:val="xl198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B3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21"/>
  </w:style>
  <w:style w:type="paragraph" w:styleId="a7">
    <w:name w:val="footer"/>
    <w:basedOn w:val="a"/>
    <w:link w:val="a8"/>
    <w:uiPriority w:val="99"/>
    <w:unhideWhenUsed/>
    <w:rsid w:val="00B3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21"/>
  </w:style>
  <w:style w:type="paragraph" w:customStyle="1" w:styleId="9">
    <w:name w:val="Знак Знак9 Знак Знак Знак Знак"/>
    <w:basedOn w:val="a"/>
    <w:rsid w:val="00C8275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time">
    <w:name w:val="gtime"/>
    <w:basedOn w:val="a0"/>
    <w:rsid w:val="00BE2844"/>
  </w:style>
  <w:style w:type="paragraph" w:styleId="a9">
    <w:name w:val="Balloon Text"/>
    <w:basedOn w:val="a"/>
    <w:link w:val="aa"/>
    <w:uiPriority w:val="99"/>
    <w:semiHidden/>
    <w:unhideWhenUsed/>
    <w:rsid w:val="00A3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76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040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64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6458"/>
    <w:rPr>
      <w:color w:val="800080"/>
      <w:u w:val="single"/>
    </w:rPr>
  </w:style>
  <w:style w:type="paragraph" w:customStyle="1" w:styleId="xl112">
    <w:name w:val="xl112"/>
    <w:basedOn w:val="a"/>
    <w:rsid w:val="00A2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20">
    <w:name w:val="xl12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23">
    <w:name w:val="xl123"/>
    <w:basedOn w:val="a"/>
    <w:rsid w:val="00A2645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A2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4">
    <w:name w:val="xl134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7">
    <w:name w:val="xl137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8">
    <w:name w:val="xl138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9">
    <w:name w:val="xl139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0">
    <w:name w:val="xl140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1">
    <w:name w:val="xl141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5">
    <w:name w:val="xl145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6">
    <w:name w:val="xl14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7">
    <w:name w:val="xl14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">
    <w:name w:val="xl14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9">
    <w:name w:val="xl149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0">
    <w:name w:val="xl15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4">
    <w:name w:val="xl15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5">
    <w:name w:val="xl155"/>
    <w:basedOn w:val="a"/>
    <w:rsid w:val="00A264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6">
    <w:name w:val="xl15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7">
    <w:name w:val="xl157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8">
    <w:name w:val="xl158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9">
    <w:name w:val="xl159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60">
    <w:name w:val="xl16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1">
    <w:name w:val="xl161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2">
    <w:name w:val="xl162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3">
    <w:name w:val="xl163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4">
    <w:name w:val="xl164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5">
    <w:name w:val="xl165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6">
    <w:name w:val="xl166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7">
    <w:name w:val="xl167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8">
    <w:name w:val="xl168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9">
    <w:name w:val="xl169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0">
    <w:name w:val="xl170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1">
    <w:name w:val="xl171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2">
    <w:name w:val="xl172"/>
    <w:basedOn w:val="a"/>
    <w:rsid w:val="00A264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3">
    <w:name w:val="xl173"/>
    <w:basedOn w:val="a"/>
    <w:rsid w:val="00A2645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4">
    <w:name w:val="xl174"/>
    <w:basedOn w:val="a"/>
    <w:rsid w:val="00A264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5">
    <w:name w:val="xl17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6">
    <w:name w:val="xl176"/>
    <w:basedOn w:val="a"/>
    <w:rsid w:val="00A264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7">
    <w:name w:val="xl177"/>
    <w:basedOn w:val="a"/>
    <w:rsid w:val="00A2645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8">
    <w:name w:val="xl178"/>
    <w:basedOn w:val="a"/>
    <w:rsid w:val="00A2645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9">
    <w:name w:val="xl179"/>
    <w:basedOn w:val="a"/>
    <w:rsid w:val="00A2645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0">
    <w:name w:val="xl180"/>
    <w:basedOn w:val="a"/>
    <w:rsid w:val="00A264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1">
    <w:name w:val="xl181"/>
    <w:basedOn w:val="a"/>
    <w:rsid w:val="00A2645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2">
    <w:name w:val="xl182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3">
    <w:name w:val="xl18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4">
    <w:name w:val="xl184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85">
    <w:name w:val="xl185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86">
    <w:name w:val="xl18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A264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0">
    <w:name w:val="xl190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2">
    <w:name w:val="xl192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3">
    <w:name w:val="xl193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97">
    <w:name w:val="xl19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8">
    <w:name w:val="xl198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B3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21"/>
  </w:style>
  <w:style w:type="paragraph" w:styleId="a7">
    <w:name w:val="footer"/>
    <w:basedOn w:val="a"/>
    <w:link w:val="a8"/>
    <w:uiPriority w:val="99"/>
    <w:unhideWhenUsed/>
    <w:rsid w:val="00B3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21"/>
  </w:style>
  <w:style w:type="paragraph" w:customStyle="1" w:styleId="9">
    <w:name w:val="Знак Знак9 Знак Знак Знак Знак"/>
    <w:basedOn w:val="a"/>
    <w:rsid w:val="00C8275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time">
    <w:name w:val="gtime"/>
    <w:basedOn w:val="a0"/>
    <w:rsid w:val="00BE2844"/>
  </w:style>
  <w:style w:type="paragraph" w:styleId="a9">
    <w:name w:val="Balloon Text"/>
    <w:basedOn w:val="a"/>
    <w:link w:val="aa"/>
    <w:uiPriority w:val="99"/>
    <w:semiHidden/>
    <w:unhideWhenUsed/>
    <w:rsid w:val="00A3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76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040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DFA39-91D5-4AA4-A2D9-B49C553B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18</Pages>
  <Words>5054</Words>
  <Characters>28809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</dc:creator>
  <cp:lastModifiedBy>Ворожцов Сергей Геннадьевич</cp:lastModifiedBy>
  <cp:revision>178</cp:revision>
  <cp:lastPrinted>2016-07-05T14:48:00Z</cp:lastPrinted>
  <dcterms:created xsi:type="dcterms:W3CDTF">2015-12-21T14:02:00Z</dcterms:created>
  <dcterms:modified xsi:type="dcterms:W3CDTF">2016-07-21T12:26:00Z</dcterms:modified>
</cp:coreProperties>
</file>